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2" w:rsidRPr="00C62502" w:rsidRDefault="00C62502" w:rsidP="00C62502">
      <w:pPr>
        <w:spacing w:after="240" w:line="240" w:lineRule="auto"/>
        <w:ind w:left="5812" w:right="-1"/>
        <w:contextualSpacing/>
        <w:jc w:val="center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6250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УТВЕРЖДЕН</w:t>
      </w:r>
    </w:p>
    <w:p w:rsidR="00C62502" w:rsidRPr="00C62502" w:rsidRDefault="00C62502" w:rsidP="00C62502">
      <w:pPr>
        <w:spacing w:after="240" w:line="240" w:lineRule="auto"/>
        <w:ind w:left="5387" w:right="-1"/>
        <w:contextualSpacing/>
        <w:jc w:val="center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6250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приказом Министерства </w:t>
      </w:r>
    </w:p>
    <w:p w:rsidR="00C62502" w:rsidRPr="00C62502" w:rsidRDefault="00C62502" w:rsidP="00C62502">
      <w:pPr>
        <w:spacing w:after="240" w:line="240" w:lineRule="auto"/>
        <w:ind w:left="5812" w:right="-1"/>
        <w:contextualSpacing/>
        <w:jc w:val="center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6250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:rsidR="00C62502" w:rsidRPr="00A23582" w:rsidRDefault="00C62502" w:rsidP="00CF4F2F">
      <w:pPr>
        <w:spacing w:after="240" w:line="240" w:lineRule="auto"/>
        <w:ind w:left="4956" w:right="-1"/>
        <w:contextualSpacing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C6250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от «__» ______201</w:t>
      </w:r>
      <w:r w:rsidR="005127A1" w:rsidRPr="00A2358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5</w:t>
      </w:r>
      <w:r w:rsidRPr="00C62502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г. №___</w:t>
      </w:r>
    </w:p>
    <w:p w:rsidR="005127A1" w:rsidRPr="00A23582" w:rsidRDefault="005127A1" w:rsidP="005127A1">
      <w:pPr>
        <w:spacing w:after="240" w:line="240" w:lineRule="auto"/>
        <w:ind w:left="4956" w:right="-1" w:firstLine="708"/>
        <w:contextualSpacing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C62502" w:rsidRPr="00C62502" w:rsidRDefault="00C62502" w:rsidP="00C625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63A6" w:rsidRDefault="002763A6" w:rsidP="002763A6">
      <w:pPr>
        <w:pStyle w:val="Default"/>
        <w:jc w:val="center"/>
      </w:pPr>
      <w:r>
        <w:rPr>
          <w:sz w:val="52"/>
          <w:szCs w:val="52"/>
        </w:rPr>
        <w:t>ПРОФЕССИОНАЛЬНЫЙ  СТАНДАРТ</w:t>
      </w:r>
    </w:p>
    <w:p w:rsidR="002763A6" w:rsidRDefault="002763A6" w:rsidP="002763A6">
      <w:pPr>
        <w:ind w:left="709"/>
        <w:rPr>
          <w:rFonts w:ascii="Times New Roman" w:hAnsi="Times New Roman"/>
          <w:b/>
          <w:sz w:val="24"/>
          <w:szCs w:val="24"/>
        </w:rPr>
      </w:pPr>
    </w:p>
    <w:p w:rsidR="002763A6" w:rsidRDefault="002763A6" w:rsidP="002763A6">
      <w:pPr>
        <w:pStyle w:val="Default"/>
      </w:pPr>
    </w:p>
    <w:p w:rsidR="002763A6" w:rsidRPr="00C351D4" w:rsidRDefault="00BE0484" w:rsidP="00276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Оператор </w:t>
      </w:r>
      <w:r w:rsidR="009143AE">
        <w:rPr>
          <w:rFonts w:ascii="Times New Roman" w:hAnsi="Times New Roman"/>
          <w:b/>
          <w:sz w:val="28"/>
          <w:szCs w:val="28"/>
        </w:rPr>
        <w:t>по обработке сырого и илового осадка</w:t>
      </w:r>
    </w:p>
    <w:p w:rsidR="002763A6" w:rsidRPr="00E94032" w:rsidRDefault="002763A6" w:rsidP="002763A6">
      <w:pPr>
        <w:suppressAutoHyphens/>
        <w:spacing w:after="0" w:line="240" w:lineRule="auto"/>
        <w:rPr>
          <w:rFonts w:ascii="Times New Roman" w:eastAsia="Times New Roman" w:hAnsi="Times New Roman"/>
          <w:i/>
          <w:lang w:eastAsia="ar-SA"/>
        </w:rPr>
      </w:pPr>
    </w:p>
    <w:tbl>
      <w:tblPr>
        <w:tblW w:w="0" w:type="auto"/>
        <w:tblInd w:w="7336" w:type="dxa"/>
        <w:tblLayout w:type="fixed"/>
        <w:tblLook w:val="0000"/>
      </w:tblPr>
      <w:tblGrid>
        <w:gridCol w:w="2134"/>
      </w:tblGrid>
      <w:tr w:rsidR="002763A6" w:rsidRPr="00DC3692" w:rsidTr="003B6CC7">
        <w:trPr>
          <w:trHeight w:val="399"/>
        </w:trPr>
        <w:tc>
          <w:tcPr>
            <w:tcW w:w="213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2763A6" w:rsidRPr="00E94032" w:rsidRDefault="002763A6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  <w:tr w:rsidR="002763A6" w:rsidRPr="00DC3692" w:rsidTr="003B6CC7">
        <w:trPr>
          <w:trHeight w:val="399"/>
        </w:trPr>
        <w:tc>
          <w:tcPr>
            <w:tcW w:w="2129" w:type="dxa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2763A6" w:rsidRPr="00E94032" w:rsidRDefault="002763A6" w:rsidP="003B6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ar-SA"/>
              </w:rPr>
            </w:pPr>
            <w:r w:rsidRPr="00E94032">
              <w:rPr>
                <w:rFonts w:ascii="Times New Roman" w:eastAsia="Times New Roman" w:hAnsi="Times New Roman"/>
                <w:sz w:val="18"/>
                <w:lang w:eastAsia="ar-SA"/>
              </w:rPr>
              <w:t>Регистрационный номер</w:t>
            </w:r>
          </w:p>
        </w:tc>
      </w:tr>
    </w:tbl>
    <w:p w:rsidR="001D50C2" w:rsidRDefault="001D50C2" w:rsidP="00C62502">
      <w:pPr>
        <w:suppressAutoHyphens/>
        <w:spacing w:after="0"/>
        <w:ind w:firstLine="142"/>
        <w:contextualSpacing/>
        <w:rPr>
          <w:rFonts w:ascii="Times New Roman" w:eastAsia="Times New Roman" w:hAnsi="Times New Roman"/>
          <w:b/>
          <w:sz w:val="28"/>
          <w:lang w:eastAsia="ar-SA"/>
        </w:rPr>
      </w:pPr>
    </w:p>
    <w:p w:rsidR="005127A1" w:rsidRPr="008F61E5" w:rsidRDefault="005127A1" w:rsidP="005127A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8F61E5">
        <w:rPr>
          <w:rFonts w:ascii="Times New Roman" w:hAnsi="Times New Roman"/>
          <w:sz w:val="24"/>
          <w:szCs w:val="24"/>
        </w:rPr>
        <w:t>Содержание</w:t>
      </w:r>
    </w:p>
    <w:p w:rsidR="005127A1" w:rsidRPr="008F61E5" w:rsidRDefault="005127A1" w:rsidP="005127A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5127A1" w:rsidRPr="00292847" w:rsidRDefault="00292D85" w:rsidP="00CE2A04">
      <w:pPr>
        <w:pStyle w:val="1"/>
        <w:tabs>
          <w:tab w:val="right" w:leader="dot" w:pos="10195"/>
        </w:tabs>
        <w:ind w:left="-426" w:firstLine="426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D85">
        <w:rPr>
          <w:rFonts w:ascii="Times New Roman" w:hAnsi="Times New Roman" w:cs="Times New Roman"/>
          <w:sz w:val="24"/>
          <w:szCs w:val="24"/>
        </w:rPr>
        <w:fldChar w:fldCharType="begin"/>
      </w:r>
      <w:r w:rsidR="005127A1" w:rsidRPr="00292847">
        <w:rPr>
          <w:rFonts w:ascii="Times New Roman" w:hAnsi="Times New Roman" w:cs="Times New Roman"/>
          <w:sz w:val="24"/>
          <w:szCs w:val="24"/>
        </w:rPr>
        <w:instrText xml:space="preserve"> TOC \t "Заг 1;1;Заг 2;2" </w:instrText>
      </w:r>
      <w:r w:rsidRPr="00292D85">
        <w:rPr>
          <w:rFonts w:ascii="Times New Roman" w:hAnsi="Times New Roman" w:cs="Times New Roman"/>
          <w:sz w:val="24"/>
          <w:szCs w:val="24"/>
        </w:rPr>
        <w:fldChar w:fldCharType="separate"/>
      </w:r>
      <w:r w:rsidR="005127A1" w:rsidRPr="00292847">
        <w:rPr>
          <w:rFonts w:ascii="Times New Roman" w:hAnsi="Times New Roman" w:cs="Times New Roman"/>
          <w:noProof/>
          <w:sz w:val="24"/>
          <w:szCs w:val="24"/>
        </w:rPr>
        <w:t>I. О</w:t>
      </w:r>
      <w:r w:rsidR="00CE2A04">
        <w:rPr>
          <w:rFonts w:ascii="Times New Roman" w:hAnsi="Times New Roman" w:cs="Times New Roman"/>
          <w:noProof/>
          <w:sz w:val="24"/>
          <w:szCs w:val="24"/>
        </w:rPr>
        <w:t xml:space="preserve">бщие сведения </w:t>
      </w:r>
      <w:r w:rsidR="00CF4F2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1</w:t>
      </w:r>
    </w:p>
    <w:p w:rsidR="005127A1" w:rsidRPr="00292847" w:rsidRDefault="005127A1" w:rsidP="00CE2A04">
      <w:pPr>
        <w:pStyle w:val="1"/>
        <w:tabs>
          <w:tab w:val="right" w:leader="dot" w:pos="10195"/>
        </w:tabs>
        <w:ind w:left="-426" w:firstLine="426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  (фу</w:t>
      </w:r>
      <w:r>
        <w:rPr>
          <w:rFonts w:ascii="Times New Roman" w:hAnsi="Times New Roman" w:cs="Times New Roman"/>
          <w:noProof/>
          <w:sz w:val="24"/>
          <w:szCs w:val="24"/>
        </w:rPr>
        <w:t>нкциональная карта вида профессиональной</w:t>
      </w:r>
      <w:r w:rsidR="00CF4F2F">
        <w:rPr>
          <w:rFonts w:ascii="Times New Roman" w:hAnsi="Times New Roman" w:cs="Times New Roman"/>
          <w:noProof/>
          <w:sz w:val="24"/>
          <w:szCs w:val="24"/>
        </w:rPr>
        <w:t xml:space="preserve"> деятельности)                                           3</w:t>
      </w:r>
    </w:p>
    <w:p w:rsidR="005127A1" w:rsidRPr="00292847" w:rsidRDefault="005127A1" w:rsidP="00CE2A04">
      <w:pPr>
        <w:pStyle w:val="1"/>
        <w:tabs>
          <w:tab w:val="right" w:leader="dot" w:pos="10195"/>
        </w:tabs>
        <w:ind w:left="-426" w:firstLine="426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III. Характерист</w:t>
      </w:r>
      <w:r w:rsidR="00CF4F2F">
        <w:rPr>
          <w:rFonts w:ascii="Times New Roman" w:hAnsi="Times New Roman" w:cs="Times New Roman"/>
          <w:noProof/>
          <w:sz w:val="24"/>
          <w:szCs w:val="24"/>
        </w:rPr>
        <w:t>ика обобщенных трудовых функций                                                      5</w:t>
      </w:r>
    </w:p>
    <w:p w:rsidR="005127A1" w:rsidRDefault="005127A1" w:rsidP="00CE2A04">
      <w:pPr>
        <w:pStyle w:val="2"/>
        <w:tabs>
          <w:tab w:val="right" w:leader="dot" w:pos="10195"/>
        </w:tabs>
        <w:ind w:left="-426" w:firstLine="426"/>
        <w:rPr>
          <w:rFonts w:ascii="Times New Roman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3.1 Обобщенная трудовая функция «</w:t>
      </w:r>
      <w:r w:rsidR="00CE2A04">
        <w:rPr>
          <w:rFonts w:ascii="Times New Roman" w:hAnsi="Times New Roman"/>
          <w:sz w:val="24"/>
          <w:szCs w:val="24"/>
        </w:rPr>
        <w:t>Ведение технологического процесса уплотнения и стабилизации  сырого и илового осадка</w:t>
      </w:r>
      <w:r w:rsidRPr="002C47F2">
        <w:rPr>
          <w:rFonts w:ascii="Times New Roman" w:hAnsi="Times New Roman" w:cs="Times New Roman"/>
          <w:noProof/>
          <w:sz w:val="24"/>
          <w:szCs w:val="24"/>
        </w:rPr>
        <w:t>»</w:t>
      </w:r>
      <w:r w:rsidR="00CF4F2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6</w:t>
      </w:r>
    </w:p>
    <w:p w:rsidR="00CE2A04" w:rsidRDefault="005127A1" w:rsidP="00CE2A04">
      <w:pPr>
        <w:spacing w:after="0" w:line="240" w:lineRule="auto"/>
        <w:ind w:left="-426" w:firstLine="426"/>
        <w:rPr>
          <w:rFonts w:ascii="Times New Roman" w:hAnsi="Times New Roman"/>
          <w:noProof/>
          <w:sz w:val="24"/>
          <w:szCs w:val="24"/>
        </w:rPr>
      </w:pPr>
      <w:r w:rsidRPr="00292847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="00CE2A04">
        <w:rPr>
          <w:rFonts w:ascii="Times New Roman" w:hAnsi="Times New Roman"/>
          <w:sz w:val="24"/>
          <w:szCs w:val="24"/>
        </w:rPr>
        <w:t>Ведение технологического процесса кондиционирования и  обезвоживания сырого и илового осадка</w:t>
      </w:r>
      <w:r w:rsidRPr="002C47F2">
        <w:rPr>
          <w:rFonts w:ascii="Times New Roman" w:hAnsi="Times New Roman"/>
          <w:noProof/>
          <w:sz w:val="24"/>
          <w:szCs w:val="24"/>
        </w:rPr>
        <w:t>»</w:t>
      </w:r>
      <w:r w:rsidR="00CE2A04">
        <w:rPr>
          <w:rFonts w:ascii="Times New Roman" w:hAnsi="Times New Roman"/>
          <w:noProof/>
          <w:sz w:val="24"/>
          <w:szCs w:val="24"/>
        </w:rPr>
        <w:t xml:space="preserve">                     ………</w:t>
      </w:r>
      <w:r w:rsidR="00CF4F2F">
        <w:rPr>
          <w:rFonts w:ascii="Times New Roman" w:hAnsi="Times New Roman"/>
          <w:noProof/>
          <w:sz w:val="24"/>
          <w:szCs w:val="24"/>
        </w:rPr>
        <w:t xml:space="preserve">  </w:t>
      </w:r>
      <w:r w:rsidR="002567F7">
        <w:rPr>
          <w:rFonts w:ascii="Times New Roman" w:hAnsi="Times New Roman"/>
          <w:noProof/>
          <w:sz w:val="24"/>
          <w:szCs w:val="24"/>
        </w:rPr>
        <w:t xml:space="preserve">     </w:t>
      </w:r>
      <w:r w:rsidR="00CF4F2F">
        <w:rPr>
          <w:rFonts w:ascii="Times New Roman" w:hAnsi="Times New Roman"/>
          <w:noProof/>
          <w:sz w:val="24"/>
          <w:szCs w:val="24"/>
        </w:rPr>
        <w:t>9</w:t>
      </w:r>
      <w:r w:rsidR="00CE2A04">
        <w:rPr>
          <w:rFonts w:ascii="Times New Roman" w:hAnsi="Times New Roman"/>
          <w:noProof/>
          <w:sz w:val="24"/>
          <w:szCs w:val="24"/>
        </w:rPr>
        <w:t xml:space="preserve">   </w:t>
      </w:r>
    </w:p>
    <w:p w:rsidR="00CE2A04" w:rsidRDefault="00CE2A04" w:rsidP="00CE2A04">
      <w:pPr>
        <w:tabs>
          <w:tab w:val="left" w:pos="2115"/>
        </w:tabs>
        <w:spacing w:after="0" w:line="240" w:lineRule="auto"/>
        <w:ind w:left="-426" w:firstLine="42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</w:p>
    <w:p w:rsidR="005127A1" w:rsidRPr="00CE2A04" w:rsidRDefault="00CE2A04" w:rsidP="00CE2A04">
      <w:pPr>
        <w:spacing w:after="0" w:line="240" w:lineRule="auto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t>3.3</w:t>
      </w:r>
      <w:r w:rsidRPr="00292847">
        <w:rPr>
          <w:rFonts w:ascii="Times New Roman" w:hAnsi="Times New Roman"/>
          <w:noProof/>
          <w:sz w:val="24"/>
          <w:szCs w:val="24"/>
        </w:rPr>
        <w:t>. Обобщенная трудовая функция «</w:t>
      </w:r>
      <w:r>
        <w:rPr>
          <w:rFonts w:ascii="Times New Roman" w:hAnsi="Times New Roman"/>
          <w:sz w:val="24"/>
          <w:szCs w:val="24"/>
        </w:rPr>
        <w:t>Обслуживание комплекса основного и вспомогательного оборудования обработки сырого и илового осадка</w:t>
      </w:r>
      <w:r w:rsidRPr="002C47F2">
        <w:rPr>
          <w:rFonts w:ascii="Times New Roman" w:hAnsi="Times New Roman"/>
          <w:noProof/>
          <w:sz w:val="24"/>
          <w:szCs w:val="24"/>
        </w:rPr>
        <w:t>»</w:t>
      </w:r>
      <w:r>
        <w:rPr>
          <w:rFonts w:ascii="Times New Roman" w:hAnsi="Times New Roman"/>
          <w:noProof/>
          <w:sz w:val="24"/>
          <w:szCs w:val="24"/>
        </w:rPr>
        <w:t xml:space="preserve">                 ………</w:t>
      </w:r>
      <w:r w:rsidR="00CF4F2F">
        <w:rPr>
          <w:rFonts w:ascii="Times New Roman" w:hAnsi="Times New Roman"/>
          <w:noProof/>
          <w:sz w:val="24"/>
          <w:szCs w:val="24"/>
        </w:rPr>
        <w:t>11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</w:t>
      </w:r>
      <w:r w:rsidR="005127A1" w:rsidRPr="00292847">
        <w:rPr>
          <w:rFonts w:ascii="Times New Roman" w:hAnsi="Times New Roman"/>
          <w:noProof/>
          <w:sz w:val="24"/>
          <w:szCs w:val="24"/>
        </w:rPr>
        <w:tab/>
      </w:r>
      <w:r w:rsidR="005127A1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5127A1" w:rsidRPr="00292847" w:rsidRDefault="005127A1" w:rsidP="00CE2A04">
      <w:pPr>
        <w:pStyle w:val="1"/>
        <w:tabs>
          <w:tab w:val="right" w:leader="dot" w:pos="10195"/>
        </w:tabs>
        <w:ind w:left="-426" w:firstLine="426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292847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</w:t>
      </w:r>
      <w:r w:rsidR="00CF4F2F">
        <w:rPr>
          <w:rFonts w:ascii="Times New Roman" w:hAnsi="Times New Roman" w:cs="Times New Roman"/>
          <w:noProof/>
          <w:sz w:val="24"/>
          <w:szCs w:val="24"/>
        </w:rPr>
        <w:t>ках профессионального стандарта         14</w:t>
      </w:r>
    </w:p>
    <w:p w:rsidR="00C62502" w:rsidRDefault="00292D85" w:rsidP="005127A1">
      <w:pPr>
        <w:suppressAutoHyphens/>
        <w:spacing w:after="0"/>
        <w:ind w:firstLine="142"/>
        <w:contextualSpacing/>
        <w:rPr>
          <w:rFonts w:ascii="Times New Roman" w:eastAsia="Times New Roman" w:hAnsi="Times New Roman"/>
          <w:b/>
          <w:sz w:val="28"/>
          <w:lang w:eastAsia="ar-SA"/>
        </w:rPr>
      </w:pPr>
      <w:r w:rsidRPr="008F61E5">
        <w:rPr>
          <w:rFonts w:ascii="Times New Roman" w:hAnsi="Times New Roman"/>
          <w:sz w:val="24"/>
          <w:szCs w:val="24"/>
        </w:rPr>
        <w:fldChar w:fldCharType="end"/>
      </w:r>
      <w:r w:rsidR="00C62502" w:rsidRPr="00C62502">
        <w:rPr>
          <w:rFonts w:ascii="Times New Roman" w:eastAsia="Times New Roman" w:hAnsi="Times New Roman"/>
          <w:b/>
          <w:sz w:val="28"/>
          <w:lang w:eastAsia="ar-SA"/>
        </w:rPr>
        <w:t>1.Общие сведения</w:t>
      </w:r>
    </w:p>
    <w:p w:rsidR="001D50C2" w:rsidRDefault="001D50C2" w:rsidP="00C62502">
      <w:pPr>
        <w:suppressAutoHyphens/>
        <w:spacing w:after="0"/>
        <w:ind w:firstLine="142"/>
        <w:contextualSpacing/>
        <w:rPr>
          <w:rFonts w:ascii="Times New Roman" w:eastAsia="Times New Roman" w:hAnsi="Times New Roman"/>
          <w:b/>
          <w:sz w:val="28"/>
          <w:lang w:eastAsia="ar-SA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1531"/>
        <w:gridCol w:w="5616"/>
        <w:gridCol w:w="763"/>
        <w:gridCol w:w="2155"/>
      </w:tblGrid>
      <w:tr w:rsidR="00C62502" w:rsidRPr="00C62502" w:rsidTr="001D50C2">
        <w:trPr>
          <w:trHeight w:val="563"/>
        </w:trPr>
        <w:tc>
          <w:tcPr>
            <w:tcW w:w="71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2502" w:rsidRPr="00C62502" w:rsidRDefault="00A23582" w:rsidP="009143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Очистка сточных вод </w:t>
            </w:r>
            <w:r w:rsidR="009143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системах водоотведения</w:t>
            </w:r>
          </w:p>
        </w:tc>
        <w:tc>
          <w:tcPr>
            <w:tcW w:w="763" w:type="dxa"/>
            <w:shd w:val="clear" w:color="auto" w:fill="auto"/>
          </w:tcPr>
          <w:p w:rsidR="00C62502" w:rsidRPr="00C62502" w:rsidRDefault="00C62502" w:rsidP="00C625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62502" w:rsidRPr="00C62502" w:rsidRDefault="00C62502" w:rsidP="00C625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C62502" w:rsidRPr="00C62502" w:rsidTr="004663BE">
        <w:trPr>
          <w:trHeight w:val="525"/>
        </w:trPr>
        <w:tc>
          <w:tcPr>
            <w:tcW w:w="7910" w:type="dxa"/>
            <w:gridSpan w:val="3"/>
            <w:shd w:val="clear" w:color="auto" w:fill="auto"/>
          </w:tcPr>
          <w:p w:rsidR="00C62502" w:rsidRPr="00C62502" w:rsidRDefault="00C62502" w:rsidP="00C62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(наименование вида профессиональной деятельности)</w:t>
            </w:r>
          </w:p>
        </w:tc>
        <w:tc>
          <w:tcPr>
            <w:tcW w:w="2155" w:type="dxa"/>
            <w:tcBorders>
              <w:top w:val="single" w:sz="4" w:space="0" w:color="808080"/>
            </w:tcBorders>
            <w:shd w:val="clear" w:color="auto" w:fill="auto"/>
          </w:tcPr>
          <w:p w:rsidR="00C62502" w:rsidRPr="00C62502" w:rsidRDefault="00C62502" w:rsidP="00C62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Код</w:t>
            </w:r>
          </w:p>
        </w:tc>
      </w:tr>
      <w:tr w:rsidR="00C62502" w:rsidRPr="00C62502" w:rsidTr="004663BE">
        <w:trPr>
          <w:trHeight w:val="487"/>
        </w:trPr>
        <w:tc>
          <w:tcPr>
            <w:tcW w:w="10065" w:type="dxa"/>
            <w:gridSpan w:val="4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24"/>
                <w:lang w:eastAsia="ar-SA"/>
              </w:rPr>
              <w:t>Основная цель вида профессиональной деятельности:</w:t>
            </w:r>
          </w:p>
        </w:tc>
      </w:tr>
      <w:tr w:rsidR="00C62502" w:rsidRPr="00C62502" w:rsidTr="004663BE">
        <w:trPr>
          <w:trHeight w:val="503"/>
        </w:trPr>
        <w:tc>
          <w:tcPr>
            <w:tcW w:w="10065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62502" w:rsidRPr="00C62502" w:rsidRDefault="009143AE" w:rsidP="00C6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технологического </w:t>
            </w:r>
            <w:r w:rsidRPr="00C62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процесса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сырого и илового осадка в системах водоотведения</w:t>
            </w:r>
          </w:p>
        </w:tc>
      </w:tr>
      <w:tr w:rsidR="00C62502" w:rsidRPr="00BE0484" w:rsidTr="004663BE">
        <w:trPr>
          <w:trHeight w:val="393"/>
        </w:trPr>
        <w:tc>
          <w:tcPr>
            <w:tcW w:w="10065" w:type="dxa"/>
            <w:gridSpan w:val="4"/>
            <w:tcBorders>
              <w:top w:val="single" w:sz="1" w:space="0" w:color="808080"/>
            </w:tcBorders>
            <w:shd w:val="clear" w:color="auto" w:fill="auto"/>
            <w:vAlign w:val="center"/>
          </w:tcPr>
          <w:tbl>
            <w:tblPr>
              <w:tblW w:w="1020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193"/>
              <w:gridCol w:w="4167"/>
              <w:gridCol w:w="1841"/>
              <w:gridCol w:w="910"/>
              <w:gridCol w:w="1835"/>
              <w:gridCol w:w="261"/>
            </w:tblGrid>
            <w:tr w:rsidR="00C62502" w:rsidRPr="00BE0484" w:rsidTr="001D50C2">
              <w:trPr>
                <w:gridAfter w:val="2"/>
                <w:wAfter w:w="1027" w:type="pct"/>
                <w:trHeight w:val="719"/>
              </w:trPr>
              <w:tc>
                <w:tcPr>
                  <w:tcW w:w="3973" w:type="pct"/>
                  <w:gridSpan w:val="4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C62502" w:rsidRPr="00BE0484" w:rsidRDefault="00C62502" w:rsidP="00C62502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E04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Группа занятий:</w:t>
                  </w:r>
                </w:p>
              </w:tc>
            </w:tr>
            <w:tr w:rsidR="004663BE" w:rsidRPr="00BE0484" w:rsidTr="002763A6">
              <w:trPr>
                <w:trHeight w:val="495"/>
              </w:trPr>
              <w:tc>
                <w:tcPr>
                  <w:tcW w:w="58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63BE" w:rsidRPr="00BE0484" w:rsidRDefault="004663BE" w:rsidP="002763A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048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8163</w:t>
                  </w:r>
                </w:p>
              </w:tc>
              <w:tc>
                <w:tcPr>
                  <w:tcW w:w="204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63BE" w:rsidRPr="00BE0484" w:rsidRDefault="004663BE" w:rsidP="00BE04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/>
                      <w:sz w:val="24"/>
                      <w:szCs w:val="24"/>
                      <w:lang w:eastAsia="ru-RU"/>
                    </w:rPr>
                  </w:pPr>
                  <w:r w:rsidRPr="00BE0484">
                    <w:rPr>
                      <w:rFonts w:ascii="Times New Roman" w:eastAsia="SimSun" w:hAnsi="Times New Roman" w:cs="Courier New"/>
                      <w:sz w:val="24"/>
                      <w:szCs w:val="24"/>
                      <w:lang w:eastAsia="ru-RU"/>
                    </w:rPr>
                    <w:t>Аппаратчики и операторы установок по обработке воды и аналогичного оборудования</w:t>
                  </w:r>
                  <w:r w:rsidR="00BE0484" w:rsidRPr="00BE0484">
                    <w:rPr>
                      <w:rFonts w:ascii="Times New Roman" w:eastAsia="SimSun" w:hAnsi="Times New Roman" w:cs="Courier New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0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63BE" w:rsidRPr="00BE0484" w:rsidRDefault="004663BE" w:rsidP="002763A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E04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34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663BE" w:rsidRPr="00BE0484" w:rsidRDefault="004663BE" w:rsidP="002763A6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E04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auto"/>
                  </w:tcBorders>
                  <w:vAlign w:val="center"/>
                </w:tcPr>
                <w:p w:rsidR="004663BE" w:rsidRPr="00BE0484" w:rsidRDefault="004663BE" w:rsidP="004663BE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2502" w:rsidRPr="00BE0484" w:rsidTr="004663BE">
              <w:trPr>
                <w:trHeight w:val="415"/>
              </w:trPr>
              <w:tc>
                <w:tcPr>
                  <w:tcW w:w="584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C62502" w:rsidRPr="00BE0484" w:rsidRDefault="00C62502" w:rsidP="00C6250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lang w:eastAsia="ar-SA"/>
                    </w:rPr>
                  </w:pPr>
                  <w:r w:rsidRPr="00BE0484">
                    <w:rPr>
                      <w:rFonts w:ascii="Times New Roman" w:eastAsia="Times New Roman" w:hAnsi="Times New Roman"/>
                      <w:sz w:val="18"/>
                      <w:lang w:eastAsia="ar-SA"/>
                    </w:rPr>
                    <w:t>(код ОКЗ</w:t>
                  </w:r>
                  <w:proofErr w:type="gramStart"/>
                  <w:r w:rsidR="000A23A4">
                    <w:rPr>
                      <w:rFonts w:ascii="Times New Roman" w:eastAsia="Times New Roman" w:hAnsi="Times New Roman"/>
                      <w:sz w:val="18"/>
                      <w:vertAlign w:val="superscript"/>
                      <w:lang w:eastAsia="ar-SA"/>
                    </w:rPr>
                    <w:t>2</w:t>
                  </w:r>
                  <w:proofErr w:type="gramEnd"/>
                  <w:r w:rsidRPr="00BE0484">
                    <w:rPr>
                      <w:rFonts w:ascii="Times New Roman" w:eastAsia="Times New Roman" w:hAnsi="Times New Roman"/>
                      <w:sz w:val="18"/>
                      <w:lang w:eastAsia="ar-SA"/>
                    </w:rPr>
                    <w:t>)</w:t>
                  </w:r>
                </w:p>
              </w:tc>
              <w:tc>
                <w:tcPr>
                  <w:tcW w:w="2041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C62502" w:rsidRPr="00BE0484" w:rsidRDefault="0066173A" w:rsidP="00C6250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lang w:eastAsia="ar-SA"/>
                    </w:rPr>
                  </w:pPr>
                  <w:r w:rsidRPr="00BE04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                 (наименование)</w:t>
                  </w:r>
                </w:p>
              </w:tc>
              <w:tc>
                <w:tcPr>
                  <w:tcW w:w="902" w:type="pct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C62502" w:rsidRPr="00BE0484" w:rsidRDefault="00C62502" w:rsidP="00C62502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04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(код ОКЗ)</w:t>
                  </w:r>
                </w:p>
              </w:tc>
              <w:tc>
                <w:tcPr>
                  <w:tcW w:w="1473" w:type="pct"/>
                  <w:gridSpan w:val="3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C62502" w:rsidRPr="00BE0484" w:rsidRDefault="00C62502" w:rsidP="00C62502">
                  <w:pPr>
                    <w:tabs>
                      <w:tab w:val="left" w:pos="1139"/>
                      <w:tab w:val="center" w:pos="1948"/>
                    </w:tabs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E048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(наименование)</w:t>
                  </w:r>
                </w:p>
              </w:tc>
            </w:tr>
          </w:tbl>
          <w:p w:rsidR="00C62502" w:rsidRPr="00BE0484" w:rsidRDefault="00C62502" w:rsidP="00C625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  <w:tr w:rsidR="00C62502" w:rsidRPr="00C62502" w:rsidTr="004663BE">
        <w:trPr>
          <w:trHeight w:val="647"/>
        </w:trPr>
        <w:tc>
          <w:tcPr>
            <w:tcW w:w="10065" w:type="dxa"/>
            <w:gridSpan w:val="4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Отнесение к видам экономической деятельности:</w:t>
            </w:r>
          </w:p>
        </w:tc>
      </w:tr>
      <w:tr w:rsidR="00C62502" w:rsidRPr="00C62502" w:rsidTr="004663BE">
        <w:trPr>
          <w:trHeight w:val="447"/>
        </w:trPr>
        <w:tc>
          <w:tcPr>
            <w:tcW w:w="1531" w:type="dxa"/>
            <w:tcBorders>
              <w:top w:val="single" w:sz="1" w:space="0" w:color="808080"/>
              <w:left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8534" w:type="dxa"/>
            <w:gridSpan w:val="3"/>
            <w:tcBorders>
              <w:top w:val="single" w:sz="1" w:space="0" w:color="808080"/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0" w:name="sub_241"/>
            <w:r w:rsidRPr="00C62502">
              <w:rPr>
                <w:rFonts w:ascii="Times New Roman" w:hAnsi="Times New Roman"/>
                <w:sz w:val="24"/>
                <w:szCs w:val="24"/>
              </w:rPr>
              <w:t>Сбор и обработка сточных вод</w:t>
            </w:r>
            <w:r w:rsidRPr="00C6250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</w:t>
            </w:r>
            <w:bookmarkEnd w:id="0"/>
          </w:p>
        </w:tc>
      </w:tr>
      <w:tr w:rsidR="00C62502" w:rsidRPr="00C62502" w:rsidTr="004663BE">
        <w:trPr>
          <w:trHeight w:val="429"/>
        </w:trPr>
        <w:tc>
          <w:tcPr>
            <w:tcW w:w="1531" w:type="dxa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BE04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(код ОКВЭД</w:t>
            </w:r>
            <w:r w:rsidR="00BE0484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ar-SA"/>
              </w:rPr>
              <w:t>3</w:t>
            </w:r>
            <w:r w:rsidRPr="00C6250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534" w:type="dxa"/>
            <w:gridSpan w:val="3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(наименование вида экономической деятельности)</w:t>
            </w:r>
          </w:p>
        </w:tc>
      </w:tr>
    </w:tbl>
    <w:p w:rsidR="00C62502" w:rsidRPr="00C62502" w:rsidRDefault="00C62502" w:rsidP="00C62502">
      <w:pPr>
        <w:rPr>
          <w:rFonts w:ascii="Times New Roman" w:hAnsi="Times New Roman"/>
          <w:b/>
          <w:sz w:val="24"/>
          <w:szCs w:val="24"/>
        </w:rPr>
      </w:pPr>
    </w:p>
    <w:p w:rsidR="00C62502" w:rsidRPr="00C62502" w:rsidRDefault="00C62502" w:rsidP="00C62502">
      <w:pPr>
        <w:rPr>
          <w:rFonts w:ascii="Times New Roman" w:hAnsi="Times New Roman"/>
          <w:b/>
          <w:sz w:val="24"/>
          <w:szCs w:val="24"/>
        </w:rPr>
      </w:pPr>
    </w:p>
    <w:p w:rsidR="00C62502" w:rsidRPr="00C62502" w:rsidRDefault="00C62502" w:rsidP="00C62502">
      <w:pPr>
        <w:rPr>
          <w:rFonts w:ascii="Times New Roman" w:hAnsi="Times New Roman"/>
          <w:b/>
          <w:sz w:val="24"/>
          <w:szCs w:val="24"/>
        </w:rPr>
        <w:sectPr w:rsidR="00C62502" w:rsidRPr="00C62502" w:rsidSect="00CE2A04">
          <w:headerReference w:type="default" r:id="rId7"/>
          <w:pgSz w:w="11906" w:h="16838"/>
          <w:pgMar w:top="709" w:right="1416" w:bottom="0" w:left="1701" w:header="708" w:footer="708" w:gutter="0"/>
          <w:cols w:space="708"/>
          <w:docGrid w:linePitch="360"/>
        </w:sectPr>
      </w:pPr>
    </w:p>
    <w:tbl>
      <w:tblPr>
        <w:tblW w:w="14884" w:type="dxa"/>
        <w:tblInd w:w="-34" w:type="dxa"/>
        <w:tblLayout w:type="fixed"/>
        <w:tblLook w:val="0000"/>
      </w:tblPr>
      <w:tblGrid>
        <w:gridCol w:w="675"/>
        <w:gridCol w:w="2694"/>
        <w:gridCol w:w="1735"/>
        <w:gridCol w:w="6945"/>
        <w:gridCol w:w="1134"/>
        <w:gridCol w:w="1701"/>
      </w:tblGrid>
      <w:tr w:rsidR="00C62502" w:rsidRPr="00C62502" w:rsidTr="00554D30">
        <w:trPr>
          <w:trHeight w:val="572"/>
        </w:trPr>
        <w:tc>
          <w:tcPr>
            <w:tcW w:w="14884" w:type="dxa"/>
            <w:gridSpan w:val="6"/>
            <w:shd w:val="clear" w:color="auto" w:fill="auto"/>
            <w:vAlign w:val="center"/>
          </w:tcPr>
          <w:p w:rsidR="00C62502" w:rsidRPr="00C62502" w:rsidRDefault="00C62502" w:rsidP="00554D30">
            <w:pPr>
              <w:tabs>
                <w:tab w:val="left" w:pos="567"/>
              </w:tabs>
              <w:suppressAutoHyphens/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ar-SA"/>
              </w:rPr>
              <w:lastRenderedPageBreak/>
              <w:t>II</w:t>
            </w:r>
            <w:r w:rsidRPr="00C62502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 Описание</w:t>
            </w:r>
            <w:r w:rsidRPr="00C62502">
              <w:rPr>
                <w:rFonts w:ascii="Times New Roman" w:eastAsia="Times New Roman" w:hAnsi="Times New Roman"/>
                <w:b/>
                <w:sz w:val="28"/>
                <w:lang w:eastAsia="ar-SA"/>
              </w:rPr>
              <w:t xml:space="preserve">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C62502" w:rsidRPr="00C62502" w:rsidTr="00554D30">
        <w:trPr>
          <w:trHeight w:val="412"/>
        </w:trPr>
        <w:tc>
          <w:tcPr>
            <w:tcW w:w="14884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62502" w:rsidRPr="00C62502" w:rsidTr="00554D30">
        <w:tc>
          <w:tcPr>
            <w:tcW w:w="51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lang w:eastAsia="ar-SA"/>
              </w:rPr>
              <w:t>Обобщенные трудовые функции</w:t>
            </w:r>
          </w:p>
        </w:tc>
        <w:tc>
          <w:tcPr>
            <w:tcW w:w="97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lang w:eastAsia="ar-SA"/>
              </w:rPr>
              <w:t>Трудовые функции</w:t>
            </w:r>
          </w:p>
        </w:tc>
      </w:tr>
      <w:tr w:rsidR="00C62502" w:rsidRPr="00C62502" w:rsidTr="00554D30">
        <w:trPr>
          <w:trHeight w:val="23"/>
        </w:trPr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2502" w:rsidRPr="00C62502" w:rsidRDefault="00C62502" w:rsidP="00554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lang w:eastAsia="ar-SA"/>
              </w:rPr>
              <w:t>код</w:t>
            </w: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2502" w:rsidRPr="00C62502" w:rsidRDefault="00C62502" w:rsidP="00554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lang w:eastAsia="ar-SA"/>
              </w:rPr>
              <w:t>наименование</w:t>
            </w:r>
          </w:p>
        </w:tc>
        <w:tc>
          <w:tcPr>
            <w:tcW w:w="1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2502" w:rsidRPr="00C62502" w:rsidRDefault="00C62502" w:rsidP="00554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lang w:eastAsia="ar-SA"/>
              </w:rPr>
              <w:t>уровень квалификации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2502" w:rsidRPr="00C62502" w:rsidRDefault="00C62502" w:rsidP="00554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lang w:eastAsia="ar-SA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2502" w:rsidRPr="00C62502" w:rsidRDefault="00C62502" w:rsidP="00554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lang w:eastAsia="ar-SA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62502" w:rsidRPr="00C62502" w:rsidRDefault="00C62502" w:rsidP="00554D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lang w:eastAsia="ar-SA"/>
              </w:rPr>
              <w:t>уровень (подуровень) квалификации</w:t>
            </w:r>
          </w:p>
        </w:tc>
      </w:tr>
      <w:tr w:rsidR="00554D30" w:rsidRPr="00C62502" w:rsidTr="00554D30">
        <w:trPr>
          <w:trHeight w:val="399"/>
        </w:trPr>
        <w:tc>
          <w:tcPr>
            <w:tcW w:w="6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4D30" w:rsidRPr="00C62502" w:rsidRDefault="00554D3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lang w:eastAsia="ar-SA"/>
              </w:rPr>
              <w:t>А</w:t>
            </w:r>
          </w:p>
        </w:tc>
        <w:tc>
          <w:tcPr>
            <w:tcW w:w="26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4D30" w:rsidRPr="00C62502" w:rsidRDefault="007E3894" w:rsidP="00683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уплотнения</w:t>
            </w:r>
            <w:r w:rsidR="009522E4">
              <w:rPr>
                <w:rFonts w:ascii="Times New Roman" w:hAnsi="Times New Roman"/>
                <w:sz w:val="24"/>
                <w:szCs w:val="24"/>
              </w:rPr>
              <w:t xml:space="preserve"> и стабилизации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FFE">
              <w:rPr>
                <w:rFonts w:ascii="Times New Roman" w:hAnsi="Times New Roman"/>
                <w:sz w:val="24"/>
                <w:szCs w:val="24"/>
              </w:rPr>
              <w:t>сырого и илового осадка</w:t>
            </w:r>
          </w:p>
        </w:tc>
        <w:tc>
          <w:tcPr>
            <w:tcW w:w="17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4D30" w:rsidRPr="00C62502" w:rsidRDefault="00554D3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4D30" w:rsidRPr="00C62502" w:rsidRDefault="00854105" w:rsidP="009522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Уплотнение сырого и илового осадка сточных вод систем водоотведения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4D30" w:rsidRPr="00C62502" w:rsidRDefault="00554D3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lang w:eastAsia="ar-SA"/>
              </w:rPr>
              <w:t>А/01.2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4D30" w:rsidRPr="00C62502" w:rsidRDefault="00554D30" w:rsidP="00CE2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lang w:eastAsia="ar-SA"/>
              </w:rPr>
              <w:t>2</w:t>
            </w:r>
          </w:p>
        </w:tc>
      </w:tr>
      <w:tr w:rsidR="00554D30" w:rsidRPr="00C62502" w:rsidTr="00554D30">
        <w:trPr>
          <w:trHeight w:val="279"/>
        </w:trPr>
        <w:tc>
          <w:tcPr>
            <w:tcW w:w="67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4D30" w:rsidRPr="00C62502" w:rsidRDefault="00554D3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4D30" w:rsidRPr="00C62502" w:rsidRDefault="00554D30" w:rsidP="00554D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4D30" w:rsidRPr="00C62502" w:rsidRDefault="00554D3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4D30" w:rsidRPr="00C62502" w:rsidRDefault="009522E4" w:rsidP="002B73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Аэробная стабил</w:t>
            </w:r>
            <w:r w:rsidR="005A45B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зация </w:t>
            </w:r>
            <w:r w:rsidR="005A45B5">
              <w:rPr>
                <w:rFonts w:ascii="Times New Roman" w:hAnsi="Times New Roman"/>
                <w:sz w:val="24"/>
                <w:szCs w:val="24"/>
              </w:rPr>
              <w:t xml:space="preserve">сырого и илового осадка сточных вод 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4D30" w:rsidRPr="00C62502" w:rsidRDefault="00554D3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lang w:eastAsia="ar-SA"/>
              </w:rPr>
              <w:t>А/02.2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54D30" w:rsidRPr="00C62502" w:rsidRDefault="00CE2A04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</w:t>
            </w:r>
          </w:p>
        </w:tc>
      </w:tr>
      <w:tr w:rsidR="00E05272" w:rsidRPr="00C62502" w:rsidTr="00554D30">
        <w:trPr>
          <w:trHeight w:val="279"/>
        </w:trPr>
        <w:tc>
          <w:tcPr>
            <w:tcW w:w="67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973734" w:rsidRDefault="004D29F5" w:rsidP="00E05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Анаэробная стабилизация сырого и илового осадка сточных вод  в двухъярусных отстойниках и осветлителях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перегнивателях</w:t>
            </w:r>
            <w:proofErr w:type="spellEnd"/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lang w:eastAsia="ar-SA"/>
              </w:rPr>
              <w:t>А/03.2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</w:t>
            </w:r>
          </w:p>
        </w:tc>
      </w:tr>
      <w:tr w:rsidR="00E05272" w:rsidRPr="00C62502" w:rsidTr="00554D30">
        <w:trPr>
          <w:trHeight w:val="279"/>
        </w:trPr>
        <w:tc>
          <w:tcPr>
            <w:tcW w:w="67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Default="004B7C99" w:rsidP="005A45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илового осадка сточных вод систем водоотведения на иловых площадках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lang w:eastAsia="ar-SA"/>
              </w:rPr>
              <w:t>А/0</w:t>
            </w:r>
            <w:r w:rsidR="00631E6B">
              <w:rPr>
                <w:rFonts w:ascii="Times New Roman" w:eastAsia="Times New Roman" w:hAnsi="Times New Roman"/>
                <w:lang w:eastAsia="ar-SA"/>
              </w:rPr>
              <w:t>4</w:t>
            </w:r>
            <w:r w:rsidRPr="00C62502">
              <w:rPr>
                <w:rFonts w:ascii="Times New Roman" w:eastAsia="Times New Roman" w:hAnsi="Times New Roman"/>
                <w:lang w:eastAsia="ar-SA"/>
              </w:rPr>
              <w:t>.2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Default="00E05272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</w:t>
            </w:r>
          </w:p>
        </w:tc>
      </w:tr>
      <w:tr w:rsidR="00E05272" w:rsidRPr="00C62502" w:rsidTr="00BE0484">
        <w:trPr>
          <w:trHeight w:val="445"/>
        </w:trPr>
        <w:tc>
          <w:tcPr>
            <w:tcW w:w="67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0470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иловых площадок систем водоотведения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797B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lang w:eastAsia="ar-SA"/>
              </w:rPr>
              <w:t>А/0</w:t>
            </w:r>
            <w:r w:rsidR="00631E6B">
              <w:rPr>
                <w:rFonts w:ascii="Times New Roman" w:eastAsia="Times New Roman" w:hAnsi="Times New Roman"/>
                <w:lang w:eastAsia="ar-SA"/>
              </w:rPr>
              <w:t>5</w:t>
            </w:r>
            <w:r w:rsidRPr="00C62502">
              <w:rPr>
                <w:rFonts w:ascii="Times New Roman" w:eastAsia="Times New Roman" w:hAnsi="Times New Roman"/>
                <w:lang w:eastAsia="ar-SA"/>
              </w:rPr>
              <w:t>.2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2</w:t>
            </w:r>
          </w:p>
        </w:tc>
      </w:tr>
      <w:tr w:rsidR="004F4170" w:rsidRPr="00C62502" w:rsidTr="003B4055">
        <w:trPr>
          <w:trHeight w:val="583"/>
        </w:trPr>
        <w:tc>
          <w:tcPr>
            <w:tcW w:w="6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lang w:eastAsia="ar-SA"/>
              </w:rPr>
              <w:t>В</w:t>
            </w:r>
          </w:p>
        </w:tc>
        <w:tc>
          <w:tcPr>
            <w:tcW w:w="26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7E38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кондиционирования и  обезвоживания сырого и илового осадка</w:t>
            </w:r>
          </w:p>
        </w:tc>
        <w:tc>
          <w:tcPr>
            <w:tcW w:w="17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A4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Безреагентное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кондиционирование сырого и илового осадка сточных вод систем водоотведения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В/01.3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CE2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4F4170" w:rsidRPr="00C62502" w:rsidTr="003B4055">
        <w:trPr>
          <w:trHeight w:val="271"/>
        </w:trPr>
        <w:tc>
          <w:tcPr>
            <w:tcW w:w="67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3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кондиционирование сырого и илового осадка сточных вод систем водоотведения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В/02.3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CE2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4F4170" w:rsidRPr="00C62502" w:rsidTr="003B4055">
        <w:trPr>
          <w:trHeight w:val="271"/>
        </w:trPr>
        <w:tc>
          <w:tcPr>
            <w:tcW w:w="67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3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Default="00BE0484" w:rsidP="00802D2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Механическое </w:t>
            </w:r>
            <w:r w:rsidR="004F4170">
              <w:rPr>
                <w:rFonts w:ascii="Times New Roman" w:hAnsi="Times New Roman"/>
                <w:sz w:val="24"/>
                <w:szCs w:val="24"/>
              </w:rPr>
              <w:t>обезвоживание осадка сточных вод систем водоотведения методом фильтрации (в фильтрах, барабанах и других аппаратах)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В/03</w:t>
            </w:r>
            <w:r w:rsidRPr="00C62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4F4170" w:rsidRPr="00C62502" w:rsidTr="003B4055">
        <w:trPr>
          <w:trHeight w:val="278"/>
        </w:trPr>
        <w:tc>
          <w:tcPr>
            <w:tcW w:w="67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3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802D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обезвоживание осадка сточных вод систем водоотведения на центрифугах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В/04</w:t>
            </w:r>
            <w:r w:rsidRPr="00C62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CE2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4F4170" w:rsidRPr="00C62502" w:rsidTr="003B4055">
        <w:trPr>
          <w:trHeight w:val="277"/>
        </w:trPr>
        <w:tc>
          <w:tcPr>
            <w:tcW w:w="67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3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Default="007A1B2A" w:rsidP="00FC3D3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Анаэробная </w:t>
            </w:r>
            <w:r w:rsidR="00FC3D37">
              <w:rPr>
                <w:rFonts w:ascii="Times New Roman" w:hAnsi="Times New Roman"/>
                <w:sz w:val="24"/>
                <w:szCs w:val="24"/>
              </w:rPr>
              <w:t>стабилизация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сырого и илового осадка сточных вод систем водоотведения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метантенках</w:t>
            </w:r>
            <w:proofErr w:type="spellEnd"/>
          </w:p>
        </w:tc>
        <w:tc>
          <w:tcPr>
            <w:tcW w:w="113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Default="004F4170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В/05</w:t>
            </w:r>
            <w:r w:rsidRPr="00C62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4170" w:rsidRPr="00C62502" w:rsidRDefault="004F4170" w:rsidP="00CE2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E05272" w:rsidRPr="00C62502" w:rsidTr="00554D30">
        <w:trPr>
          <w:trHeight w:val="420"/>
        </w:trPr>
        <w:tc>
          <w:tcPr>
            <w:tcW w:w="67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lang w:eastAsia="ar-SA"/>
              </w:rPr>
              <w:t>С</w:t>
            </w:r>
          </w:p>
        </w:tc>
        <w:tc>
          <w:tcPr>
            <w:tcW w:w="269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A37F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комплекса основного и вспомогательного оборудования </w:t>
            </w:r>
            <w:r w:rsidR="005A37F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5A37F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сырого и илового осадка </w:t>
            </w:r>
          </w:p>
        </w:tc>
        <w:tc>
          <w:tcPr>
            <w:tcW w:w="17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797B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технического состояния комплекса оборудования, приборов и аппаратуры по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обработке сырого и илового осадка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 систем водоотведения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CE2A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С/01.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E05272" w:rsidRPr="00C62502" w:rsidTr="00554D30">
        <w:trPr>
          <w:trHeight w:val="640"/>
        </w:trPr>
        <w:tc>
          <w:tcPr>
            <w:tcW w:w="6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</w:p>
        </w:tc>
        <w:tc>
          <w:tcPr>
            <w:tcW w:w="17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ar-SA"/>
              </w:rPr>
            </w:pPr>
          </w:p>
        </w:tc>
        <w:tc>
          <w:tcPr>
            <w:tcW w:w="69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AD03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по обслуживани</w:t>
            </w:r>
            <w:r w:rsidR="00AD03B2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мелкому ремонту узлов и элементов оборудования по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обработке сырого и илового осадка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 систем водоотведения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С/02.4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C62502" w:rsidRDefault="00E05272" w:rsidP="00554D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</w:tbl>
    <w:p w:rsidR="00C62502" w:rsidRPr="00C62502" w:rsidRDefault="00C62502" w:rsidP="00C62502">
      <w:pPr>
        <w:rPr>
          <w:rFonts w:ascii="Times New Roman" w:hAnsi="Times New Roman"/>
          <w:b/>
          <w:sz w:val="24"/>
          <w:szCs w:val="24"/>
        </w:rPr>
        <w:sectPr w:rsidR="00C62502" w:rsidRPr="00C62502" w:rsidSect="00554D3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0065" w:type="dxa"/>
        <w:tblInd w:w="250" w:type="dxa"/>
        <w:tblLayout w:type="fixed"/>
        <w:tblLook w:val="0000"/>
      </w:tblPr>
      <w:tblGrid>
        <w:gridCol w:w="1474"/>
        <w:gridCol w:w="721"/>
        <w:gridCol w:w="498"/>
        <w:gridCol w:w="954"/>
        <w:gridCol w:w="235"/>
        <w:gridCol w:w="126"/>
        <w:gridCol w:w="10"/>
        <w:gridCol w:w="1475"/>
        <w:gridCol w:w="106"/>
        <w:gridCol w:w="496"/>
        <w:gridCol w:w="709"/>
        <w:gridCol w:w="34"/>
        <w:gridCol w:w="391"/>
        <w:gridCol w:w="284"/>
        <w:gridCol w:w="1417"/>
        <w:gridCol w:w="1135"/>
      </w:tblGrid>
      <w:tr w:rsidR="00907F92" w:rsidRPr="00FA1BF7" w:rsidTr="003B6CC7">
        <w:trPr>
          <w:trHeight w:val="117"/>
        </w:trPr>
        <w:tc>
          <w:tcPr>
            <w:tcW w:w="10065" w:type="dxa"/>
            <w:gridSpan w:val="16"/>
            <w:shd w:val="clear" w:color="auto" w:fill="auto"/>
            <w:vAlign w:val="center"/>
          </w:tcPr>
          <w:p w:rsidR="00907F92" w:rsidRPr="00C07432" w:rsidRDefault="00907F92" w:rsidP="003B6CC7">
            <w:pPr>
              <w:tabs>
                <w:tab w:val="left" w:pos="567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07F92" w:rsidRPr="00FA1BF7" w:rsidTr="003B6CC7">
        <w:trPr>
          <w:gridBefore w:val="5"/>
          <w:wBefore w:w="3882" w:type="dxa"/>
          <w:trHeight w:val="81"/>
        </w:trPr>
        <w:tc>
          <w:tcPr>
            <w:tcW w:w="6183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907F92" w:rsidRPr="00AB76A1" w:rsidRDefault="00907F92" w:rsidP="003B6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907F92" w:rsidRPr="00FA1BF7" w:rsidTr="003B6CC7">
        <w:trPr>
          <w:trHeight w:val="466"/>
        </w:trPr>
        <w:tc>
          <w:tcPr>
            <w:tcW w:w="10065" w:type="dxa"/>
            <w:gridSpan w:val="16"/>
            <w:shd w:val="clear" w:color="auto" w:fill="auto"/>
            <w:vAlign w:val="center"/>
          </w:tcPr>
          <w:p w:rsidR="00907F92" w:rsidRPr="00C07432" w:rsidRDefault="00907F92" w:rsidP="003B6CC7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07432">
              <w:rPr>
                <w:rFonts w:ascii="Times New Roman" w:eastAsia="Times New Roman" w:hAnsi="Times New Roman"/>
                <w:b/>
                <w:sz w:val="28"/>
                <w:lang w:val="en-US" w:eastAsia="ar-SA"/>
              </w:rPr>
              <w:t>III</w:t>
            </w:r>
            <w:r w:rsidRPr="00C07432">
              <w:rPr>
                <w:rFonts w:ascii="Times New Roman" w:eastAsia="Times New Roman" w:hAnsi="Times New Roman"/>
                <w:b/>
                <w:sz w:val="28"/>
                <w:lang w:eastAsia="ar-SA"/>
              </w:rPr>
              <w:t>.</w:t>
            </w:r>
            <w:r w:rsidR="003B6CC7">
              <w:rPr>
                <w:rFonts w:ascii="Times New Roman" w:eastAsia="Times New Roman" w:hAnsi="Times New Roman"/>
                <w:b/>
                <w:sz w:val="28"/>
                <w:lang w:eastAsia="ar-SA"/>
              </w:rPr>
              <w:t xml:space="preserve"> </w:t>
            </w:r>
            <w:r w:rsidRPr="00C07432">
              <w:rPr>
                <w:rFonts w:ascii="Times New Roman" w:eastAsia="Times New Roman" w:hAnsi="Times New Roman"/>
                <w:b/>
                <w:sz w:val="28"/>
                <w:lang w:eastAsia="ar-SA"/>
              </w:rPr>
              <w:t>Характеристика обобщенных трудовых функций</w:t>
            </w:r>
          </w:p>
        </w:tc>
      </w:tr>
      <w:tr w:rsidR="00907F92" w:rsidRPr="00FA1BF7" w:rsidTr="003B6CC7">
        <w:trPr>
          <w:trHeight w:val="583"/>
        </w:trPr>
        <w:tc>
          <w:tcPr>
            <w:tcW w:w="10065" w:type="dxa"/>
            <w:gridSpan w:val="16"/>
            <w:shd w:val="clear" w:color="auto" w:fill="auto"/>
            <w:vAlign w:val="center"/>
          </w:tcPr>
          <w:p w:rsidR="00907F92" w:rsidRDefault="00907F92" w:rsidP="003B6CC7">
            <w:pPr>
              <w:suppressAutoHyphens/>
              <w:spacing w:after="0" w:line="240" w:lineRule="auto"/>
              <w:ind w:left="601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07F92" w:rsidRDefault="00907F92" w:rsidP="003B6CC7">
            <w:pPr>
              <w:suppressAutoHyphens/>
              <w:spacing w:after="0" w:line="240" w:lineRule="auto"/>
              <w:ind w:left="601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0743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3.1. Обобщенная трудовая функция</w:t>
            </w:r>
          </w:p>
          <w:p w:rsidR="00907F92" w:rsidRPr="00C07432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907F92" w:rsidRPr="00FA1BF7" w:rsidTr="003B6CC7">
        <w:trPr>
          <w:trHeight w:val="280"/>
        </w:trPr>
        <w:tc>
          <w:tcPr>
            <w:tcW w:w="1474" w:type="dxa"/>
            <w:shd w:val="clear" w:color="auto" w:fill="auto"/>
            <w:vAlign w:val="center"/>
          </w:tcPr>
          <w:p w:rsidR="00907F92" w:rsidRPr="00C07432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07432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Наименование</w:t>
            </w:r>
          </w:p>
        </w:tc>
        <w:tc>
          <w:tcPr>
            <w:tcW w:w="462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07F92" w:rsidRPr="001E0278" w:rsidRDefault="00CF4F2F" w:rsidP="003B6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уплотнения и стабилизации  сырого и илового осадка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7F92" w:rsidRPr="00C07432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07432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Код</w:t>
            </w:r>
          </w:p>
        </w:tc>
        <w:tc>
          <w:tcPr>
            <w:tcW w:w="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07F92" w:rsidRPr="00973734" w:rsidRDefault="00907F92" w:rsidP="003B6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737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7F92" w:rsidRPr="00973734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973734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Уровень квалификации</w:t>
            </w:r>
          </w:p>
        </w:tc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7F92" w:rsidRPr="00973734" w:rsidRDefault="00907F92" w:rsidP="003B6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907F92" w:rsidRPr="00FA1BF7" w:rsidTr="003B6CC7">
        <w:trPr>
          <w:trHeight w:val="420"/>
        </w:trPr>
        <w:tc>
          <w:tcPr>
            <w:tcW w:w="10065" w:type="dxa"/>
            <w:gridSpan w:val="16"/>
            <w:shd w:val="clear" w:color="auto" w:fill="auto"/>
            <w:vAlign w:val="center"/>
          </w:tcPr>
          <w:p w:rsidR="00907F92" w:rsidRPr="00C07432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</w:p>
        </w:tc>
      </w:tr>
      <w:tr w:rsidR="00907F92" w:rsidRPr="00FA1BF7" w:rsidTr="003B6CC7">
        <w:trPr>
          <w:trHeight w:val="285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907F92" w:rsidRPr="00C07432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743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Происхождение обобщенной трудовой функции</w:t>
            </w:r>
          </w:p>
        </w:tc>
        <w:tc>
          <w:tcPr>
            <w:tcW w:w="1452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07F92" w:rsidRPr="00C07432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743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Оригинал</w:t>
            </w:r>
          </w:p>
        </w:tc>
        <w:tc>
          <w:tcPr>
            <w:tcW w:w="371" w:type="dxa"/>
            <w:gridSpan w:val="3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07F92" w:rsidRPr="00C07432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0743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47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07F92" w:rsidRPr="00C07432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0743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Заимствовано из оригинала</w:t>
            </w:r>
          </w:p>
        </w:tc>
        <w:tc>
          <w:tcPr>
            <w:tcW w:w="1736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07F92" w:rsidRPr="00C07432" w:rsidRDefault="00907F92" w:rsidP="003B6CC7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836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07F92" w:rsidRPr="00C07432" w:rsidRDefault="00907F92" w:rsidP="003B6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07F92" w:rsidRPr="00FA1BF7" w:rsidTr="003B6CC7">
        <w:trPr>
          <w:trHeight w:val="482"/>
        </w:trPr>
        <w:tc>
          <w:tcPr>
            <w:tcW w:w="2195" w:type="dxa"/>
            <w:gridSpan w:val="2"/>
            <w:shd w:val="clear" w:color="auto" w:fill="auto"/>
            <w:vAlign w:val="center"/>
          </w:tcPr>
          <w:p w:rsidR="00907F92" w:rsidRPr="00C07432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3404" w:type="dxa"/>
            <w:gridSpan w:val="7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907F92" w:rsidRPr="00C07432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1239" w:type="dxa"/>
            <w:gridSpan w:val="3"/>
            <w:tcBorders>
              <w:top w:val="single" w:sz="1" w:space="0" w:color="808080"/>
            </w:tcBorders>
            <w:shd w:val="clear" w:color="auto" w:fill="auto"/>
          </w:tcPr>
          <w:p w:rsidR="00907F92" w:rsidRPr="00C07432" w:rsidRDefault="00907F92" w:rsidP="003B6CC7">
            <w:pPr>
              <w:suppressAutoHyphens/>
              <w:spacing w:after="0" w:line="240" w:lineRule="auto"/>
              <w:ind w:left="-72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07432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Код оригинала</w:t>
            </w:r>
          </w:p>
        </w:tc>
        <w:tc>
          <w:tcPr>
            <w:tcW w:w="3227" w:type="dxa"/>
            <w:gridSpan w:val="4"/>
            <w:tcBorders>
              <w:top w:val="single" w:sz="1" w:space="0" w:color="808080"/>
            </w:tcBorders>
            <w:shd w:val="clear" w:color="auto" w:fill="auto"/>
          </w:tcPr>
          <w:p w:rsidR="00907F92" w:rsidRPr="00C07432" w:rsidRDefault="00907F92" w:rsidP="003B6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7432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Регистрационный номер профессионального стандарта</w:t>
            </w:r>
          </w:p>
        </w:tc>
      </w:tr>
      <w:tr w:rsidR="00907F92" w:rsidRPr="00FA1BF7" w:rsidTr="003B6CC7">
        <w:trPr>
          <w:trHeight w:val="216"/>
        </w:trPr>
        <w:tc>
          <w:tcPr>
            <w:tcW w:w="10065" w:type="dxa"/>
            <w:gridSpan w:val="1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07F92" w:rsidRPr="00C07432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07F92" w:rsidRPr="006D2B9D" w:rsidTr="003B6CC7">
        <w:trPr>
          <w:trHeight w:val="529"/>
        </w:trPr>
        <w:tc>
          <w:tcPr>
            <w:tcW w:w="26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07F92" w:rsidRPr="006D2B9D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2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Возможные наименования должностей</w:t>
            </w:r>
          </w:p>
        </w:tc>
        <w:tc>
          <w:tcPr>
            <w:tcW w:w="737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7F92" w:rsidRPr="006D2B9D" w:rsidRDefault="00907F92" w:rsidP="003B6C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2B9D">
              <w:rPr>
                <w:rFonts w:ascii="Times New Roman" w:hAnsi="Times New Roman"/>
                <w:sz w:val="24"/>
                <w:szCs w:val="24"/>
              </w:rPr>
              <w:t>Оператор</w:t>
            </w:r>
            <w:r w:rsidR="003B6CC7" w:rsidRPr="006D2B9D">
              <w:rPr>
                <w:rFonts w:ascii="Times New Roman" w:hAnsi="Times New Roman"/>
                <w:sz w:val="24"/>
                <w:szCs w:val="24"/>
              </w:rPr>
              <w:t xml:space="preserve"> на иловых площадках 1-й разряд</w:t>
            </w:r>
          </w:p>
        </w:tc>
      </w:tr>
      <w:tr w:rsidR="00907F92" w:rsidRPr="006D2B9D" w:rsidTr="003B6CC7">
        <w:trPr>
          <w:trHeight w:val="70"/>
        </w:trPr>
        <w:tc>
          <w:tcPr>
            <w:tcW w:w="10065" w:type="dxa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7F92" w:rsidRPr="006D2B9D" w:rsidRDefault="00907F92" w:rsidP="003B6CC7">
            <w:pPr>
              <w:suppressAutoHyphens/>
              <w:snapToGrid w:val="0"/>
              <w:spacing w:after="0" w:line="240" w:lineRule="auto"/>
              <w:ind w:right="-7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07F92" w:rsidRPr="006D2B9D" w:rsidTr="003B6CC7">
        <w:trPr>
          <w:trHeight w:val="541"/>
        </w:trPr>
        <w:tc>
          <w:tcPr>
            <w:tcW w:w="26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07F92" w:rsidRPr="006D2B9D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2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 к образованию и обучению</w:t>
            </w:r>
          </w:p>
        </w:tc>
        <w:tc>
          <w:tcPr>
            <w:tcW w:w="737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7F92" w:rsidRPr="006D2B9D" w:rsidRDefault="00907F92" w:rsidP="003B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B9D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Начальное общее образование Краткосрочное обучение или</w:t>
            </w:r>
          </w:p>
          <w:p w:rsidR="00907F92" w:rsidRPr="006D2B9D" w:rsidRDefault="00907F92" w:rsidP="003B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2B9D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инструктаж</w:t>
            </w:r>
            <w:r w:rsidRPr="006D2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7F92" w:rsidRPr="006D2B9D" w:rsidTr="003B6CC7">
        <w:trPr>
          <w:trHeight w:val="761"/>
        </w:trPr>
        <w:tc>
          <w:tcPr>
            <w:tcW w:w="26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07F92" w:rsidRPr="006D2B9D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2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 к опыту практической работы</w:t>
            </w:r>
          </w:p>
        </w:tc>
        <w:tc>
          <w:tcPr>
            <w:tcW w:w="737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7F92" w:rsidRPr="006D2B9D" w:rsidRDefault="003B6CC7" w:rsidP="003B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B9D">
              <w:rPr>
                <w:rFonts w:ascii="Times New Roman" w:hAnsi="Times New Roman"/>
                <w:sz w:val="24"/>
                <w:szCs w:val="24"/>
              </w:rPr>
              <w:t xml:space="preserve">Практический опыт (производственный стаж), полученный в ходе трудовой деятельности в области водоснабжению и водоотведению  не требуется </w:t>
            </w:r>
          </w:p>
        </w:tc>
      </w:tr>
      <w:tr w:rsidR="00907F92" w:rsidRPr="006D2B9D" w:rsidTr="003B6CC7">
        <w:trPr>
          <w:trHeight w:val="411"/>
        </w:trPr>
        <w:tc>
          <w:tcPr>
            <w:tcW w:w="26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07F92" w:rsidRPr="006D2B9D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2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Особые условия допуска к работе</w:t>
            </w:r>
          </w:p>
        </w:tc>
        <w:tc>
          <w:tcPr>
            <w:tcW w:w="7372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D2B9D" w:rsidRPr="006D2B9D" w:rsidRDefault="006D2B9D" w:rsidP="006D2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B9D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proofErr w:type="gramStart"/>
            <w:r w:rsidRPr="006D2B9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  <w:p w:rsidR="003B6CC7" w:rsidRPr="006D2B9D" w:rsidRDefault="003B6CC7" w:rsidP="003B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B9D">
              <w:rPr>
                <w:rFonts w:ascii="Times New Roman" w:hAnsi="Times New Roman"/>
                <w:sz w:val="24"/>
                <w:szCs w:val="24"/>
              </w:rPr>
              <w:t xml:space="preserve">Лица не моложе 18 лет </w:t>
            </w:r>
            <w:r w:rsidR="006D2B9D" w:rsidRPr="006D2B9D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907F92" w:rsidRPr="006D2B9D" w:rsidRDefault="003B6CC7" w:rsidP="003B6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B9D">
              <w:rPr>
                <w:rFonts w:ascii="Times New Roman" w:hAnsi="Times New Roman"/>
                <w:sz w:val="24"/>
                <w:szCs w:val="24"/>
              </w:rPr>
              <w:t>Прохождение проверки знаний, инструктажей, стажировки, дублирования и получение допуска к самостоятельной работе</w:t>
            </w:r>
          </w:p>
        </w:tc>
      </w:tr>
      <w:tr w:rsidR="00907F92" w:rsidRPr="006D2B9D" w:rsidTr="003B6CC7">
        <w:trPr>
          <w:trHeight w:val="615"/>
        </w:trPr>
        <w:tc>
          <w:tcPr>
            <w:tcW w:w="10065" w:type="dxa"/>
            <w:gridSpan w:val="1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07F92" w:rsidRPr="006D2B9D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2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Дополнительные характеристики</w:t>
            </w:r>
          </w:p>
        </w:tc>
      </w:tr>
      <w:tr w:rsidR="00907F92" w:rsidRPr="00FA1BF7" w:rsidTr="003B6CC7">
        <w:trPr>
          <w:trHeight w:val="285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8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907F92" w:rsidRPr="003B6CC7" w:rsidRDefault="00907F92" w:rsidP="003B6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6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7F92" w:rsidRPr="00BB77B3" w:rsidRDefault="00907F92" w:rsidP="003B6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7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базовой группы, должности (профессии) или специальности</w:t>
            </w:r>
          </w:p>
        </w:tc>
      </w:tr>
      <w:tr w:rsidR="004004DB" w:rsidRPr="00FA1BF7" w:rsidTr="00A87E56">
        <w:trPr>
          <w:trHeight w:val="528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04DB" w:rsidRPr="00982EEB" w:rsidRDefault="004004DB" w:rsidP="00A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8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04DB" w:rsidRPr="003B6CC7" w:rsidRDefault="004004DB" w:rsidP="003B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C7">
              <w:rPr>
                <w:rFonts w:ascii="Times New Roman" w:hAnsi="Times New Roman"/>
                <w:sz w:val="24"/>
                <w:szCs w:val="24"/>
              </w:rPr>
              <w:t>8163</w:t>
            </w:r>
          </w:p>
        </w:tc>
        <w:tc>
          <w:tcPr>
            <w:tcW w:w="6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04DB" w:rsidRPr="00BB77B3" w:rsidRDefault="004004DB" w:rsidP="003B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B3">
              <w:rPr>
                <w:rFonts w:ascii="Times New Roman" w:hAnsi="Times New Roman"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4004DB" w:rsidRPr="00FA1BF7" w:rsidTr="00A87E56">
        <w:trPr>
          <w:trHeight w:val="210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04DB" w:rsidRPr="009E26E7" w:rsidRDefault="004004DB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9E26E7">
              <w:rPr>
                <w:rStyle w:val="ab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04DB" w:rsidRPr="003B6CC7" w:rsidRDefault="00BB77B3" w:rsidP="003B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9E2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004DB" w:rsidRPr="003B6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§20 - §22</w:t>
            </w:r>
          </w:p>
        </w:tc>
        <w:tc>
          <w:tcPr>
            <w:tcW w:w="6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004DB" w:rsidRPr="00BB77B3" w:rsidRDefault="004004DB" w:rsidP="003B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B3">
              <w:rPr>
                <w:rFonts w:ascii="Times New Roman" w:hAnsi="Times New Roman"/>
                <w:sz w:val="24"/>
                <w:szCs w:val="24"/>
              </w:rPr>
              <w:t>Оператор на иловых площадках</w:t>
            </w:r>
          </w:p>
        </w:tc>
      </w:tr>
      <w:tr w:rsidR="004004DB" w:rsidRPr="00FA1BF7" w:rsidTr="00A87E56">
        <w:trPr>
          <w:trHeight w:val="270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04DB" w:rsidRPr="009E26E7" w:rsidRDefault="004004DB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>ОКПДТР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8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04DB" w:rsidRPr="009E26E7" w:rsidRDefault="00BB77B3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B3">
              <w:rPr>
                <w:rFonts w:ascii="Times New Roman" w:hAnsi="Times New Roman"/>
                <w:sz w:val="24"/>
                <w:szCs w:val="24"/>
              </w:rPr>
              <w:t>15736</w:t>
            </w:r>
          </w:p>
        </w:tc>
        <w:tc>
          <w:tcPr>
            <w:tcW w:w="6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04DB" w:rsidRPr="00DF2DFF" w:rsidRDefault="00BB77B3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B3">
              <w:rPr>
                <w:rFonts w:ascii="Times New Roman" w:hAnsi="Times New Roman"/>
                <w:sz w:val="24"/>
                <w:szCs w:val="24"/>
              </w:rPr>
              <w:t xml:space="preserve">Оператор на иловых площадках                    </w:t>
            </w:r>
          </w:p>
        </w:tc>
      </w:tr>
      <w:tr w:rsidR="004004DB" w:rsidRPr="00FA1BF7" w:rsidTr="00A87E56">
        <w:trPr>
          <w:trHeight w:val="255"/>
        </w:trPr>
        <w:tc>
          <w:tcPr>
            <w:tcW w:w="21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04DB" w:rsidRPr="009E26E7" w:rsidRDefault="004004DB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04DB" w:rsidRPr="009E26E7" w:rsidRDefault="004004DB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2912001</w:t>
            </w:r>
          </w:p>
        </w:tc>
        <w:tc>
          <w:tcPr>
            <w:tcW w:w="605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004DB" w:rsidRPr="00DF2DFF" w:rsidRDefault="004004DB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</w:tbl>
    <w:p w:rsidR="003B6CC7" w:rsidRPr="00447017" w:rsidRDefault="003B6CC7" w:rsidP="00447017">
      <w:pPr>
        <w:spacing w:after="0" w:line="240" w:lineRule="auto"/>
        <w:rPr>
          <w:lang w:val="en-US"/>
        </w:rPr>
      </w:pPr>
    </w:p>
    <w:tbl>
      <w:tblPr>
        <w:tblW w:w="10065" w:type="dxa"/>
        <w:tblInd w:w="250" w:type="dxa"/>
        <w:tblLayout w:type="fixed"/>
        <w:tblLook w:val="0000"/>
      </w:tblPr>
      <w:tblGrid>
        <w:gridCol w:w="1418"/>
        <w:gridCol w:w="567"/>
        <w:gridCol w:w="1337"/>
        <w:gridCol w:w="438"/>
        <w:gridCol w:w="1839"/>
        <w:gridCol w:w="490"/>
        <w:gridCol w:w="708"/>
        <w:gridCol w:w="221"/>
        <w:gridCol w:w="775"/>
        <w:gridCol w:w="1558"/>
        <w:gridCol w:w="714"/>
      </w:tblGrid>
      <w:tr w:rsidR="00907F92" w:rsidRPr="00FA1BF7" w:rsidTr="003B6CC7">
        <w:trPr>
          <w:trHeight w:val="596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907F92" w:rsidRDefault="00907F92" w:rsidP="003B6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br w:type="page"/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br w:type="page"/>
              <w:t>3.1.1</w:t>
            </w:r>
            <w:r w:rsidRPr="00C127B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. Трудовая функция</w:t>
            </w:r>
          </w:p>
          <w:p w:rsidR="00907F92" w:rsidRPr="00C127BD" w:rsidRDefault="00907F92" w:rsidP="003B6CC7">
            <w:pPr>
              <w:suppressAutoHyphens/>
              <w:spacing w:after="0"/>
              <w:ind w:left="601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907F92" w:rsidRPr="00FA1BF7" w:rsidTr="00CF4F2F">
        <w:trPr>
          <w:trHeight w:val="694"/>
        </w:trPr>
        <w:tc>
          <w:tcPr>
            <w:tcW w:w="1418" w:type="dxa"/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Наименование</w:t>
            </w:r>
          </w:p>
        </w:tc>
        <w:tc>
          <w:tcPr>
            <w:tcW w:w="467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07F92" w:rsidRPr="00B8714D" w:rsidRDefault="00CF4F2F" w:rsidP="006F02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Уплотнение </w:t>
            </w:r>
            <w:r w:rsidR="006F02A5">
              <w:rPr>
                <w:rFonts w:ascii="Times New Roman" w:hAnsi="Times New Roman"/>
                <w:sz w:val="24"/>
                <w:szCs w:val="24"/>
              </w:rPr>
              <w:t xml:space="preserve">сырого и илового осадка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 систем водоотведения</w:t>
            </w:r>
          </w:p>
        </w:tc>
        <w:tc>
          <w:tcPr>
            <w:tcW w:w="708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7F92" w:rsidRPr="00973734" w:rsidRDefault="00907F92" w:rsidP="003B6C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973734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Код</w:t>
            </w:r>
          </w:p>
        </w:tc>
        <w:tc>
          <w:tcPr>
            <w:tcW w:w="9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07F92" w:rsidRPr="00973734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А/01.2</w:t>
            </w:r>
          </w:p>
        </w:tc>
        <w:tc>
          <w:tcPr>
            <w:tcW w:w="1558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7F92" w:rsidRPr="00973734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973734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Уровень (подуровень) квалификации</w:t>
            </w:r>
          </w:p>
        </w:tc>
        <w:tc>
          <w:tcPr>
            <w:tcW w:w="7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7F92" w:rsidRPr="00973734" w:rsidRDefault="00907F92" w:rsidP="00CF4F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907F92" w:rsidRPr="00FA1BF7" w:rsidTr="0066173A">
        <w:trPr>
          <w:trHeight w:val="283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907F92" w:rsidRPr="00FA1BF7" w:rsidTr="004B43D7">
        <w:trPr>
          <w:trHeight w:val="49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Происхождение трудовой функции</w:t>
            </w:r>
          </w:p>
        </w:tc>
        <w:tc>
          <w:tcPr>
            <w:tcW w:w="133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Оригинал</w:t>
            </w:r>
          </w:p>
        </w:tc>
        <w:tc>
          <w:tcPr>
            <w:tcW w:w="438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3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Заимствовано из оригинала</w:t>
            </w:r>
          </w:p>
        </w:tc>
        <w:tc>
          <w:tcPr>
            <w:tcW w:w="1419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47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07F92" w:rsidRPr="00FA1BF7" w:rsidTr="004B43D7">
        <w:trPr>
          <w:trHeight w:val="482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3614" w:type="dxa"/>
            <w:gridSpan w:val="3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1419" w:type="dxa"/>
            <w:gridSpan w:val="3"/>
            <w:tcBorders>
              <w:top w:val="single" w:sz="1" w:space="0" w:color="808080"/>
            </w:tcBorders>
            <w:shd w:val="clear" w:color="auto" w:fill="auto"/>
          </w:tcPr>
          <w:p w:rsidR="00907F92" w:rsidRPr="00C127BD" w:rsidRDefault="00907F92" w:rsidP="003B6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Код оригинала</w:t>
            </w:r>
          </w:p>
        </w:tc>
        <w:tc>
          <w:tcPr>
            <w:tcW w:w="3047" w:type="dxa"/>
            <w:gridSpan w:val="3"/>
            <w:tcBorders>
              <w:top w:val="single" w:sz="1" w:space="0" w:color="808080"/>
            </w:tcBorders>
            <w:shd w:val="clear" w:color="auto" w:fill="auto"/>
          </w:tcPr>
          <w:p w:rsidR="00907F92" w:rsidRPr="00C127BD" w:rsidRDefault="00907F92" w:rsidP="003B6CC7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 xml:space="preserve">Регистрационный номер    </w:t>
            </w:r>
          </w:p>
          <w:p w:rsidR="00907F92" w:rsidRPr="00C127BD" w:rsidRDefault="00907F92" w:rsidP="003B6CC7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профессионального стандарта</w:t>
            </w:r>
          </w:p>
        </w:tc>
      </w:tr>
      <w:tr w:rsidR="00907F92" w:rsidRPr="00FA1BF7" w:rsidTr="003B6CC7">
        <w:trPr>
          <w:trHeight w:val="228"/>
        </w:trPr>
        <w:tc>
          <w:tcPr>
            <w:tcW w:w="1985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E279B8" w:rsidRPr="00FA1BF7" w:rsidTr="00E05272">
        <w:trPr>
          <w:trHeight w:val="180"/>
        </w:trPr>
        <w:tc>
          <w:tcPr>
            <w:tcW w:w="198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79B8" w:rsidRPr="003B6CC7" w:rsidRDefault="00E279B8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279B8" w:rsidRPr="009D3E11" w:rsidRDefault="00E279B8" w:rsidP="00E052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sz w:val="24"/>
                <w:szCs w:val="24"/>
              </w:rPr>
              <w:t>Получение (передача) при приемке-сдаче смены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 о состоянии рабочего места</w:t>
            </w:r>
          </w:p>
        </w:tc>
      </w:tr>
      <w:tr w:rsidR="00E279B8" w:rsidRPr="00FA1BF7" w:rsidTr="00E05272">
        <w:trPr>
          <w:trHeight w:val="185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279B8" w:rsidRPr="003B6CC7" w:rsidRDefault="00E279B8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279B8" w:rsidRPr="009D3E11" w:rsidRDefault="00E279B8" w:rsidP="00E052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комплектности и исправности средств индивидуальной защиты и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 для выполнения трудовых действий</w:t>
            </w:r>
          </w:p>
        </w:tc>
      </w:tr>
      <w:tr w:rsidR="00907F92" w:rsidRPr="00FA1BF7" w:rsidTr="003B6CC7">
        <w:trPr>
          <w:trHeight w:val="244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E279B8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поступления </w:t>
            </w:r>
            <w:r w:rsidR="006F02A5">
              <w:rPr>
                <w:rFonts w:ascii="Times New Roman" w:hAnsi="Times New Roman"/>
                <w:sz w:val="24"/>
                <w:szCs w:val="24"/>
              </w:rPr>
              <w:t xml:space="preserve">сырого и илового осадка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илоуплотнителям</w:t>
            </w:r>
            <w:proofErr w:type="spellEnd"/>
          </w:p>
        </w:tc>
      </w:tr>
      <w:tr w:rsidR="00907F92" w:rsidRPr="00FA1BF7" w:rsidTr="003B6CC7">
        <w:trPr>
          <w:trHeight w:val="300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2567F7" w:rsidP="003B6C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r w:rsidR="00E279B8">
              <w:rPr>
                <w:rFonts w:ascii="Times New Roman" w:hAnsi="Times New Roman"/>
                <w:sz w:val="24"/>
                <w:szCs w:val="24"/>
              </w:rPr>
              <w:t xml:space="preserve"> режима предварительной обработки </w:t>
            </w:r>
            <w:r w:rsidR="006F02A5">
              <w:rPr>
                <w:rFonts w:ascii="Times New Roman" w:hAnsi="Times New Roman"/>
                <w:sz w:val="24"/>
                <w:szCs w:val="24"/>
              </w:rPr>
              <w:t>сырого и илового осадка</w:t>
            </w:r>
            <w:r w:rsidR="00E279B8">
              <w:rPr>
                <w:rFonts w:ascii="Times New Roman" w:hAnsi="Times New Roman"/>
                <w:sz w:val="24"/>
                <w:szCs w:val="24"/>
              </w:rPr>
              <w:t xml:space="preserve"> (подогрев, обработка </w:t>
            </w:r>
            <w:proofErr w:type="spellStart"/>
            <w:r w:rsidR="00E279B8">
              <w:rPr>
                <w:rFonts w:ascii="Times New Roman" w:hAnsi="Times New Roman"/>
                <w:sz w:val="24"/>
                <w:szCs w:val="24"/>
              </w:rPr>
              <w:t>флоакулянтами</w:t>
            </w:r>
            <w:proofErr w:type="spellEnd"/>
            <w:r w:rsidR="00E279B8">
              <w:rPr>
                <w:rFonts w:ascii="Times New Roman" w:hAnsi="Times New Roman"/>
                <w:sz w:val="24"/>
                <w:szCs w:val="24"/>
              </w:rPr>
              <w:t>)</w:t>
            </w:r>
            <w:r w:rsidR="00AA1406">
              <w:rPr>
                <w:rFonts w:ascii="Times New Roman" w:hAnsi="Times New Roman"/>
                <w:sz w:val="24"/>
                <w:szCs w:val="24"/>
              </w:rPr>
              <w:t xml:space="preserve"> перед подачей в </w:t>
            </w:r>
            <w:proofErr w:type="spellStart"/>
            <w:r w:rsidR="00AA1406">
              <w:rPr>
                <w:rFonts w:ascii="Times New Roman" w:hAnsi="Times New Roman"/>
                <w:sz w:val="24"/>
                <w:szCs w:val="24"/>
              </w:rPr>
              <w:t>илоуплотнитель</w:t>
            </w:r>
            <w:proofErr w:type="spellEnd"/>
          </w:p>
        </w:tc>
      </w:tr>
      <w:tr w:rsidR="00907F92" w:rsidRPr="00FA1BF7" w:rsidTr="003B6CC7">
        <w:trPr>
          <w:trHeight w:val="327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E279B8" w:rsidP="003B6C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технологических параметров нахождения </w:t>
            </w:r>
            <w:r w:rsidR="006F02A5">
              <w:rPr>
                <w:rFonts w:ascii="Times New Roman" w:hAnsi="Times New Roman"/>
                <w:sz w:val="24"/>
                <w:szCs w:val="24"/>
              </w:rPr>
              <w:t>сырого и илового осадка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зоне уплотнения</w:t>
            </w:r>
          </w:p>
        </w:tc>
      </w:tr>
      <w:tr w:rsidR="00907F92" w:rsidRPr="00FA1BF7" w:rsidTr="003B6CC7">
        <w:trPr>
          <w:trHeight w:val="259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AA1406" w:rsidP="00256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илово</w:t>
            </w:r>
            <w:r w:rsidR="002567F7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осадка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илоуплотнителя</w:t>
            </w:r>
            <w:proofErr w:type="spellEnd"/>
          </w:p>
        </w:tc>
      </w:tr>
      <w:tr w:rsidR="00AA1406" w:rsidRPr="00FA1BF7" w:rsidTr="003B6CC7">
        <w:trPr>
          <w:trHeight w:val="259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A1406" w:rsidRPr="003B6CC7" w:rsidRDefault="00AA1406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A1406" w:rsidRDefault="00AA1406" w:rsidP="00844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E0527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эксплуатируемого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5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инструмента, </w:t>
            </w:r>
            <w:r w:rsidR="0084400D">
              <w:rPr>
                <w:rFonts w:ascii="Times New Roman" w:hAnsi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</w:t>
            </w:r>
          </w:p>
        </w:tc>
      </w:tr>
      <w:tr w:rsidR="00907F92" w:rsidRPr="00FA1BF7" w:rsidTr="003B6CC7">
        <w:trPr>
          <w:trHeight w:val="270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записей о выполненной работе в оперативный журнал работы смены </w:t>
            </w:r>
          </w:p>
        </w:tc>
      </w:tr>
      <w:tr w:rsidR="00907F92" w:rsidRPr="00FA1BF7" w:rsidTr="003B6CC7">
        <w:trPr>
          <w:trHeight w:val="232"/>
        </w:trPr>
        <w:tc>
          <w:tcPr>
            <w:tcW w:w="198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84400D" w:rsidP="00256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Регулировать отдельные </w:t>
            </w:r>
            <w:r w:rsidR="0025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параметры технологического процесса  </w:t>
            </w:r>
            <w:r w:rsidR="002567F7">
              <w:rPr>
                <w:rFonts w:ascii="Times New Roman" w:hAnsi="Times New Roman"/>
                <w:sz w:val="24"/>
                <w:szCs w:val="24"/>
              </w:rPr>
              <w:t xml:space="preserve">уплотнения сырого и илового осадка сточных вод </w:t>
            </w:r>
          </w:p>
        </w:tc>
      </w:tr>
      <w:tr w:rsidR="00907F92" w:rsidRPr="00FA1BF7" w:rsidTr="003B6CC7">
        <w:trPr>
          <w:trHeight w:val="461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84400D" w:rsidP="00844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Управлять </w:t>
            </w:r>
            <w:r w:rsidR="0025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="0025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основного </w:t>
            </w:r>
            <w:r w:rsidR="002567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вспомогательного обо</w:t>
            </w:r>
            <w:r>
              <w:rPr>
                <w:rFonts w:ascii="Times New Roman" w:hAnsi="Times New Roman" w:cs="TimesNewRomanPSMT"/>
                <w:sz w:val="24"/>
                <w:szCs w:val="24"/>
              </w:rPr>
              <w:t xml:space="preserve">рудования уплотнения </w:t>
            </w:r>
            <w:r>
              <w:rPr>
                <w:rFonts w:ascii="Times New Roman" w:hAnsi="Times New Roman"/>
                <w:sz w:val="24"/>
                <w:szCs w:val="24"/>
              </w:rPr>
              <w:t>сырого и илового осадка сточных вод</w:t>
            </w:r>
          </w:p>
        </w:tc>
      </w:tr>
      <w:tr w:rsidR="00907F92" w:rsidRPr="00FA1BF7" w:rsidTr="003B6CC7">
        <w:trPr>
          <w:trHeight w:val="135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84400D" w:rsidP="008440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технологическую последовательность операций в соответствии с требованиями технической документации</w:t>
            </w:r>
          </w:p>
        </w:tc>
      </w:tr>
      <w:tr w:rsidR="00907F92" w:rsidRPr="00FA1BF7" w:rsidTr="003B6CC7">
        <w:trPr>
          <w:trHeight w:val="126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64289A" w:rsidP="006428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907F92" w:rsidRPr="003B6CC7">
              <w:rPr>
                <w:rFonts w:ascii="Times New Roman" w:hAnsi="Times New Roman"/>
                <w:sz w:val="24"/>
                <w:szCs w:val="24"/>
              </w:rPr>
              <w:t xml:space="preserve"> равномерно</w:t>
            </w:r>
            <w:r>
              <w:rPr>
                <w:rFonts w:ascii="Times New Roman" w:hAnsi="Times New Roman"/>
                <w:sz w:val="24"/>
                <w:szCs w:val="24"/>
              </w:rPr>
              <w:t>е удаление сырого и илового осадка из зоны уплотнения</w:t>
            </w:r>
          </w:p>
        </w:tc>
      </w:tr>
      <w:tr w:rsidR="00907F92" w:rsidRPr="00FA1BF7" w:rsidTr="003B6CC7">
        <w:trPr>
          <w:trHeight w:val="165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64289A" w:rsidP="003B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безопасные приемы и методы труда при</w:t>
            </w:r>
            <w:r w:rsidR="00A67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 трудовых действий</w:t>
            </w:r>
          </w:p>
        </w:tc>
      </w:tr>
      <w:tr w:rsidR="007256E3" w:rsidRPr="00FA1BF7" w:rsidTr="00EE58A9">
        <w:trPr>
          <w:trHeight w:val="165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256E3" w:rsidRPr="003B6CC7" w:rsidRDefault="007256E3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256E3" w:rsidRDefault="007256E3" w:rsidP="00EE58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7256E3" w:rsidRPr="00FA1BF7" w:rsidTr="00EE58A9">
        <w:trPr>
          <w:trHeight w:val="360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256E3" w:rsidRPr="003B6CC7" w:rsidRDefault="007256E3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256E3" w:rsidRPr="00982EEB" w:rsidRDefault="007256E3" w:rsidP="00725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5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основного и вспомогательного оборудования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907F92" w:rsidRPr="00FA1BF7" w:rsidTr="003B6CC7">
        <w:trPr>
          <w:trHeight w:val="322"/>
        </w:trPr>
        <w:tc>
          <w:tcPr>
            <w:tcW w:w="198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07F92" w:rsidRPr="003B6CC7" w:rsidRDefault="00447017" w:rsidP="0072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Технологический </w:t>
            </w:r>
            <w:r w:rsidR="00907F92" w:rsidRPr="003B6CC7">
              <w:rPr>
                <w:rFonts w:ascii="Times New Roman" w:hAnsi="Times New Roman"/>
                <w:sz w:val="24"/>
                <w:szCs w:val="24"/>
              </w:rPr>
              <w:t xml:space="preserve">регламент  </w:t>
            </w:r>
            <w:r w:rsidR="007256E3">
              <w:rPr>
                <w:rFonts w:ascii="Times New Roman" w:hAnsi="Times New Roman"/>
                <w:sz w:val="24"/>
                <w:szCs w:val="24"/>
              </w:rPr>
              <w:t xml:space="preserve">уплотнения сырого и илового осадка сточных вод </w:t>
            </w:r>
          </w:p>
        </w:tc>
      </w:tr>
      <w:tr w:rsidR="00907F92" w:rsidRPr="00FA1BF7" w:rsidTr="003B6CC7">
        <w:trPr>
          <w:trHeight w:val="285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07F92" w:rsidRPr="003B6CC7" w:rsidRDefault="00907F92" w:rsidP="003B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CC7">
              <w:rPr>
                <w:rFonts w:ascii="Times New Roman" w:hAnsi="Times New Roman"/>
                <w:sz w:val="24"/>
                <w:szCs w:val="24"/>
              </w:rPr>
              <w:t xml:space="preserve">Назначение и принцип работы </w:t>
            </w:r>
            <w:r w:rsidR="007256E3">
              <w:rPr>
                <w:rFonts w:ascii="Times New Roman" w:hAnsi="Times New Roman"/>
                <w:sz w:val="24"/>
                <w:szCs w:val="24"/>
              </w:rPr>
              <w:t>основного и вспомогательного оборудования по уплотнению сырого и илового осадка сточных вод</w:t>
            </w:r>
          </w:p>
        </w:tc>
      </w:tr>
      <w:tr w:rsidR="00907F92" w:rsidRPr="00FA1BF7" w:rsidTr="003B6CC7">
        <w:trPr>
          <w:trHeight w:val="599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907F92" w:rsidRPr="003B6CC7" w:rsidRDefault="007256E3" w:rsidP="003B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пользования инструментом, приспособлениями и средствами индивидуальной защиты </w:t>
            </w:r>
            <w:r w:rsidR="00D90398">
              <w:rPr>
                <w:rFonts w:ascii="Times New Roman" w:hAnsi="Times New Roman"/>
                <w:sz w:val="24"/>
                <w:szCs w:val="24"/>
              </w:rPr>
              <w:t>при производстве работ по уплотнению сырого и илового осадка сточных вод</w:t>
            </w:r>
          </w:p>
        </w:tc>
      </w:tr>
      <w:tr w:rsidR="00907F92" w:rsidRPr="00FA1BF7" w:rsidTr="003B6CC7">
        <w:trPr>
          <w:trHeight w:val="123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D90398" w:rsidP="003B6CC7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техническом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обслуживании основного,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уплотнению сырого и илового осадка сточных вод</w:t>
            </w:r>
          </w:p>
        </w:tc>
      </w:tr>
      <w:tr w:rsidR="00907F92" w:rsidRPr="00FA1BF7" w:rsidTr="003B6CC7">
        <w:trPr>
          <w:trHeight w:val="269"/>
        </w:trPr>
        <w:tc>
          <w:tcPr>
            <w:tcW w:w="198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D90398" w:rsidP="003B6C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промышленной  и пожарной безопасности при техническом обслуживании основного и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уплотнению сырого и илового осадка сточных вод</w:t>
            </w:r>
          </w:p>
        </w:tc>
      </w:tr>
      <w:tr w:rsidR="00907F92" w:rsidRPr="00FA1BF7" w:rsidTr="003B6CC7">
        <w:trPr>
          <w:trHeight w:val="416"/>
        </w:trPr>
        <w:tc>
          <w:tcPr>
            <w:tcW w:w="198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907F92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8080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07F92" w:rsidRPr="003B6CC7" w:rsidRDefault="0004706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3B6CC7" w:rsidRDefault="003B6CC7" w:rsidP="00447017">
      <w:pPr>
        <w:spacing w:after="0"/>
      </w:pPr>
    </w:p>
    <w:tbl>
      <w:tblPr>
        <w:tblW w:w="10065" w:type="dxa"/>
        <w:tblInd w:w="250" w:type="dxa"/>
        <w:tblLayout w:type="fixed"/>
        <w:tblLook w:val="0000"/>
      </w:tblPr>
      <w:tblGrid>
        <w:gridCol w:w="1418"/>
        <w:gridCol w:w="29"/>
        <w:gridCol w:w="538"/>
        <w:gridCol w:w="141"/>
        <w:gridCol w:w="1196"/>
        <w:gridCol w:w="117"/>
        <w:gridCol w:w="321"/>
        <w:gridCol w:w="122"/>
        <w:gridCol w:w="1717"/>
        <w:gridCol w:w="117"/>
        <w:gridCol w:w="379"/>
        <w:gridCol w:w="248"/>
        <w:gridCol w:w="461"/>
        <w:gridCol w:w="106"/>
        <w:gridCol w:w="108"/>
        <w:gridCol w:w="117"/>
        <w:gridCol w:w="626"/>
        <w:gridCol w:w="32"/>
        <w:gridCol w:w="1384"/>
        <w:gridCol w:w="142"/>
        <w:gridCol w:w="746"/>
      </w:tblGrid>
      <w:tr w:rsidR="00907F92" w:rsidRPr="00FA1BF7" w:rsidTr="003B6CC7">
        <w:trPr>
          <w:trHeight w:val="596"/>
        </w:trPr>
        <w:tc>
          <w:tcPr>
            <w:tcW w:w="10065" w:type="dxa"/>
            <w:gridSpan w:val="21"/>
            <w:shd w:val="clear" w:color="auto" w:fill="auto"/>
            <w:vAlign w:val="center"/>
          </w:tcPr>
          <w:p w:rsidR="00907F92" w:rsidRDefault="00907F92" w:rsidP="003B6CC7">
            <w:pPr>
              <w:suppressAutoHyphens/>
              <w:spacing w:after="0"/>
              <w:ind w:left="601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3.1.2</w:t>
            </w:r>
            <w:r w:rsidRPr="00C127B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. Трудовая функция</w:t>
            </w:r>
          </w:p>
          <w:p w:rsidR="00907F92" w:rsidRPr="00C127BD" w:rsidRDefault="00907F92" w:rsidP="003B6CC7">
            <w:pPr>
              <w:suppressAutoHyphens/>
              <w:spacing w:after="0"/>
              <w:ind w:left="720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907F92" w:rsidRPr="00FA1BF7" w:rsidTr="00CF4F2F">
        <w:trPr>
          <w:trHeight w:val="694"/>
        </w:trPr>
        <w:tc>
          <w:tcPr>
            <w:tcW w:w="1418" w:type="dxa"/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lastRenderedPageBreak/>
              <w:t>Наименование</w:t>
            </w:r>
          </w:p>
        </w:tc>
        <w:tc>
          <w:tcPr>
            <w:tcW w:w="4677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07F92" w:rsidRPr="00C127BD" w:rsidRDefault="00CF4F2F" w:rsidP="002B73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Аэробная стабилизация сырого и илового осадка сточных вод </w:t>
            </w:r>
          </w:p>
        </w:tc>
        <w:tc>
          <w:tcPr>
            <w:tcW w:w="709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Код</w:t>
            </w:r>
          </w:p>
        </w:tc>
        <w:tc>
          <w:tcPr>
            <w:tcW w:w="9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07F92" w:rsidRPr="00973734" w:rsidRDefault="00907F92" w:rsidP="003B6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А/02.2</w:t>
            </w:r>
          </w:p>
        </w:tc>
        <w:tc>
          <w:tcPr>
            <w:tcW w:w="1526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907F92" w:rsidRPr="00973734" w:rsidRDefault="00907F92" w:rsidP="003B6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973734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Уровень (подуровень) квалификации</w:t>
            </w: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07F92" w:rsidRPr="00973734" w:rsidRDefault="00907F92" w:rsidP="003B6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907F92" w:rsidRPr="00FA1BF7" w:rsidTr="0066173A">
        <w:trPr>
          <w:trHeight w:val="283"/>
        </w:trPr>
        <w:tc>
          <w:tcPr>
            <w:tcW w:w="10065" w:type="dxa"/>
            <w:gridSpan w:val="21"/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907F92" w:rsidRPr="00FA1BF7" w:rsidTr="001D50C2">
        <w:trPr>
          <w:trHeight w:val="491"/>
        </w:trPr>
        <w:tc>
          <w:tcPr>
            <w:tcW w:w="1985" w:type="dxa"/>
            <w:gridSpan w:val="3"/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Происхождение трудовой функции</w:t>
            </w:r>
          </w:p>
        </w:tc>
        <w:tc>
          <w:tcPr>
            <w:tcW w:w="133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Оригинал</w:t>
            </w:r>
          </w:p>
        </w:tc>
        <w:tc>
          <w:tcPr>
            <w:tcW w:w="438" w:type="dxa"/>
            <w:gridSpan w:val="2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3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Заимствовано из оригинала</w:t>
            </w:r>
          </w:p>
        </w:tc>
        <w:tc>
          <w:tcPr>
            <w:tcW w:w="1419" w:type="dxa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047" w:type="dxa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07F92" w:rsidRPr="00FA1BF7" w:rsidTr="001D50C2">
        <w:trPr>
          <w:trHeight w:val="482"/>
        </w:trPr>
        <w:tc>
          <w:tcPr>
            <w:tcW w:w="1985" w:type="dxa"/>
            <w:gridSpan w:val="3"/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3614" w:type="dxa"/>
            <w:gridSpan w:val="6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1419" w:type="dxa"/>
            <w:gridSpan w:val="6"/>
            <w:tcBorders>
              <w:top w:val="single" w:sz="1" w:space="0" w:color="808080"/>
            </w:tcBorders>
            <w:shd w:val="clear" w:color="auto" w:fill="auto"/>
          </w:tcPr>
          <w:p w:rsidR="00907F92" w:rsidRPr="00C127BD" w:rsidRDefault="00907F92" w:rsidP="003B6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Код оригинала</w:t>
            </w:r>
          </w:p>
        </w:tc>
        <w:tc>
          <w:tcPr>
            <w:tcW w:w="3047" w:type="dxa"/>
            <w:gridSpan w:val="6"/>
            <w:tcBorders>
              <w:top w:val="single" w:sz="1" w:space="0" w:color="808080"/>
            </w:tcBorders>
            <w:shd w:val="clear" w:color="auto" w:fill="auto"/>
          </w:tcPr>
          <w:p w:rsidR="00907F92" w:rsidRPr="00C127BD" w:rsidRDefault="00907F92" w:rsidP="003B6CC7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 xml:space="preserve">Регистрационный номер    </w:t>
            </w:r>
          </w:p>
          <w:p w:rsidR="00907F92" w:rsidRPr="00C127BD" w:rsidRDefault="00907F92" w:rsidP="003B6CC7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профессионального стандарта</w:t>
            </w:r>
          </w:p>
        </w:tc>
      </w:tr>
      <w:tr w:rsidR="00907F92" w:rsidRPr="00FA1BF7" w:rsidTr="003B6CC7">
        <w:trPr>
          <w:trHeight w:val="289"/>
        </w:trPr>
        <w:tc>
          <w:tcPr>
            <w:tcW w:w="1985" w:type="dxa"/>
            <w:gridSpan w:val="3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:rsidR="00907F92" w:rsidRPr="00C127BD" w:rsidRDefault="00907F92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AA1406" w:rsidRPr="00FA1BF7" w:rsidTr="00E05272">
        <w:trPr>
          <w:trHeight w:val="349"/>
        </w:trPr>
        <w:tc>
          <w:tcPr>
            <w:tcW w:w="1985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A1406" w:rsidRPr="003B6CC7" w:rsidRDefault="00AA1406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A1406" w:rsidRPr="009D3E11" w:rsidRDefault="00AA1406" w:rsidP="00E052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sz w:val="24"/>
                <w:szCs w:val="24"/>
              </w:rPr>
              <w:t>Получение (передача) при приемке-сдаче смены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 о состоянии рабочего места</w:t>
            </w:r>
          </w:p>
        </w:tc>
      </w:tr>
      <w:tr w:rsidR="00AA1406" w:rsidRPr="00FA1BF7" w:rsidTr="00E05272">
        <w:trPr>
          <w:trHeight w:val="135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A1406" w:rsidRPr="003B6CC7" w:rsidRDefault="00AA1406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A1406" w:rsidRPr="009D3E11" w:rsidRDefault="00AA1406" w:rsidP="00E052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комплектности и исправности средств индивидуальной защиты и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 для выполнения трудовых действий</w:t>
            </w:r>
          </w:p>
        </w:tc>
      </w:tr>
      <w:tr w:rsidR="00AA1406" w:rsidRPr="00FA1BF7" w:rsidTr="003B6CC7">
        <w:trPr>
          <w:trHeight w:val="126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A1406" w:rsidRPr="003B6CC7" w:rsidRDefault="00AA1406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A1406" w:rsidRPr="003B6CC7" w:rsidRDefault="00AA1406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Удаление грубодисперсных примесей после процеживания </w:t>
            </w:r>
            <w:r>
              <w:rPr>
                <w:rFonts w:ascii="Times New Roman" w:hAnsi="Times New Roman"/>
                <w:sz w:val="24"/>
                <w:szCs w:val="24"/>
              </w:rPr>
              <w:t>сырого и илового осадка</w:t>
            </w:r>
          </w:p>
        </w:tc>
      </w:tr>
      <w:tr w:rsidR="00AA1406" w:rsidRPr="00FA1BF7" w:rsidTr="003B6CC7">
        <w:trPr>
          <w:trHeight w:val="126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A1406" w:rsidRPr="003B6CC7" w:rsidRDefault="00AA1406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A1406" w:rsidRPr="003B6CC7" w:rsidRDefault="00CC41BE" w:rsidP="006D55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Перекачка</w:t>
            </w:r>
            <w:r w:rsidR="006D55D6">
              <w:rPr>
                <w:rFonts w:ascii="Times New Roman" w:hAnsi="Times New Roman"/>
                <w:sz w:val="24"/>
                <w:szCs w:val="24"/>
              </w:rPr>
              <w:t xml:space="preserve"> сырого и илового осадка в емкостные сооружения для аэрации </w:t>
            </w:r>
            <w:r w:rsidR="00F71C9D">
              <w:rPr>
                <w:rFonts w:ascii="Times New Roman" w:hAnsi="Times New Roman"/>
                <w:sz w:val="24"/>
                <w:szCs w:val="24"/>
              </w:rPr>
              <w:t xml:space="preserve">иловой </w:t>
            </w:r>
            <w:r w:rsidR="006D55D6">
              <w:rPr>
                <w:rFonts w:ascii="Times New Roman" w:hAnsi="Times New Roman"/>
                <w:sz w:val="24"/>
                <w:szCs w:val="24"/>
              </w:rPr>
              <w:t>смеси воздухом</w:t>
            </w:r>
          </w:p>
        </w:tc>
      </w:tr>
      <w:tr w:rsidR="006D55D6" w:rsidRPr="00FA1BF7" w:rsidTr="003B6CC7">
        <w:trPr>
          <w:trHeight w:val="126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D55D6" w:rsidRPr="003B6CC7" w:rsidRDefault="006D55D6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D55D6" w:rsidRPr="003B6CC7" w:rsidRDefault="006D55D6" w:rsidP="00E05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 установленного уровня концентрации </w:t>
            </w:r>
            <w:r>
              <w:rPr>
                <w:rFonts w:ascii="Times New Roman" w:hAnsi="Times New Roman"/>
                <w:sz w:val="24"/>
                <w:szCs w:val="24"/>
              </w:rPr>
              <w:t>сырого и илового осадка поступающего в аэробный стабилизатор</w:t>
            </w:r>
          </w:p>
        </w:tc>
      </w:tr>
      <w:tr w:rsidR="006D55D6" w:rsidRPr="00FA1BF7" w:rsidTr="003B6CC7">
        <w:trPr>
          <w:trHeight w:val="126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D55D6" w:rsidRPr="003B6CC7" w:rsidRDefault="006D55D6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D55D6" w:rsidRDefault="00E05272" w:rsidP="003B6C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r w:rsidR="00447017">
              <w:rPr>
                <w:rFonts w:ascii="Times New Roman" w:hAnsi="Times New Roman"/>
                <w:sz w:val="24"/>
                <w:szCs w:val="24"/>
              </w:rPr>
              <w:t xml:space="preserve">оль отвода иловой воды из зоны </w:t>
            </w:r>
            <w:r>
              <w:rPr>
                <w:rFonts w:ascii="Times New Roman" w:hAnsi="Times New Roman"/>
                <w:sz w:val="24"/>
                <w:szCs w:val="24"/>
              </w:rPr>
              <w:t>аэрации (осветления)</w:t>
            </w:r>
          </w:p>
        </w:tc>
      </w:tr>
      <w:tr w:rsidR="006D55D6" w:rsidRPr="00FA1BF7" w:rsidTr="003B6CC7">
        <w:trPr>
          <w:trHeight w:val="126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D55D6" w:rsidRPr="003B6CC7" w:rsidRDefault="006D55D6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D55D6" w:rsidRPr="003B6CC7" w:rsidRDefault="006D55D6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E0527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эксплуатируемого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5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инструмента,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</w:t>
            </w:r>
          </w:p>
        </w:tc>
      </w:tr>
      <w:tr w:rsidR="006D55D6" w:rsidRPr="00FA1BF7" w:rsidTr="003B6CC7">
        <w:trPr>
          <w:trHeight w:val="126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D55D6" w:rsidRPr="003B6CC7" w:rsidRDefault="006D55D6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D55D6" w:rsidRPr="003B6CC7" w:rsidRDefault="006D55D6" w:rsidP="003B6CC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записей о выполненной работе в оперативный журнал работы смены</w:t>
            </w:r>
          </w:p>
        </w:tc>
      </w:tr>
      <w:tr w:rsidR="006D55D6" w:rsidRPr="00FA1BF7" w:rsidTr="003B6CC7">
        <w:trPr>
          <w:trHeight w:val="213"/>
        </w:trPr>
        <w:tc>
          <w:tcPr>
            <w:tcW w:w="1985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D55D6" w:rsidRPr="003B6CC7" w:rsidRDefault="006D55D6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D55D6" w:rsidRPr="003B6CC7" w:rsidRDefault="00A67152" w:rsidP="00A671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Управлять работой основного и вспомогательного оборудования </w:t>
            </w:r>
            <w:r w:rsidR="0021743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аэробной стабилизации сырого и илового осадка сточных вод</w:t>
            </w:r>
          </w:p>
        </w:tc>
      </w:tr>
      <w:tr w:rsidR="00A67152" w:rsidRPr="00FA1BF7" w:rsidTr="003B6CC7">
        <w:trPr>
          <w:trHeight w:val="213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67152" w:rsidRPr="003B6CC7" w:rsidRDefault="00A67152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67152" w:rsidRPr="003B6CC7" w:rsidRDefault="00A67152" w:rsidP="00EE5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время удаления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грубодисперсных примесей после процеживания </w:t>
            </w:r>
            <w:r>
              <w:rPr>
                <w:rFonts w:ascii="Times New Roman" w:hAnsi="Times New Roman"/>
                <w:sz w:val="24"/>
                <w:szCs w:val="24"/>
              </w:rPr>
              <w:t>сырого и илового осадка</w:t>
            </w:r>
          </w:p>
        </w:tc>
      </w:tr>
      <w:tr w:rsidR="00A67152" w:rsidRPr="00FA1BF7" w:rsidTr="003B6CC7">
        <w:trPr>
          <w:trHeight w:val="213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67152" w:rsidRPr="003B6CC7" w:rsidRDefault="00A67152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67152" w:rsidRPr="003B6CC7" w:rsidRDefault="00A67152" w:rsidP="00EE58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Определять уровень концентрации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сырого и илового осадка в аэробном стабилизаторе</w:t>
            </w:r>
          </w:p>
        </w:tc>
      </w:tr>
      <w:tr w:rsidR="00F71C9D" w:rsidRPr="00FA1BF7" w:rsidTr="003B6CC7">
        <w:trPr>
          <w:trHeight w:val="213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71C9D" w:rsidRPr="003B6CC7" w:rsidRDefault="00F71C9D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71C9D" w:rsidRPr="003B6CC7" w:rsidRDefault="00A67152" w:rsidP="005A352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технологический режим аэр</w:t>
            </w:r>
            <w:r w:rsidR="005A352B">
              <w:rPr>
                <w:rFonts w:ascii="Times New Roman" w:hAnsi="Times New Roman"/>
                <w:sz w:val="24"/>
                <w:szCs w:val="24"/>
              </w:rPr>
              <w:t>обной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стабилизации сырого и илового осадка</w:t>
            </w:r>
          </w:p>
        </w:tc>
      </w:tr>
      <w:tr w:rsidR="00EE58A9" w:rsidRPr="00FA1BF7" w:rsidTr="003B6CC7">
        <w:trPr>
          <w:trHeight w:val="213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E58A9" w:rsidRPr="003B6CC7" w:rsidRDefault="00EE58A9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E58A9" w:rsidRPr="003B6CC7" w:rsidRDefault="00EE58A9" w:rsidP="00EE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безопасные приемы и методы труда при выполнении трудовых действий</w:t>
            </w:r>
          </w:p>
        </w:tc>
      </w:tr>
      <w:tr w:rsidR="00EE58A9" w:rsidRPr="00FA1BF7" w:rsidTr="00EE58A9">
        <w:trPr>
          <w:trHeight w:val="213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E58A9" w:rsidRPr="003B6CC7" w:rsidRDefault="00EE58A9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E58A9" w:rsidRDefault="00EE58A9" w:rsidP="00EE58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EE58A9" w:rsidRPr="00FA1BF7" w:rsidTr="00EE58A9">
        <w:trPr>
          <w:trHeight w:val="207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E58A9" w:rsidRPr="003B6CC7" w:rsidRDefault="00EE58A9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E58A9" w:rsidRPr="00982EEB" w:rsidRDefault="00EE58A9" w:rsidP="00EE58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5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основного и вспомогательного оборудования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EE58A9" w:rsidRPr="00FA1BF7" w:rsidTr="004D29F5">
        <w:trPr>
          <w:trHeight w:val="102"/>
        </w:trPr>
        <w:tc>
          <w:tcPr>
            <w:tcW w:w="1985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E58A9" w:rsidRPr="003B6CC7" w:rsidRDefault="00EE58A9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E58A9" w:rsidRPr="003B6CC7" w:rsidRDefault="00EE58A9" w:rsidP="00EE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CC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6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аэробной стабилизации сырого и илового осадка сточных вод</w:t>
            </w:r>
          </w:p>
        </w:tc>
      </w:tr>
      <w:tr w:rsidR="00EE58A9" w:rsidRPr="00FA1BF7" w:rsidTr="00EE58A9">
        <w:trPr>
          <w:trHeight w:val="126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E58A9" w:rsidRPr="003B6CC7" w:rsidRDefault="00EE58A9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E58A9" w:rsidRPr="003B6CC7" w:rsidRDefault="00EE58A9" w:rsidP="00EE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CC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оменклатура</w:t>
            </w:r>
            <w:r w:rsidRPr="003B6CC7">
              <w:rPr>
                <w:rFonts w:ascii="Times New Roman" w:hAnsi="Times New Roman"/>
                <w:sz w:val="24"/>
                <w:szCs w:val="24"/>
              </w:rPr>
              <w:t xml:space="preserve"> и принцип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и вспомогательного оборудования по </w:t>
            </w:r>
            <w:r w:rsidR="00B42B10">
              <w:rPr>
                <w:rFonts w:ascii="Times New Roman" w:hAnsi="Times New Roman"/>
                <w:sz w:val="24"/>
                <w:szCs w:val="24"/>
              </w:rPr>
              <w:t>аэробной стабилизации сырого и илового осадка сточных вод</w:t>
            </w:r>
          </w:p>
        </w:tc>
      </w:tr>
      <w:tr w:rsidR="00EE58A9" w:rsidRPr="00FA1BF7" w:rsidTr="00EE58A9">
        <w:trPr>
          <w:trHeight w:val="126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E58A9" w:rsidRPr="003B6CC7" w:rsidRDefault="00EE58A9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E58A9" w:rsidRPr="003B6CC7" w:rsidRDefault="00EE58A9" w:rsidP="00EE5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инструментом, приспособлениями и средствами индивидуальной защиты при производстве работ по аэробной стабилизации сырого и илового осадка сточных вод</w:t>
            </w:r>
          </w:p>
        </w:tc>
      </w:tr>
      <w:tr w:rsidR="00EE58A9" w:rsidRPr="00FA1BF7" w:rsidTr="003B6CC7">
        <w:trPr>
          <w:trHeight w:val="126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E58A9" w:rsidRPr="003B6CC7" w:rsidRDefault="00EE58A9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E58A9" w:rsidRPr="003B6CC7" w:rsidRDefault="00EE58A9" w:rsidP="00EE58A9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техническом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обслуживании основного,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аэробной стабилизации сырого и илового осадка сточных вод</w:t>
            </w:r>
          </w:p>
        </w:tc>
      </w:tr>
      <w:tr w:rsidR="00EE58A9" w:rsidRPr="00FA1BF7" w:rsidTr="003B6CC7">
        <w:trPr>
          <w:trHeight w:val="126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E58A9" w:rsidRPr="003B6CC7" w:rsidRDefault="00EE58A9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E58A9" w:rsidRPr="003B6CC7" w:rsidRDefault="00EE58A9" w:rsidP="00EE58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правил, охраны труда, промышленной  и пожарной безопасности при аэробной стабилизации сырого и илового осадка сточных вод</w:t>
            </w:r>
          </w:p>
        </w:tc>
      </w:tr>
      <w:tr w:rsidR="00EE58A9" w:rsidRPr="00FA1BF7" w:rsidTr="00447017">
        <w:trPr>
          <w:trHeight w:val="166"/>
        </w:trPr>
        <w:tc>
          <w:tcPr>
            <w:tcW w:w="1985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E58A9" w:rsidRPr="003B6CC7" w:rsidRDefault="00EE58A9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E58A9" w:rsidRPr="00C44EE8" w:rsidRDefault="00EE58A9" w:rsidP="00EE58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E8">
              <w:rPr>
                <w:rFonts w:ascii="Times New Roman" w:hAnsi="Times New Roman"/>
                <w:sz w:val="24"/>
                <w:szCs w:val="24"/>
              </w:rPr>
              <w:t>Правилами внутреннего трудового распорядка организации</w:t>
            </w:r>
          </w:p>
        </w:tc>
      </w:tr>
      <w:tr w:rsidR="006D55D6" w:rsidRPr="00FA1BF7" w:rsidTr="00CF4F2F">
        <w:trPr>
          <w:trHeight w:val="562"/>
        </w:trPr>
        <w:tc>
          <w:tcPr>
            <w:tcW w:w="198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D55D6" w:rsidRPr="003B6CC7" w:rsidRDefault="006D55D6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Другие характеристики</w:t>
            </w:r>
          </w:p>
        </w:tc>
        <w:tc>
          <w:tcPr>
            <w:tcW w:w="8080" w:type="dxa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D55D6" w:rsidRPr="003B6CC7" w:rsidRDefault="006D55D6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  <w:tr w:rsidR="006D55D6" w:rsidRPr="00FA1BF7" w:rsidTr="003B6CC7">
        <w:trPr>
          <w:trHeight w:val="811"/>
        </w:trPr>
        <w:tc>
          <w:tcPr>
            <w:tcW w:w="10065" w:type="dxa"/>
            <w:gridSpan w:val="21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6D55D6" w:rsidRDefault="006D55D6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</w:p>
          <w:p w:rsidR="006D55D6" w:rsidRDefault="006D55D6" w:rsidP="003B6CC7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3.1.3</w:t>
            </w:r>
            <w:r w:rsidRPr="00C127B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. Трудовая функция</w:t>
            </w:r>
          </w:p>
          <w:p w:rsidR="006D55D6" w:rsidRDefault="006D55D6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6D55D6" w:rsidRPr="00C127BD" w:rsidRDefault="006D55D6" w:rsidP="003B6CC7">
            <w:pPr>
              <w:suppressAutoHyphens/>
              <w:spacing w:after="0" w:line="240" w:lineRule="auto"/>
              <w:ind w:right="-87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6D55D6" w:rsidRPr="00FA1BF7" w:rsidTr="00CF4F2F">
        <w:trPr>
          <w:trHeight w:val="70"/>
        </w:trPr>
        <w:tc>
          <w:tcPr>
            <w:tcW w:w="1447" w:type="dxa"/>
            <w:gridSpan w:val="2"/>
            <w:shd w:val="clear" w:color="auto" w:fill="auto"/>
            <w:vAlign w:val="center"/>
          </w:tcPr>
          <w:p w:rsidR="006D55D6" w:rsidRPr="00C127BD" w:rsidRDefault="006D55D6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Наименование</w:t>
            </w:r>
          </w:p>
        </w:tc>
        <w:tc>
          <w:tcPr>
            <w:tcW w:w="4896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D55D6" w:rsidRPr="00973734" w:rsidRDefault="004D29F5" w:rsidP="00A87E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Анаэробная стабилизация сырого и илового осадка сточных вод  в двухъярусных отстойниках и осветлителях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перегнивателях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D55D6" w:rsidRPr="00C127BD" w:rsidRDefault="006D55D6" w:rsidP="003B6C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Код</w:t>
            </w:r>
          </w:p>
        </w:tc>
        <w:tc>
          <w:tcPr>
            <w:tcW w:w="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D55D6" w:rsidRPr="00973734" w:rsidRDefault="006D55D6" w:rsidP="003B6CC7">
            <w:pPr>
              <w:suppressAutoHyphens/>
              <w:snapToGrid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А/03.2</w:t>
            </w:r>
          </w:p>
        </w:tc>
        <w:tc>
          <w:tcPr>
            <w:tcW w:w="1416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D55D6" w:rsidRPr="00973734" w:rsidRDefault="006D55D6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973734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Уровень (подуровень) квалификации</w:t>
            </w:r>
          </w:p>
        </w:tc>
        <w:tc>
          <w:tcPr>
            <w:tcW w:w="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D55D6" w:rsidRPr="00973734" w:rsidRDefault="006D55D6" w:rsidP="003B6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6D55D6" w:rsidRPr="00FA1BF7" w:rsidTr="00CF4F2F">
        <w:trPr>
          <w:trHeight w:val="283"/>
        </w:trPr>
        <w:tc>
          <w:tcPr>
            <w:tcW w:w="10065" w:type="dxa"/>
            <w:gridSpan w:val="21"/>
            <w:shd w:val="clear" w:color="auto" w:fill="auto"/>
            <w:vAlign w:val="center"/>
          </w:tcPr>
          <w:p w:rsidR="006D55D6" w:rsidRPr="00C127BD" w:rsidRDefault="006D55D6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6D55D6" w:rsidRPr="00FA1BF7" w:rsidTr="00CF4F2F">
        <w:trPr>
          <w:trHeight w:val="491"/>
        </w:trPr>
        <w:tc>
          <w:tcPr>
            <w:tcW w:w="2126" w:type="dxa"/>
            <w:gridSpan w:val="4"/>
            <w:shd w:val="clear" w:color="auto" w:fill="auto"/>
            <w:vAlign w:val="center"/>
          </w:tcPr>
          <w:p w:rsidR="006D55D6" w:rsidRPr="00C127BD" w:rsidRDefault="006D55D6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Происхождение трудовой функции</w:t>
            </w:r>
          </w:p>
        </w:tc>
        <w:tc>
          <w:tcPr>
            <w:tcW w:w="131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D55D6" w:rsidRPr="00C127BD" w:rsidRDefault="006D55D6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Оригинал</w:t>
            </w:r>
          </w:p>
        </w:tc>
        <w:tc>
          <w:tcPr>
            <w:tcW w:w="443" w:type="dxa"/>
            <w:gridSpan w:val="2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D55D6" w:rsidRPr="00C127BD" w:rsidRDefault="006D55D6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34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D55D6" w:rsidRPr="00C127BD" w:rsidRDefault="006D55D6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Заимствовано из оригинала</w:t>
            </w:r>
          </w:p>
        </w:tc>
        <w:tc>
          <w:tcPr>
            <w:tcW w:w="1419" w:type="dxa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D55D6" w:rsidRPr="00C127BD" w:rsidRDefault="006D55D6" w:rsidP="003B6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930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6D55D6" w:rsidRPr="00C127BD" w:rsidRDefault="006D55D6" w:rsidP="003B6C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D55D6" w:rsidRPr="00FA1BF7" w:rsidTr="00CF4F2F">
        <w:trPr>
          <w:trHeight w:val="482"/>
        </w:trPr>
        <w:tc>
          <w:tcPr>
            <w:tcW w:w="212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55D6" w:rsidRPr="00C127BD" w:rsidRDefault="006D55D6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3590" w:type="dxa"/>
            <w:gridSpan w:val="6"/>
            <w:tcBorders>
              <w:top w:val="single" w:sz="1" w:space="0" w:color="8080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D55D6" w:rsidRPr="00C127BD" w:rsidRDefault="006D55D6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1419" w:type="dxa"/>
            <w:gridSpan w:val="6"/>
            <w:tcBorders>
              <w:top w:val="single" w:sz="1" w:space="0" w:color="808080"/>
              <w:bottom w:val="single" w:sz="4" w:space="0" w:color="808080" w:themeColor="background1" w:themeShade="80"/>
            </w:tcBorders>
            <w:shd w:val="clear" w:color="auto" w:fill="auto"/>
          </w:tcPr>
          <w:p w:rsidR="006D55D6" w:rsidRPr="00C127BD" w:rsidRDefault="006D55D6" w:rsidP="003B6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Код оригинала</w:t>
            </w:r>
          </w:p>
        </w:tc>
        <w:tc>
          <w:tcPr>
            <w:tcW w:w="2930" w:type="dxa"/>
            <w:gridSpan w:val="5"/>
            <w:tcBorders>
              <w:top w:val="single" w:sz="1" w:space="0" w:color="808080"/>
              <w:bottom w:val="single" w:sz="4" w:space="0" w:color="808080" w:themeColor="background1" w:themeShade="80"/>
            </w:tcBorders>
            <w:shd w:val="clear" w:color="auto" w:fill="auto"/>
          </w:tcPr>
          <w:p w:rsidR="006D55D6" w:rsidRPr="00C127BD" w:rsidRDefault="006D55D6" w:rsidP="003B6CC7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 xml:space="preserve">Регистрационный номер    </w:t>
            </w:r>
          </w:p>
          <w:p w:rsidR="006D55D6" w:rsidRPr="00C127BD" w:rsidRDefault="006D55D6" w:rsidP="003B6CC7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профессионального стандарта</w:t>
            </w:r>
          </w:p>
        </w:tc>
      </w:tr>
      <w:tr w:rsidR="00E05272" w:rsidRPr="00FA1BF7" w:rsidTr="00E05272">
        <w:trPr>
          <w:trHeight w:val="75"/>
        </w:trPr>
        <w:tc>
          <w:tcPr>
            <w:tcW w:w="2126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447017" w:rsidRDefault="00E05272" w:rsidP="004470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5272" w:rsidRPr="009D3E11" w:rsidRDefault="00E05272" w:rsidP="00E052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sz w:val="24"/>
                <w:szCs w:val="24"/>
              </w:rPr>
              <w:t>Получение (передача) при приемке-сдаче смены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 о состоянии рабочего места</w:t>
            </w:r>
          </w:p>
        </w:tc>
      </w:tr>
      <w:tr w:rsidR="00E05272" w:rsidRPr="00FA1BF7" w:rsidTr="00E05272">
        <w:trPr>
          <w:trHeight w:val="514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3B6CC7" w:rsidRDefault="00E05272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05272" w:rsidRPr="009D3E11" w:rsidRDefault="00E05272" w:rsidP="00E052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комплектности и исправности средств индивидуальной защиты и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 для выполнения трудовых действий</w:t>
            </w:r>
          </w:p>
        </w:tc>
      </w:tr>
      <w:tr w:rsidR="00E05272" w:rsidRPr="00FA1BF7" w:rsidTr="00CF4F2F">
        <w:trPr>
          <w:trHeight w:val="534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3B6CC7" w:rsidRDefault="00E05272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3B6CC7" w:rsidRDefault="00E05272" w:rsidP="00E05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Удаление грубодисперсных примесей после процеживания </w:t>
            </w:r>
            <w:r w:rsidR="006F02A5">
              <w:rPr>
                <w:rFonts w:ascii="Times New Roman" w:hAnsi="Times New Roman"/>
                <w:sz w:val="24"/>
                <w:szCs w:val="24"/>
              </w:rPr>
              <w:t>сырого и илового осадка</w:t>
            </w:r>
          </w:p>
        </w:tc>
      </w:tr>
      <w:tr w:rsidR="00E05272" w:rsidRPr="00FA1BF7" w:rsidTr="00CF4F2F">
        <w:trPr>
          <w:trHeight w:val="326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3B6CC7" w:rsidRDefault="00E05272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3B6CC7" w:rsidRDefault="002B738A" w:rsidP="002B73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Перекачка </w:t>
            </w:r>
            <w:r w:rsidR="006F02A5">
              <w:rPr>
                <w:rFonts w:ascii="Times New Roman" w:hAnsi="Times New Roman"/>
                <w:sz w:val="24"/>
                <w:szCs w:val="24"/>
              </w:rPr>
              <w:t xml:space="preserve">сырого и илового осадка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камеры сбраживания двухъярусных отстойников и осветлителей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перегнивателей</w:t>
            </w:r>
            <w:proofErr w:type="spellEnd"/>
          </w:p>
        </w:tc>
      </w:tr>
      <w:tr w:rsidR="00E05272" w:rsidRPr="00FA1BF7" w:rsidTr="00CF4F2F">
        <w:trPr>
          <w:trHeight w:val="326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3B6CC7" w:rsidRDefault="00E05272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3B6CC7" w:rsidRDefault="002B738A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щелей отстойных желобов от взвешенных веществ и образующейся на поверхности сточных вод корки</w:t>
            </w:r>
          </w:p>
        </w:tc>
      </w:tr>
      <w:tr w:rsidR="00E05272" w:rsidRPr="00FA1BF7" w:rsidTr="00CF4F2F">
        <w:trPr>
          <w:trHeight w:val="326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3B6CC7" w:rsidRDefault="00E05272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3B6CC7" w:rsidRDefault="00B9776E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Удаление, по мере необходимости,  уплотненного осадка в нижней части камеры сбраживания</w:t>
            </w:r>
          </w:p>
        </w:tc>
      </w:tr>
      <w:tr w:rsidR="00E05272" w:rsidRPr="00FA1BF7" w:rsidTr="00CF4F2F">
        <w:trPr>
          <w:trHeight w:val="326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3B6CC7" w:rsidRDefault="00E05272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3B6CC7" w:rsidRDefault="00B9776E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</w:t>
            </w:r>
            <w:r w:rsidR="00447017">
              <w:rPr>
                <w:rFonts w:ascii="Times New Roman" w:hAnsi="Times New Roman"/>
                <w:sz w:val="24"/>
                <w:szCs w:val="24"/>
              </w:rPr>
              <w:t xml:space="preserve">оль отвода иловой воды из зоны </w:t>
            </w:r>
            <w:r>
              <w:rPr>
                <w:rFonts w:ascii="Times New Roman" w:hAnsi="Times New Roman"/>
                <w:sz w:val="24"/>
                <w:szCs w:val="24"/>
              </w:rPr>
              <w:t>осветления</w:t>
            </w:r>
          </w:p>
        </w:tc>
      </w:tr>
      <w:tr w:rsidR="00E05272" w:rsidRPr="00FA1BF7" w:rsidTr="00CF4F2F">
        <w:trPr>
          <w:trHeight w:val="326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3B6CC7" w:rsidRDefault="00E05272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3B6CC7" w:rsidRDefault="00E05272" w:rsidP="00E052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E0527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эксплуатируемого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инструмента,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оборудования</w:t>
            </w:r>
          </w:p>
        </w:tc>
      </w:tr>
      <w:tr w:rsidR="00E05272" w:rsidRPr="00FA1BF7" w:rsidTr="00CF4F2F">
        <w:trPr>
          <w:trHeight w:val="326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3B6CC7" w:rsidRDefault="00E05272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05272" w:rsidRPr="003B6CC7" w:rsidRDefault="00E05272" w:rsidP="00E0527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записей о выполненной работе в оперативный журнал работы смены</w:t>
            </w:r>
          </w:p>
        </w:tc>
      </w:tr>
      <w:tr w:rsidR="00217433" w:rsidRPr="00FA1BF7" w:rsidTr="00CF4F2F">
        <w:trPr>
          <w:trHeight w:val="270"/>
        </w:trPr>
        <w:tc>
          <w:tcPr>
            <w:tcW w:w="2126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433" w:rsidRPr="00447017" w:rsidRDefault="00217433" w:rsidP="004470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433" w:rsidRPr="003B6CC7" w:rsidRDefault="00217433" w:rsidP="00745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Управлять работой основного и вспомогательного оборудования по </w:t>
            </w:r>
            <w:r>
              <w:rPr>
                <w:rFonts w:ascii="Times New Roman" w:hAnsi="Times New Roman"/>
                <w:sz w:val="24"/>
                <w:szCs w:val="24"/>
              </w:rPr>
              <w:t>анаэробной стабилизации сырого и илового осадка сточных вод в отстойниках и осветлителях</w:t>
            </w:r>
          </w:p>
        </w:tc>
      </w:tr>
      <w:tr w:rsidR="00217433" w:rsidRPr="00FA1BF7" w:rsidTr="00CF4F2F">
        <w:trPr>
          <w:trHeight w:val="267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433" w:rsidRPr="003B6CC7" w:rsidRDefault="00217433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433" w:rsidRPr="003B6CC7" w:rsidRDefault="00217433" w:rsidP="00745B8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время удаления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грубодисперсных примесей после процеживания </w:t>
            </w:r>
            <w:r>
              <w:rPr>
                <w:rFonts w:ascii="Times New Roman" w:hAnsi="Times New Roman"/>
                <w:sz w:val="24"/>
                <w:szCs w:val="24"/>
              </w:rPr>
              <w:t>сырого и илового осадка</w:t>
            </w:r>
          </w:p>
        </w:tc>
      </w:tr>
      <w:tr w:rsidR="00217433" w:rsidRPr="00FA1BF7" w:rsidTr="00CF4F2F">
        <w:trPr>
          <w:trHeight w:val="270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433" w:rsidRPr="003B6CC7" w:rsidRDefault="00217433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433" w:rsidRPr="003B6CC7" w:rsidRDefault="00217433" w:rsidP="002174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Контролировать  интенсивность перемешивания смеси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осветлителях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перегнивателях</w:t>
            </w:r>
            <w:proofErr w:type="spellEnd"/>
          </w:p>
        </w:tc>
      </w:tr>
      <w:tr w:rsidR="00217433" w:rsidRPr="00FA1BF7" w:rsidTr="00CF4F2F">
        <w:trPr>
          <w:trHeight w:val="270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433" w:rsidRPr="003B6CC7" w:rsidRDefault="00217433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433" w:rsidRPr="003B6CC7" w:rsidRDefault="00217433" w:rsidP="00745B8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технологический режим анаэробной стабилизации сырого и илового осадка в отстойниках и осветлителях</w:t>
            </w:r>
          </w:p>
        </w:tc>
      </w:tr>
      <w:tr w:rsidR="00217433" w:rsidRPr="00FA1BF7" w:rsidTr="00CF4F2F">
        <w:trPr>
          <w:trHeight w:val="270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433" w:rsidRPr="003B6CC7" w:rsidRDefault="00217433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433" w:rsidRPr="003B6CC7" w:rsidRDefault="00217433" w:rsidP="0074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безопасные приемы и методы труда при выполнении трудовых действий</w:t>
            </w:r>
          </w:p>
        </w:tc>
      </w:tr>
      <w:tr w:rsidR="00217433" w:rsidRPr="00FA1BF7" w:rsidTr="00745B87">
        <w:trPr>
          <w:trHeight w:val="270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433" w:rsidRPr="003B6CC7" w:rsidRDefault="00217433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7433" w:rsidRDefault="00217433" w:rsidP="00745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217433" w:rsidRPr="00FA1BF7" w:rsidTr="00745B87">
        <w:trPr>
          <w:trHeight w:val="291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7433" w:rsidRPr="003B6CC7" w:rsidRDefault="00217433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7433" w:rsidRPr="00982EEB" w:rsidRDefault="00217433" w:rsidP="00745B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5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основного и вспомогательного оборудования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B42B10" w:rsidRPr="00FA1BF7" w:rsidTr="00745B87">
        <w:trPr>
          <w:trHeight w:val="300"/>
        </w:trPr>
        <w:tc>
          <w:tcPr>
            <w:tcW w:w="2126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42B10" w:rsidRPr="003B6CC7" w:rsidRDefault="00B42B10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2B10" w:rsidRPr="003B6CC7" w:rsidRDefault="00B42B10" w:rsidP="0074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CC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6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анаэробной стабилизации сырого и илового осадка сточных вод в отстойниках и осветлителях</w:t>
            </w:r>
          </w:p>
        </w:tc>
      </w:tr>
      <w:tr w:rsidR="00B42B10" w:rsidRPr="00FA1BF7" w:rsidTr="00CF4F2F">
        <w:trPr>
          <w:trHeight w:val="375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42B10" w:rsidRPr="003B6CC7" w:rsidRDefault="00B42B10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2B10" w:rsidRPr="003B6CC7" w:rsidRDefault="00B42B10" w:rsidP="00745B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CC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оменклатура</w:t>
            </w:r>
            <w:r w:rsidRPr="003B6CC7">
              <w:rPr>
                <w:rFonts w:ascii="Times New Roman" w:hAnsi="Times New Roman"/>
                <w:sz w:val="24"/>
                <w:szCs w:val="24"/>
              </w:rPr>
              <w:t xml:space="preserve"> и принцип работы </w:t>
            </w:r>
            <w:r>
              <w:rPr>
                <w:rFonts w:ascii="Times New Roman" w:hAnsi="Times New Roman"/>
                <w:sz w:val="24"/>
                <w:szCs w:val="24"/>
              </w:rPr>
              <w:t>основного и вспомогательного оборудования по анаэробной стабилизации сырого и илового осадка сточных вод в отстойниках и осветлителях</w:t>
            </w:r>
          </w:p>
        </w:tc>
      </w:tr>
      <w:tr w:rsidR="00B42B10" w:rsidRPr="00FA1BF7" w:rsidTr="00CF4F2F">
        <w:trPr>
          <w:trHeight w:val="210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42B10" w:rsidRPr="003B6CC7" w:rsidRDefault="00B42B10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2B10" w:rsidRPr="003B6CC7" w:rsidRDefault="00B42B10" w:rsidP="00B4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пользования инструментом, приспособлениями и средствами индивидуальной защиты при производстве работ </w:t>
            </w:r>
          </w:p>
        </w:tc>
      </w:tr>
      <w:tr w:rsidR="00B42B10" w:rsidRPr="00FA1BF7" w:rsidTr="00CF4F2F">
        <w:trPr>
          <w:trHeight w:val="214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42B10" w:rsidRPr="003B6CC7" w:rsidRDefault="00B42B10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42B10" w:rsidRPr="003B6CC7" w:rsidRDefault="00B42B10" w:rsidP="00745B87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техническом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обслуживании основного,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анаэробной стабилизации сырого и илового осадка сточных вод в отстойниках и осветлителях</w:t>
            </w:r>
          </w:p>
        </w:tc>
      </w:tr>
      <w:tr w:rsidR="00B42B10" w:rsidRPr="00FA1BF7" w:rsidTr="00CF4F2F">
        <w:trPr>
          <w:trHeight w:val="214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42B10" w:rsidRPr="003B6CC7" w:rsidRDefault="00B42B10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42B10" w:rsidRPr="003B6CC7" w:rsidRDefault="00B42B10" w:rsidP="00745B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правил, охраны труда, промышленной  и пожарной безопасности при анаэробной стабилизации сырого и илового осадка сточных вод в отстойниках и осветлителях</w:t>
            </w:r>
          </w:p>
        </w:tc>
      </w:tr>
      <w:tr w:rsidR="00B42B10" w:rsidRPr="00FA1BF7" w:rsidTr="00745B87">
        <w:trPr>
          <w:trHeight w:val="214"/>
        </w:trPr>
        <w:tc>
          <w:tcPr>
            <w:tcW w:w="2126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42B10" w:rsidRPr="003B6CC7" w:rsidRDefault="00B42B10" w:rsidP="003B6C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42B10" w:rsidRPr="00C44EE8" w:rsidRDefault="00B42B10" w:rsidP="00745B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E8">
              <w:rPr>
                <w:rFonts w:ascii="Times New Roman" w:hAnsi="Times New Roman"/>
                <w:sz w:val="24"/>
                <w:szCs w:val="24"/>
              </w:rPr>
              <w:t>Правилами внутреннего трудового распорядка организации</w:t>
            </w:r>
          </w:p>
        </w:tc>
      </w:tr>
      <w:tr w:rsidR="006D55D6" w:rsidRPr="00FA1BF7" w:rsidTr="00CF4F2F">
        <w:trPr>
          <w:trHeight w:val="289"/>
        </w:trPr>
        <w:tc>
          <w:tcPr>
            <w:tcW w:w="212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D55D6" w:rsidRPr="003B6CC7" w:rsidRDefault="006D55D6" w:rsidP="003B6CC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793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D55D6" w:rsidRPr="003B6CC7" w:rsidRDefault="006D55D6" w:rsidP="003B6C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70207C" w:rsidRDefault="0070207C" w:rsidP="0070207C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065" w:type="dxa"/>
        <w:tblInd w:w="250" w:type="dxa"/>
        <w:tblLayout w:type="fixed"/>
        <w:tblLook w:val="0000"/>
      </w:tblPr>
      <w:tblGrid>
        <w:gridCol w:w="1447"/>
        <w:gridCol w:w="679"/>
        <w:gridCol w:w="1313"/>
        <w:gridCol w:w="443"/>
        <w:gridCol w:w="1834"/>
        <w:gridCol w:w="627"/>
        <w:gridCol w:w="567"/>
        <w:gridCol w:w="225"/>
        <w:gridCol w:w="626"/>
        <w:gridCol w:w="1416"/>
        <w:gridCol w:w="888"/>
      </w:tblGrid>
      <w:tr w:rsidR="00721D7D" w:rsidRPr="00C127BD" w:rsidTr="004B7C99">
        <w:trPr>
          <w:trHeight w:val="811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721D7D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</w:p>
          <w:p w:rsidR="00721D7D" w:rsidRDefault="006369D6" w:rsidP="00047062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3.1.4</w:t>
            </w:r>
            <w:r w:rsidR="00721D7D" w:rsidRPr="00C127B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. Трудовая функция</w:t>
            </w:r>
          </w:p>
          <w:p w:rsidR="00721D7D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21D7D" w:rsidRPr="00C127BD" w:rsidRDefault="00721D7D" w:rsidP="00047062">
            <w:pPr>
              <w:suppressAutoHyphens/>
              <w:spacing w:after="0" w:line="240" w:lineRule="auto"/>
              <w:ind w:right="-87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721D7D" w:rsidRPr="00973734" w:rsidTr="00047062">
        <w:trPr>
          <w:trHeight w:val="70"/>
        </w:trPr>
        <w:tc>
          <w:tcPr>
            <w:tcW w:w="1447" w:type="dxa"/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Наименование</w:t>
            </w:r>
          </w:p>
        </w:tc>
        <w:tc>
          <w:tcPr>
            <w:tcW w:w="48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D7D" w:rsidRPr="00973734" w:rsidRDefault="004B7C99" w:rsidP="00DA54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илового осадка сточных вод систем водоотведения на иловых площадках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D7D" w:rsidRPr="00973734" w:rsidRDefault="00721D7D" w:rsidP="00047062">
            <w:pPr>
              <w:suppressAutoHyphens/>
              <w:snapToGrid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А/04.2</w:t>
            </w:r>
          </w:p>
        </w:tc>
        <w:tc>
          <w:tcPr>
            <w:tcW w:w="141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21D7D" w:rsidRPr="00973734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973734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Уровень (подуровень) квалификации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21D7D" w:rsidRPr="00973734" w:rsidRDefault="00721D7D" w:rsidP="0004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721D7D" w:rsidRPr="00C127BD" w:rsidTr="00047062">
        <w:trPr>
          <w:trHeight w:val="283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721D7D" w:rsidRPr="00C127BD" w:rsidTr="00047062">
        <w:trPr>
          <w:trHeight w:val="491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Происхождение трудовой функции</w:t>
            </w:r>
          </w:p>
        </w:tc>
        <w:tc>
          <w:tcPr>
            <w:tcW w:w="131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Оригинал</w:t>
            </w:r>
          </w:p>
        </w:tc>
        <w:tc>
          <w:tcPr>
            <w:tcW w:w="443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3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Заимствовано из оригинала</w:t>
            </w:r>
          </w:p>
        </w:tc>
        <w:tc>
          <w:tcPr>
            <w:tcW w:w="1419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93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21D7D" w:rsidRPr="00C127BD" w:rsidTr="00047062">
        <w:trPr>
          <w:trHeight w:val="482"/>
        </w:trPr>
        <w:tc>
          <w:tcPr>
            <w:tcW w:w="212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3590" w:type="dxa"/>
            <w:gridSpan w:val="3"/>
            <w:tcBorders>
              <w:top w:val="single" w:sz="1" w:space="0" w:color="8080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1419" w:type="dxa"/>
            <w:gridSpan w:val="3"/>
            <w:tcBorders>
              <w:top w:val="single" w:sz="1" w:space="0" w:color="808080"/>
              <w:bottom w:val="single" w:sz="4" w:space="0" w:color="808080" w:themeColor="background1" w:themeShade="80"/>
            </w:tcBorders>
            <w:shd w:val="clear" w:color="auto" w:fill="auto"/>
          </w:tcPr>
          <w:p w:rsidR="00721D7D" w:rsidRPr="00C127BD" w:rsidRDefault="00721D7D" w:rsidP="0004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Код оригинала</w:t>
            </w:r>
          </w:p>
        </w:tc>
        <w:tc>
          <w:tcPr>
            <w:tcW w:w="2930" w:type="dxa"/>
            <w:gridSpan w:val="3"/>
            <w:tcBorders>
              <w:top w:val="single" w:sz="1" w:space="0" w:color="808080"/>
              <w:bottom w:val="single" w:sz="4" w:space="0" w:color="808080" w:themeColor="background1" w:themeShade="80"/>
            </w:tcBorders>
            <w:shd w:val="clear" w:color="auto" w:fill="auto"/>
          </w:tcPr>
          <w:p w:rsidR="00721D7D" w:rsidRPr="00C127BD" w:rsidRDefault="00721D7D" w:rsidP="00047062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 xml:space="preserve">Регистрационный номер    </w:t>
            </w:r>
          </w:p>
          <w:p w:rsidR="00721D7D" w:rsidRPr="00C127BD" w:rsidRDefault="00721D7D" w:rsidP="00047062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профессионального стандарта</w:t>
            </w:r>
          </w:p>
        </w:tc>
      </w:tr>
      <w:tr w:rsidR="0003555E" w:rsidRPr="003B6CC7" w:rsidTr="009A2870">
        <w:trPr>
          <w:trHeight w:val="75"/>
        </w:trPr>
        <w:tc>
          <w:tcPr>
            <w:tcW w:w="212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555E" w:rsidRPr="00447017" w:rsidRDefault="0003555E" w:rsidP="004470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555E" w:rsidRPr="009D3E11" w:rsidRDefault="0003555E" w:rsidP="009A287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sz w:val="24"/>
                <w:szCs w:val="24"/>
              </w:rPr>
              <w:t>Получение (передача) при приемке-сдаче смены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 о состоянии рабочего места</w:t>
            </w:r>
          </w:p>
        </w:tc>
      </w:tr>
      <w:tr w:rsidR="0003555E" w:rsidRPr="003B6CC7" w:rsidTr="009A2870">
        <w:trPr>
          <w:trHeight w:val="514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555E" w:rsidRPr="003B6CC7" w:rsidRDefault="0003555E" w:rsidP="000470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3555E" w:rsidRPr="009D3E11" w:rsidRDefault="0003555E" w:rsidP="00745B8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комплектности и исправности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дств </w:t>
            </w:r>
            <w:r w:rsidR="00745B87"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proofErr w:type="gramEnd"/>
            <w:r w:rsidR="00745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 защиты для выполнения трудовых действий</w:t>
            </w:r>
          </w:p>
        </w:tc>
      </w:tr>
      <w:tr w:rsidR="0003555E" w:rsidRPr="003B6CC7" w:rsidTr="009A2870">
        <w:trPr>
          <w:trHeight w:val="22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555E" w:rsidRPr="003B6CC7" w:rsidRDefault="0003555E" w:rsidP="000470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555E" w:rsidRPr="003B6CC7" w:rsidRDefault="009A2870" w:rsidP="009A28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Загрузка и распределение илового осадка по картам иловой площадки</w:t>
            </w:r>
          </w:p>
        </w:tc>
      </w:tr>
      <w:tr w:rsidR="00FB6EC8" w:rsidRPr="003B6CC7" w:rsidTr="009A2870">
        <w:trPr>
          <w:trHeight w:val="22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B6EC8" w:rsidRPr="003B6CC7" w:rsidRDefault="00FB6EC8" w:rsidP="000470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B6EC8" w:rsidRDefault="00FB6EC8" w:rsidP="009A28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отвода иловой воды их дренажных колодцев</w:t>
            </w:r>
          </w:p>
        </w:tc>
      </w:tr>
      <w:tr w:rsidR="0003555E" w:rsidRPr="003B6CC7" w:rsidTr="009A2870">
        <w:trPr>
          <w:trHeight w:val="351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555E" w:rsidRPr="003B6CC7" w:rsidRDefault="0003555E" w:rsidP="000470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555E" w:rsidRPr="003B6CC7" w:rsidRDefault="009A2870" w:rsidP="009A28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подсушки илового осадка на картах иловой площадки</w:t>
            </w:r>
          </w:p>
        </w:tc>
      </w:tr>
      <w:tr w:rsidR="0003555E" w:rsidRPr="003B6CC7" w:rsidTr="00047062">
        <w:trPr>
          <w:trHeight w:val="534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555E" w:rsidRPr="003B6CC7" w:rsidRDefault="0003555E" w:rsidP="000470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555E" w:rsidRPr="003B6CC7" w:rsidRDefault="009A2870" w:rsidP="009A28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Сгребание и  погрузка </w:t>
            </w:r>
            <w:r w:rsidRPr="003B6CC7">
              <w:rPr>
                <w:rFonts w:ascii="Times New Roman" w:hAnsi="Times New Roman"/>
                <w:sz w:val="24"/>
                <w:szCs w:val="24"/>
              </w:rPr>
              <w:t xml:space="preserve">подсохшего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илового </w:t>
            </w:r>
            <w:r w:rsidRPr="003B6CC7">
              <w:rPr>
                <w:rFonts w:ascii="Times New Roman" w:hAnsi="Times New Roman"/>
                <w:sz w:val="24"/>
                <w:szCs w:val="24"/>
              </w:rPr>
              <w:t xml:space="preserve">осадка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иловых </w:t>
            </w:r>
            <w:r w:rsidRPr="003B6CC7">
              <w:rPr>
                <w:rFonts w:ascii="Times New Roman" w:hAnsi="Times New Roman"/>
                <w:sz w:val="24"/>
                <w:szCs w:val="24"/>
              </w:rPr>
              <w:t>площадок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средств механизации</w:t>
            </w:r>
            <w:r w:rsidRPr="003B6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2870" w:rsidRPr="003B6CC7" w:rsidTr="00047062">
        <w:trPr>
          <w:trHeight w:val="534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2870" w:rsidRPr="003B6CC7" w:rsidRDefault="009A2870" w:rsidP="000470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2870" w:rsidRPr="003B6CC7" w:rsidRDefault="009A2870" w:rsidP="009A28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E0527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эксплуатируемого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инструмента,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</w:t>
            </w:r>
          </w:p>
        </w:tc>
      </w:tr>
      <w:tr w:rsidR="009A2870" w:rsidRPr="003B6CC7" w:rsidTr="00047062">
        <w:trPr>
          <w:trHeight w:val="326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2870" w:rsidRPr="003B6CC7" w:rsidRDefault="009A2870" w:rsidP="000470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2870" w:rsidRPr="003B6CC7" w:rsidRDefault="009A2870" w:rsidP="009A287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записей о выполненной работе в оперативный журнал работы смены</w:t>
            </w:r>
          </w:p>
        </w:tc>
      </w:tr>
      <w:tr w:rsidR="00721D7D" w:rsidRPr="003B6CC7" w:rsidTr="00047062">
        <w:trPr>
          <w:trHeight w:val="270"/>
        </w:trPr>
        <w:tc>
          <w:tcPr>
            <w:tcW w:w="212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447017" w:rsidRDefault="00721D7D" w:rsidP="004470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D442C9" w:rsidP="00047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Регулировать равномерное заполнение илового осадка по картам иловой площадки </w:t>
            </w:r>
          </w:p>
        </w:tc>
      </w:tr>
      <w:tr w:rsidR="00721D7D" w:rsidRPr="003B6CC7" w:rsidTr="00047062">
        <w:trPr>
          <w:trHeight w:val="267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D442C9" w:rsidP="00D442C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степень высыхания илового осадка для удаления его с территории иловой площадки</w:t>
            </w:r>
          </w:p>
        </w:tc>
      </w:tr>
      <w:tr w:rsidR="00721D7D" w:rsidRPr="003B6CC7" w:rsidTr="00047062">
        <w:trPr>
          <w:trHeight w:val="27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D442C9" w:rsidP="00047062">
            <w:pPr>
              <w:suppressAutoHyphens/>
              <w:snapToGrid w:val="0"/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интенсивность отвода иловой воды через дренажную систему иловой площадки</w:t>
            </w:r>
          </w:p>
        </w:tc>
      </w:tr>
      <w:tr w:rsidR="00E65778" w:rsidRPr="003B6CC7" w:rsidTr="00047062">
        <w:trPr>
          <w:trHeight w:val="291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5778" w:rsidRPr="003B6CC7" w:rsidRDefault="00E65778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5778" w:rsidRPr="003B6CC7" w:rsidRDefault="00E65778" w:rsidP="00C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безопасные приемы и методы труда при выполнении трудовых действий</w:t>
            </w:r>
          </w:p>
        </w:tc>
      </w:tr>
      <w:tr w:rsidR="00E65778" w:rsidRPr="003B6CC7" w:rsidTr="00CF58FB">
        <w:trPr>
          <w:trHeight w:val="291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5778" w:rsidRPr="003B6CC7" w:rsidRDefault="00E65778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778" w:rsidRDefault="00E65778" w:rsidP="00CF58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E65778" w:rsidRPr="003B6CC7" w:rsidTr="00CF58FB">
        <w:trPr>
          <w:trHeight w:val="291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5778" w:rsidRPr="003B6CC7" w:rsidRDefault="00E65778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778" w:rsidRPr="00982EEB" w:rsidRDefault="00E65778" w:rsidP="00E657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5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сооружений и сетей иловой площадки в соответствии с санитарными требованиями и требованиями охраны труд</w:t>
            </w:r>
          </w:p>
        </w:tc>
      </w:tr>
      <w:tr w:rsidR="00721D7D" w:rsidRPr="003B6CC7" w:rsidTr="00047062">
        <w:trPr>
          <w:trHeight w:val="300"/>
        </w:trPr>
        <w:tc>
          <w:tcPr>
            <w:tcW w:w="212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9E60E6" w:rsidP="00C82B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7C">
              <w:rPr>
                <w:rFonts w:ascii="Times New Roman" w:hAnsi="Times New Roman"/>
                <w:sz w:val="24"/>
                <w:szCs w:val="24"/>
              </w:rPr>
              <w:t xml:space="preserve">Устройство и назначение 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сетей </w:t>
            </w:r>
            <w:r w:rsidRPr="0070207C">
              <w:rPr>
                <w:rFonts w:ascii="Times New Roman" w:hAnsi="Times New Roman"/>
                <w:sz w:val="24"/>
                <w:szCs w:val="24"/>
              </w:rPr>
              <w:t>естественной сушки иловых площадок, иловых прудов</w:t>
            </w:r>
          </w:p>
        </w:tc>
      </w:tr>
      <w:tr w:rsidR="00721D7D" w:rsidRPr="003B6CC7" w:rsidTr="009E60E6">
        <w:trPr>
          <w:trHeight w:val="172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1D7D" w:rsidRPr="003B6CC7" w:rsidRDefault="00272997" w:rsidP="00272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обработки илового осадка сточных вод на иловых площадках</w:t>
            </w:r>
          </w:p>
        </w:tc>
      </w:tr>
      <w:tr w:rsidR="00A85731" w:rsidRPr="003B6CC7" w:rsidTr="009E60E6">
        <w:trPr>
          <w:trHeight w:val="219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5731" w:rsidRPr="003B6CC7" w:rsidRDefault="00A85731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5731" w:rsidRPr="0070207C" w:rsidRDefault="00A85731" w:rsidP="0083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207C">
              <w:rPr>
                <w:rFonts w:ascii="Times New Roman" w:hAnsi="Times New Roman"/>
                <w:sz w:val="24"/>
                <w:szCs w:val="24"/>
              </w:rPr>
              <w:t xml:space="preserve">Способы естественной сушки </w:t>
            </w:r>
            <w:r w:rsidR="009E60E6">
              <w:rPr>
                <w:rFonts w:ascii="Times New Roman" w:hAnsi="Times New Roman"/>
                <w:sz w:val="24"/>
                <w:szCs w:val="24"/>
              </w:rPr>
              <w:t xml:space="preserve">илового </w:t>
            </w:r>
            <w:r w:rsidRPr="0070207C">
              <w:rPr>
                <w:rFonts w:ascii="Times New Roman" w:hAnsi="Times New Roman"/>
                <w:sz w:val="24"/>
                <w:szCs w:val="24"/>
              </w:rPr>
              <w:t>осадка сточных вод</w:t>
            </w:r>
          </w:p>
        </w:tc>
      </w:tr>
      <w:tr w:rsidR="00272997" w:rsidRPr="003B6CC7" w:rsidTr="00047062">
        <w:trPr>
          <w:trHeight w:val="21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72997" w:rsidRPr="003B6CC7" w:rsidRDefault="00272997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2997" w:rsidRPr="003B6CC7" w:rsidRDefault="00272997" w:rsidP="00C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пользования инструментом, приспособлениями и средствами индивидуальной защиты при производстве работ </w:t>
            </w:r>
          </w:p>
        </w:tc>
      </w:tr>
      <w:tr w:rsidR="00272997" w:rsidRPr="003B6CC7" w:rsidTr="00CF58FB">
        <w:trPr>
          <w:trHeight w:val="21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72997" w:rsidRPr="003B6CC7" w:rsidRDefault="00272997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72997" w:rsidRPr="003B6CC7" w:rsidRDefault="00272997" w:rsidP="00C82BBD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</w:t>
            </w:r>
            <w:r w:rsidR="00C82BBD">
              <w:rPr>
                <w:rFonts w:ascii="Times New Roman" w:hAnsi="Times New Roman"/>
                <w:sz w:val="24"/>
                <w:szCs w:val="24"/>
              </w:rPr>
              <w:t>обработке илового осадка сточных вод на иловых площадках</w:t>
            </w:r>
          </w:p>
        </w:tc>
      </w:tr>
      <w:tr w:rsidR="00272997" w:rsidRPr="003B6CC7" w:rsidTr="00CF58FB">
        <w:trPr>
          <w:trHeight w:val="21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72997" w:rsidRPr="003B6CC7" w:rsidRDefault="00272997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72997" w:rsidRPr="003B6CC7" w:rsidRDefault="00272997" w:rsidP="00C82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</w:t>
            </w:r>
            <w:r w:rsidR="00C82BBD">
              <w:rPr>
                <w:rFonts w:ascii="Times New Roman" w:hAnsi="Times New Roman"/>
                <w:sz w:val="24"/>
                <w:szCs w:val="24"/>
              </w:rPr>
              <w:t xml:space="preserve">ных норм и правил, охраны труда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BBD">
              <w:rPr>
                <w:rFonts w:ascii="Times New Roman" w:hAnsi="Times New Roman"/>
                <w:sz w:val="24"/>
                <w:szCs w:val="24"/>
              </w:rPr>
              <w:t>обработке илового осадка сточных вод на иловых площадках</w:t>
            </w:r>
          </w:p>
        </w:tc>
      </w:tr>
      <w:tr w:rsidR="00272997" w:rsidRPr="003B6CC7" w:rsidTr="00047062">
        <w:trPr>
          <w:trHeight w:val="21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72997" w:rsidRPr="003B6CC7" w:rsidRDefault="00272997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72997" w:rsidRPr="00C44EE8" w:rsidRDefault="00272997" w:rsidP="00CF58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E8">
              <w:rPr>
                <w:rFonts w:ascii="Times New Roman" w:hAnsi="Times New Roman"/>
                <w:sz w:val="24"/>
                <w:szCs w:val="24"/>
              </w:rPr>
              <w:t>Правилами внутреннего трудового распорядка организации</w:t>
            </w:r>
          </w:p>
        </w:tc>
      </w:tr>
      <w:tr w:rsidR="00721D7D" w:rsidRPr="003B6CC7" w:rsidTr="00047062">
        <w:trPr>
          <w:trHeight w:val="289"/>
        </w:trPr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721D7D" w:rsidP="000470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721D7D" w:rsidP="00047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  <w:tr w:rsidR="00721D7D" w:rsidRPr="00C127BD" w:rsidTr="00047062">
        <w:trPr>
          <w:trHeight w:val="811"/>
        </w:trPr>
        <w:tc>
          <w:tcPr>
            <w:tcW w:w="10065" w:type="dxa"/>
            <w:gridSpan w:val="11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721D7D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</w:p>
          <w:p w:rsidR="00721D7D" w:rsidRDefault="006369D6" w:rsidP="00047062">
            <w:pPr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3.1.5</w:t>
            </w:r>
            <w:r w:rsidR="00721D7D" w:rsidRPr="00C127B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. Трудовая функция</w:t>
            </w:r>
          </w:p>
          <w:p w:rsidR="00721D7D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21D7D" w:rsidRPr="00C127BD" w:rsidRDefault="00721D7D" w:rsidP="00047062">
            <w:pPr>
              <w:suppressAutoHyphens/>
              <w:spacing w:after="0" w:line="240" w:lineRule="auto"/>
              <w:ind w:right="-87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721D7D" w:rsidRPr="00973734" w:rsidTr="00047062">
        <w:trPr>
          <w:trHeight w:val="70"/>
        </w:trPr>
        <w:tc>
          <w:tcPr>
            <w:tcW w:w="1447" w:type="dxa"/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Наименование</w:t>
            </w:r>
          </w:p>
        </w:tc>
        <w:tc>
          <w:tcPr>
            <w:tcW w:w="489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D7D" w:rsidRPr="00973734" w:rsidRDefault="00721D7D" w:rsidP="00047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иловых площадок систем водоотведения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21D7D" w:rsidRPr="00973734" w:rsidRDefault="006369D6" w:rsidP="00047062">
            <w:pPr>
              <w:suppressAutoHyphens/>
              <w:snapToGrid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А/05</w:t>
            </w:r>
            <w:r w:rsidR="00721D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141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21D7D" w:rsidRPr="00973734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973734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Уровень (подуровень) квалификации</w:t>
            </w:r>
          </w:p>
        </w:tc>
        <w:tc>
          <w:tcPr>
            <w:tcW w:w="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21D7D" w:rsidRPr="00973734" w:rsidRDefault="00721D7D" w:rsidP="0004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721D7D" w:rsidRPr="00C127BD" w:rsidTr="00047062">
        <w:trPr>
          <w:trHeight w:val="283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721D7D" w:rsidRPr="00C127BD" w:rsidTr="00047062">
        <w:trPr>
          <w:trHeight w:val="491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Происхождение трудовой функции</w:t>
            </w:r>
          </w:p>
        </w:tc>
        <w:tc>
          <w:tcPr>
            <w:tcW w:w="131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Оригинал</w:t>
            </w:r>
          </w:p>
        </w:tc>
        <w:tc>
          <w:tcPr>
            <w:tcW w:w="443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3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Заимствовано из оригинала</w:t>
            </w:r>
          </w:p>
        </w:tc>
        <w:tc>
          <w:tcPr>
            <w:tcW w:w="1419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930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21D7D" w:rsidRPr="00C127BD" w:rsidTr="00047062">
        <w:trPr>
          <w:trHeight w:val="482"/>
        </w:trPr>
        <w:tc>
          <w:tcPr>
            <w:tcW w:w="212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3590" w:type="dxa"/>
            <w:gridSpan w:val="3"/>
            <w:tcBorders>
              <w:top w:val="single" w:sz="1" w:space="0" w:color="8080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C127BD" w:rsidRDefault="00721D7D" w:rsidP="00047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1419" w:type="dxa"/>
            <w:gridSpan w:val="3"/>
            <w:tcBorders>
              <w:top w:val="single" w:sz="1" w:space="0" w:color="808080"/>
              <w:bottom w:val="single" w:sz="4" w:space="0" w:color="808080" w:themeColor="background1" w:themeShade="80"/>
            </w:tcBorders>
            <w:shd w:val="clear" w:color="auto" w:fill="auto"/>
          </w:tcPr>
          <w:p w:rsidR="00721D7D" w:rsidRPr="00C127BD" w:rsidRDefault="00721D7D" w:rsidP="000470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Код оригинала</w:t>
            </w:r>
          </w:p>
        </w:tc>
        <w:tc>
          <w:tcPr>
            <w:tcW w:w="2930" w:type="dxa"/>
            <w:gridSpan w:val="3"/>
            <w:tcBorders>
              <w:top w:val="single" w:sz="1" w:space="0" w:color="808080"/>
              <w:bottom w:val="single" w:sz="4" w:space="0" w:color="808080" w:themeColor="background1" w:themeShade="80"/>
            </w:tcBorders>
            <w:shd w:val="clear" w:color="auto" w:fill="auto"/>
          </w:tcPr>
          <w:p w:rsidR="00721D7D" w:rsidRPr="00C127BD" w:rsidRDefault="00721D7D" w:rsidP="00047062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 xml:space="preserve">Регистрационный номер    </w:t>
            </w:r>
          </w:p>
          <w:p w:rsidR="00721D7D" w:rsidRPr="00C127BD" w:rsidRDefault="00721D7D" w:rsidP="00047062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профессионального стандарта</w:t>
            </w:r>
          </w:p>
        </w:tc>
      </w:tr>
      <w:tr w:rsidR="00721D7D" w:rsidRPr="003B6CC7" w:rsidTr="00047062">
        <w:trPr>
          <w:trHeight w:val="75"/>
        </w:trPr>
        <w:tc>
          <w:tcPr>
            <w:tcW w:w="212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447017" w:rsidRDefault="00721D7D" w:rsidP="0044701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A37994" w:rsidP="00C82B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комплектности и исправности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дств </w:t>
            </w:r>
            <w:r w:rsidR="00C82BBD"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proofErr w:type="gramEnd"/>
            <w:r w:rsidR="00C82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 защиты для выполнения трудовых действий</w:t>
            </w:r>
          </w:p>
        </w:tc>
      </w:tr>
      <w:tr w:rsidR="00721D7D" w:rsidRPr="003B6CC7" w:rsidTr="009A2870">
        <w:trPr>
          <w:trHeight w:val="396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721D7D" w:rsidP="000470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9A2870" w:rsidP="00047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hAnsi="Times New Roman"/>
                <w:sz w:val="24"/>
                <w:szCs w:val="24"/>
              </w:rPr>
              <w:t xml:space="preserve">Проверка состояния сооружений </w:t>
            </w:r>
            <w:r w:rsidR="00A37994">
              <w:rPr>
                <w:rFonts w:ascii="Times New Roman" w:hAnsi="Times New Roman"/>
                <w:sz w:val="24"/>
                <w:szCs w:val="24"/>
              </w:rPr>
              <w:t xml:space="preserve">иловой площадки </w:t>
            </w:r>
            <w:r w:rsidR="00A83A8B">
              <w:rPr>
                <w:rFonts w:ascii="Times New Roman" w:hAnsi="Times New Roman"/>
                <w:sz w:val="24"/>
                <w:szCs w:val="24"/>
              </w:rPr>
              <w:t xml:space="preserve">(искусственного покрытия, дренажных трубопроводов и колодцев, лотков, шиберов и т.д.) </w:t>
            </w:r>
            <w:r w:rsidRPr="003B6CC7">
              <w:rPr>
                <w:rFonts w:ascii="Times New Roman" w:hAnsi="Times New Roman"/>
                <w:sz w:val="24"/>
                <w:szCs w:val="24"/>
              </w:rPr>
              <w:t>путем обхода и визуального осмотра</w:t>
            </w:r>
          </w:p>
        </w:tc>
      </w:tr>
      <w:tr w:rsidR="00A83A8B" w:rsidRPr="003B6CC7" w:rsidTr="00C82BBD">
        <w:trPr>
          <w:trHeight w:val="244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A8B" w:rsidRPr="003B6CC7" w:rsidRDefault="00A83A8B" w:rsidP="000470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A8B" w:rsidRPr="003B6CC7" w:rsidRDefault="00A83A8B" w:rsidP="0004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перечня выявленных дефектов</w:t>
            </w:r>
          </w:p>
        </w:tc>
      </w:tr>
      <w:tr w:rsidR="00721D7D" w:rsidRPr="003B6CC7" w:rsidTr="00047062">
        <w:trPr>
          <w:trHeight w:val="534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721D7D" w:rsidP="000470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A83A8B" w:rsidP="00047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регламентных работ по обслуживанию </w:t>
            </w:r>
            <w:r w:rsidRPr="003B6CC7"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>иловой площадки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A8B" w:rsidRPr="003B6CC7" w:rsidTr="00A83A8B">
        <w:trPr>
          <w:trHeight w:val="273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A8B" w:rsidRPr="003B6CC7" w:rsidRDefault="00A83A8B" w:rsidP="000470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83A8B" w:rsidRDefault="00A83A8B" w:rsidP="00A83A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мелкого ремонта  </w:t>
            </w:r>
            <w:r w:rsidRPr="003B6CC7">
              <w:rPr>
                <w:rFonts w:ascii="Times New Roman" w:hAnsi="Times New Roman"/>
                <w:sz w:val="24"/>
                <w:szCs w:val="24"/>
              </w:rPr>
              <w:t xml:space="preserve">сооружений </w:t>
            </w:r>
            <w:r>
              <w:rPr>
                <w:rFonts w:ascii="Times New Roman" w:hAnsi="Times New Roman"/>
                <w:sz w:val="24"/>
                <w:szCs w:val="24"/>
              </w:rPr>
              <w:t>иловой площадки</w:t>
            </w:r>
          </w:p>
        </w:tc>
      </w:tr>
      <w:tr w:rsidR="00FB6EC8" w:rsidRPr="003B6CC7" w:rsidTr="00047062">
        <w:trPr>
          <w:trHeight w:val="326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B6EC8" w:rsidRPr="003B6CC7" w:rsidRDefault="00FB6EC8" w:rsidP="000470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B6EC8" w:rsidRPr="003B6CC7" w:rsidRDefault="00FB6EC8" w:rsidP="00FB6E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E0527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эксплуатируемого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 и приспособлений</w:t>
            </w:r>
          </w:p>
        </w:tc>
      </w:tr>
      <w:tr w:rsidR="00FB6EC8" w:rsidRPr="003B6CC7" w:rsidTr="00047062">
        <w:trPr>
          <w:trHeight w:val="326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B6EC8" w:rsidRPr="003B6CC7" w:rsidRDefault="00FB6EC8" w:rsidP="000470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B6EC8" w:rsidRPr="003B6CC7" w:rsidRDefault="00FB6EC8" w:rsidP="00FB6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записей о выполненной работе в журнал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эксплуатации иловой площадки</w:t>
            </w:r>
          </w:p>
        </w:tc>
      </w:tr>
      <w:tr w:rsidR="00721D7D" w:rsidRPr="003B6CC7" w:rsidTr="00047062">
        <w:trPr>
          <w:trHeight w:val="270"/>
        </w:trPr>
        <w:tc>
          <w:tcPr>
            <w:tcW w:w="212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447017" w:rsidRDefault="00721D7D" w:rsidP="0044701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Необходимые умения</w:t>
            </w: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C82BBD" w:rsidP="00047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0649F0">
              <w:rPr>
                <w:rFonts w:ascii="Times New Roman" w:hAnsi="Times New Roman"/>
                <w:sz w:val="24"/>
                <w:szCs w:val="24"/>
              </w:rPr>
              <w:t xml:space="preserve"> визуальными и инструментальными методами контроля состояния сооружений и сетей иловой площадки</w:t>
            </w:r>
          </w:p>
        </w:tc>
      </w:tr>
      <w:tr w:rsidR="00721D7D" w:rsidRPr="003B6CC7" w:rsidTr="00047062">
        <w:trPr>
          <w:trHeight w:val="267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EF5E3F" w:rsidP="0004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техническое состояние сооружений и сетей иловой площадки </w:t>
            </w:r>
          </w:p>
        </w:tc>
      </w:tr>
      <w:tr w:rsidR="00721D7D" w:rsidRPr="003B6CC7" w:rsidTr="00047062">
        <w:trPr>
          <w:trHeight w:val="27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EF5E3F" w:rsidP="00EF5E3F">
            <w:pPr>
              <w:suppressAutoHyphens/>
              <w:snapToGrid w:val="0"/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степень влияния дефектов и неполадок на сооружениях и сетях иловой площадки на качество обработки илового осадка</w:t>
            </w:r>
          </w:p>
        </w:tc>
      </w:tr>
      <w:tr w:rsidR="00CF58FB" w:rsidRPr="003B6CC7" w:rsidTr="00047062">
        <w:trPr>
          <w:trHeight w:val="27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F58FB" w:rsidRPr="003B6CC7" w:rsidRDefault="00CF58FB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F58FB" w:rsidRPr="0070207C" w:rsidRDefault="00CF58FB" w:rsidP="00CF58F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207C">
              <w:rPr>
                <w:rFonts w:ascii="Times New Roman" w:hAnsi="Times New Roman"/>
                <w:sz w:val="24"/>
                <w:szCs w:val="24"/>
              </w:rPr>
              <w:t>Производить прочистку отводных канав, дренажей и з</w:t>
            </w:r>
            <w:r>
              <w:rPr>
                <w:rFonts w:ascii="Times New Roman" w:hAnsi="Times New Roman"/>
                <w:sz w:val="24"/>
                <w:szCs w:val="24"/>
              </w:rPr>
              <w:t>емляных разводных канав от заили</w:t>
            </w:r>
            <w:r w:rsidRPr="0070207C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</w:p>
        </w:tc>
      </w:tr>
      <w:tr w:rsidR="00CF58FB" w:rsidRPr="003B6CC7" w:rsidTr="00047062">
        <w:trPr>
          <w:trHeight w:val="27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F58FB" w:rsidRPr="003B6CC7" w:rsidRDefault="00CF58FB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F58FB" w:rsidRPr="0070207C" w:rsidRDefault="00CF58FB" w:rsidP="00CF58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07C">
              <w:rPr>
                <w:rFonts w:ascii="Times New Roman" w:hAnsi="Times New Roman"/>
                <w:sz w:val="24"/>
                <w:szCs w:val="24"/>
              </w:rPr>
              <w:t>Удалять в летнее время  сорняки с земляных  валиков  площадок</w:t>
            </w:r>
          </w:p>
        </w:tc>
      </w:tr>
      <w:tr w:rsidR="00CF58FB" w:rsidRPr="003B6CC7" w:rsidTr="00047062">
        <w:trPr>
          <w:trHeight w:val="27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F58FB" w:rsidRPr="003B6CC7" w:rsidRDefault="00CF58FB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F58FB" w:rsidRPr="0070207C" w:rsidRDefault="00CF58FB" w:rsidP="00CF58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07C">
              <w:rPr>
                <w:rFonts w:ascii="Times New Roman" w:hAnsi="Times New Roman"/>
                <w:sz w:val="24"/>
                <w:szCs w:val="24"/>
              </w:rPr>
              <w:t>Устранять  наледи в зимнее время</w:t>
            </w:r>
          </w:p>
        </w:tc>
      </w:tr>
      <w:tr w:rsidR="00BF1D7D" w:rsidRPr="003B6CC7" w:rsidTr="00047062">
        <w:trPr>
          <w:trHeight w:val="27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1D7D" w:rsidRPr="003B6CC7" w:rsidRDefault="00BF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1D7D" w:rsidRPr="003B6CC7" w:rsidRDefault="00BF1D7D" w:rsidP="00C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безопасные приемы и методы труда при выполнении трудовых действий</w:t>
            </w:r>
          </w:p>
        </w:tc>
      </w:tr>
      <w:tr w:rsidR="00BF1D7D" w:rsidRPr="003B6CC7" w:rsidTr="00CF58FB">
        <w:trPr>
          <w:trHeight w:val="27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F1D7D" w:rsidRPr="003B6CC7" w:rsidRDefault="00BF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1D7D" w:rsidRDefault="00BF1D7D" w:rsidP="00CF58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721D7D" w:rsidRPr="003B6CC7" w:rsidTr="00047062">
        <w:trPr>
          <w:trHeight w:val="291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E65778" w:rsidP="00EF5E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F1765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сооружений и сетей иловой площадки в соответствии с требованиями охраны труда, </w:t>
            </w:r>
            <w:r w:rsidR="00EF5E3F">
              <w:rPr>
                <w:rFonts w:ascii="Times New Roman" w:hAnsi="Times New Roman"/>
                <w:sz w:val="24"/>
                <w:szCs w:val="24"/>
              </w:rPr>
              <w:t xml:space="preserve">экологической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пожарной безопасности</w:t>
            </w:r>
          </w:p>
        </w:tc>
      </w:tr>
      <w:tr w:rsidR="00721D7D" w:rsidRPr="003B6CC7" w:rsidTr="00047062">
        <w:trPr>
          <w:trHeight w:val="300"/>
        </w:trPr>
        <w:tc>
          <w:tcPr>
            <w:tcW w:w="212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721D7D" w:rsidP="00BF1D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CC7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BF1D7D">
              <w:rPr>
                <w:rFonts w:ascii="Times New Roman" w:hAnsi="Times New Roman"/>
                <w:sz w:val="24"/>
                <w:szCs w:val="24"/>
              </w:rPr>
              <w:t>технического обслуживания иловых площадок систем водоотведения</w:t>
            </w:r>
          </w:p>
        </w:tc>
      </w:tr>
      <w:tr w:rsidR="00721D7D" w:rsidRPr="003B6CC7" w:rsidTr="00047062">
        <w:trPr>
          <w:trHeight w:val="21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721D7D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1D7D" w:rsidRPr="003B6CC7" w:rsidRDefault="00BF1D7D" w:rsidP="000470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Конструктивные особенности основных узлов и элементов сооружений и сетей иловых площадок</w:t>
            </w:r>
          </w:p>
        </w:tc>
      </w:tr>
      <w:tr w:rsidR="00CF58FB" w:rsidRPr="003B6CC7" w:rsidTr="00047062">
        <w:trPr>
          <w:trHeight w:val="21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F58FB" w:rsidRPr="003B6CC7" w:rsidRDefault="00CF58FB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58FB" w:rsidRPr="003B6CC7" w:rsidRDefault="00CF58FB" w:rsidP="00CF5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пользования инструментом, приспособлениями и средствами индивидуальной защиты при производстве работ </w:t>
            </w:r>
          </w:p>
        </w:tc>
      </w:tr>
      <w:tr w:rsidR="00CF58FB" w:rsidRPr="003B6CC7" w:rsidTr="00CF58FB">
        <w:trPr>
          <w:trHeight w:val="21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F58FB" w:rsidRPr="003B6CC7" w:rsidRDefault="00CF58FB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F58FB" w:rsidRPr="003B6CC7" w:rsidRDefault="00CF58FB" w:rsidP="004A070D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техническом обслуживании  иловых площад</w:t>
            </w:r>
            <w:r w:rsidR="004A070D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CF58FB" w:rsidRPr="003B6CC7" w:rsidTr="00CF58FB">
        <w:trPr>
          <w:trHeight w:val="210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F58FB" w:rsidRPr="003B6CC7" w:rsidRDefault="00CF58FB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F58FB" w:rsidRPr="003B6CC7" w:rsidRDefault="00CF58FB" w:rsidP="004A07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правил, охраны труда, экологической  и пожарной безопасности при  техническом обслуживании  иловых площад</w:t>
            </w:r>
            <w:r w:rsidR="004A070D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CF58FB" w:rsidRPr="003B6CC7" w:rsidTr="00CF58FB">
        <w:trPr>
          <w:trHeight w:val="214"/>
        </w:trPr>
        <w:tc>
          <w:tcPr>
            <w:tcW w:w="2126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F58FB" w:rsidRPr="003B6CC7" w:rsidRDefault="00CF58FB" w:rsidP="00047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58FB" w:rsidRPr="00C44EE8" w:rsidRDefault="00CF58FB" w:rsidP="00CF58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E8">
              <w:rPr>
                <w:rFonts w:ascii="Times New Roman" w:hAnsi="Times New Roman"/>
                <w:sz w:val="24"/>
                <w:szCs w:val="24"/>
              </w:rPr>
              <w:t>Правилами внутреннего трудового распорядка организации</w:t>
            </w:r>
          </w:p>
        </w:tc>
      </w:tr>
      <w:tr w:rsidR="00721D7D" w:rsidRPr="003B6CC7" w:rsidTr="00047062">
        <w:trPr>
          <w:trHeight w:val="289"/>
        </w:trPr>
        <w:tc>
          <w:tcPr>
            <w:tcW w:w="21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721D7D" w:rsidP="000470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793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21D7D" w:rsidRPr="003B6CC7" w:rsidRDefault="00721D7D" w:rsidP="00047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560CC5" w:rsidRDefault="00560CC5" w:rsidP="0070207C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207C" w:rsidRDefault="0070207C" w:rsidP="0070207C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62502">
        <w:rPr>
          <w:rFonts w:ascii="Times New Roman" w:eastAsia="Times New Roman" w:hAnsi="Times New Roman"/>
          <w:b/>
          <w:sz w:val="24"/>
          <w:szCs w:val="24"/>
          <w:lang w:eastAsia="ar-SA"/>
        </w:rPr>
        <w:t>3.2. Обобщенная трудовая функция</w:t>
      </w:r>
    </w:p>
    <w:p w:rsidR="0070207C" w:rsidRPr="0070207C" w:rsidRDefault="0070207C" w:rsidP="0070207C">
      <w:pPr>
        <w:suppressAutoHyphens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065" w:type="dxa"/>
        <w:tblInd w:w="250" w:type="dxa"/>
        <w:tblLayout w:type="fixed"/>
        <w:tblLook w:val="0000"/>
      </w:tblPr>
      <w:tblGrid>
        <w:gridCol w:w="142"/>
        <w:gridCol w:w="1527"/>
        <w:gridCol w:w="526"/>
        <w:gridCol w:w="467"/>
        <w:gridCol w:w="95"/>
        <w:gridCol w:w="968"/>
        <w:gridCol w:w="283"/>
        <w:gridCol w:w="254"/>
        <w:gridCol w:w="1514"/>
        <w:gridCol w:w="458"/>
        <w:gridCol w:w="709"/>
        <w:gridCol w:w="850"/>
        <w:gridCol w:w="1418"/>
        <w:gridCol w:w="854"/>
      </w:tblGrid>
      <w:tr w:rsidR="0070207C" w:rsidRPr="00C62502" w:rsidTr="00EE7074">
        <w:trPr>
          <w:gridBefore w:val="1"/>
          <w:wBefore w:w="142" w:type="dxa"/>
          <w:trHeight w:val="848"/>
        </w:trPr>
        <w:tc>
          <w:tcPr>
            <w:tcW w:w="1527" w:type="dxa"/>
            <w:shd w:val="clear" w:color="auto" w:fill="auto"/>
            <w:vAlign w:val="center"/>
          </w:tcPr>
          <w:p w:rsidR="0070207C" w:rsidRPr="00C62502" w:rsidRDefault="0070207C" w:rsidP="007E38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Наименование</w:t>
            </w:r>
          </w:p>
        </w:tc>
        <w:tc>
          <w:tcPr>
            <w:tcW w:w="45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0207C" w:rsidRPr="00C62502" w:rsidRDefault="00560CC5" w:rsidP="0070207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кондиционирования и  обезвоживания сырого и илового осадка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0207C" w:rsidRPr="00C62502" w:rsidRDefault="0070207C" w:rsidP="0070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0207C" w:rsidRPr="00C62502" w:rsidRDefault="0070207C" w:rsidP="00702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1418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70207C" w:rsidRPr="00C62502" w:rsidRDefault="0070207C" w:rsidP="007E38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Уровень квалификации</w:t>
            </w:r>
          </w:p>
        </w:tc>
        <w:tc>
          <w:tcPr>
            <w:tcW w:w="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207C" w:rsidRPr="00C62502" w:rsidRDefault="0070207C" w:rsidP="007020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70207C" w:rsidRPr="00C62502" w:rsidTr="00EE7074">
        <w:trPr>
          <w:gridBefore w:val="1"/>
          <w:wBefore w:w="142" w:type="dxa"/>
          <w:trHeight w:val="417"/>
        </w:trPr>
        <w:tc>
          <w:tcPr>
            <w:tcW w:w="9923" w:type="dxa"/>
            <w:gridSpan w:val="13"/>
            <w:shd w:val="clear" w:color="auto" w:fill="auto"/>
            <w:vAlign w:val="center"/>
          </w:tcPr>
          <w:p w:rsidR="0070207C" w:rsidRPr="00C62502" w:rsidRDefault="0070207C" w:rsidP="007E38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</w:p>
        </w:tc>
      </w:tr>
      <w:tr w:rsidR="0070207C" w:rsidRPr="00C62502" w:rsidTr="00EE7074">
        <w:trPr>
          <w:gridBefore w:val="1"/>
          <w:wBefore w:w="142" w:type="dxa"/>
          <w:trHeight w:val="283"/>
        </w:trPr>
        <w:tc>
          <w:tcPr>
            <w:tcW w:w="2520" w:type="dxa"/>
            <w:gridSpan w:val="3"/>
            <w:shd w:val="clear" w:color="auto" w:fill="auto"/>
            <w:vAlign w:val="center"/>
          </w:tcPr>
          <w:p w:rsidR="0070207C" w:rsidRPr="00C62502" w:rsidRDefault="0070207C" w:rsidP="007E38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Происхождение обобщенной трудовой функции</w:t>
            </w:r>
          </w:p>
        </w:tc>
        <w:tc>
          <w:tcPr>
            <w:tcW w:w="106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0207C" w:rsidRPr="00C62502" w:rsidRDefault="0070207C" w:rsidP="007E38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Оригинал</w:t>
            </w:r>
          </w:p>
        </w:tc>
        <w:tc>
          <w:tcPr>
            <w:tcW w:w="537" w:type="dxa"/>
            <w:gridSpan w:val="2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0207C" w:rsidRPr="00C62502" w:rsidRDefault="0070207C" w:rsidP="007E38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51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0207C" w:rsidRPr="00C62502" w:rsidRDefault="0070207C" w:rsidP="007E38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Заимствовано из оригинала</w:t>
            </w:r>
          </w:p>
        </w:tc>
        <w:tc>
          <w:tcPr>
            <w:tcW w:w="1167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0207C" w:rsidRPr="00C62502" w:rsidRDefault="0070207C" w:rsidP="007E3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122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70207C" w:rsidRPr="00C62502" w:rsidRDefault="0070207C" w:rsidP="007E38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70207C" w:rsidRPr="00C62502" w:rsidTr="00EE7074">
        <w:trPr>
          <w:gridBefore w:val="1"/>
          <w:wBefore w:w="142" w:type="dxa"/>
          <w:trHeight w:val="479"/>
        </w:trPr>
        <w:tc>
          <w:tcPr>
            <w:tcW w:w="2520" w:type="dxa"/>
            <w:gridSpan w:val="3"/>
            <w:shd w:val="clear" w:color="auto" w:fill="auto"/>
            <w:vAlign w:val="center"/>
          </w:tcPr>
          <w:p w:rsidR="0070207C" w:rsidRPr="00C62502" w:rsidRDefault="0070207C" w:rsidP="007E38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3114" w:type="dxa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70207C" w:rsidRPr="00C62502" w:rsidRDefault="0070207C" w:rsidP="007E38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  <w:p w:rsidR="0070207C" w:rsidRPr="00C62502" w:rsidRDefault="0070207C" w:rsidP="007E38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1167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70207C" w:rsidRPr="00C62502" w:rsidRDefault="0070207C" w:rsidP="007E3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Код оригинала</w:t>
            </w:r>
          </w:p>
        </w:tc>
        <w:tc>
          <w:tcPr>
            <w:tcW w:w="3122" w:type="dxa"/>
            <w:gridSpan w:val="3"/>
            <w:tcBorders>
              <w:top w:val="single" w:sz="1" w:space="0" w:color="808080"/>
            </w:tcBorders>
            <w:shd w:val="clear" w:color="auto" w:fill="auto"/>
          </w:tcPr>
          <w:p w:rsidR="0070207C" w:rsidRPr="00C62502" w:rsidRDefault="0070207C" w:rsidP="007E38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Регистрационный номер профессионального стандарта</w:t>
            </w:r>
          </w:p>
        </w:tc>
      </w:tr>
      <w:tr w:rsidR="0070207C" w:rsidRPr="00C62502" w:rsidTr="00EE7074">
        <w:trPr>
          <w:gridBefore w:val="1"/>
          <w:wBefore w:w="142" w:type="dxa"/>
          <w:trHeight w:val="215"/>
        </w:trPr>
        <w:tc>
          <w:tcPr>
            <w:tcW w:w="9923" w:type="dxa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0207C" w:rsidRPr="00C62502" w:rsidRDefault="0070207C" w:rsidP="007E38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07C" w:rsidRPr="00C62502" w:rsidTr="00EE7074">
        <w:trPr>
          <w:gridBefore w:val="1"/>
          <w:wBefore w:w="142" w:type="dxa"/>
          <w:trHeight w:val="525"/>
        </w:trPr>
        <w:tc>
          <w:tcPr>
            <w:tcW w:w="26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0207C" w:rsidRPr="0070207C" w:rsidRDefault="0070207C" w:rsidP="007020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20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Возможные наименования должностей</w:t>
            </w:r>
          </w:p>
        </w:tc>
        <w:tc>
          <w:tcPr>
            <w:tcW w:w="730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207C" w:rsidRPr="0070207C" w:rsidRDefault="0070207C" w:rsidP="007020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0207C">
              <w:rPr>
                <w:sz w:val="24"/>
                <w:szCs w:val="24"/>
              </w:rPr>
              <w:t xml:space="preserve"> </w:t>
            </w:r>
            <w:r w:rsidRPr="0070207C">
              <w:rPr>
                <w:rFonts w:ascii="Times New Roman" w:hAnsi="Times New Roman"/>
                <w:sz w:val="24"/>
                <w:szCs w:val="24"/>
              </w:rPr>
              <w:t xml:space="preserve">Оператор на иловых площадках 2-й разряд </w:t>
            </w:r>
          </w:p>
        </w:tc>
      </w:tr>
      <w:tr w:rsidR="0070207C" w:rsidRPr="0070207C" w:rsidTr="00EE7074">
        <w:trPr>
          <w:gridBefore w:val="1"/>
          <w:gridAfter w:val="1"/>
          <w:wBefore w:w="142" w:type="dxa"/>
          <w:wAfter w:w="854" w:type="dxa"/>
          <w:trHeight w:val="70"/>
        </w:trPr>
        <w:tc>
          <w:tcPr>
            <w:tcW w:w="9069" w:type="dxa"/>
            <w:gridSpan w:val="1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0207C" w:rsidRPr="0070207C" w:rsidRDefault="0070207C" w:rsidP="007020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0207C" w:rsidRPr="00C62502" w:rsidTr="00EE7074">
        <w:trPr>
          <w:gridBefore w:val="1"/>
          <w:wBefore w:w="142" w:type="dxa"/>
          <w:trHeight w:val="531"/>
        </w:trPr>
        <w:tc>
          <w:tcPr>
            <w:tcW w:w="26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0207C" w:rsidRPr="0070207C" w:rsidRDefault="0070207C" w:rsidP="007020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20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 к образованию и обучению</w:t>
            </w:r>
          </w:p>
        </w:tc>
        <w:tc>
          <w:tcPr>
            <w:tcW w:w="730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207C" w:rsidRPr="00447017" w:rsidRDefault="0070207C" w:rsidP="007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017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общее образование Основные программы</w:t>
            </w:r>
          </w:p>
          <w:p w:rsidR="0070207C" w:rsidRPr="00447017" w:rsidRDefault="0070207C" w:rsidP="007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01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Профессионального обучения (не менее 2 месяцев)</w:t>
            </w:r>
          </w:p>
        </w:tc>
      </w:tr>
      <w:tr w:rsidR="0070207C" w:rsidRPr="00C62502" w:rsidTr="00EE7074">
        <w:trPr>
          <w:gridBefore w:val="1"/>
          <w:wBefore w:w="142" w:type="dxa"/>
          <w:trHeight w:val="408"/>
        </w:trPr>
        <w:tc>
          <w:tcPr>
            <w:tcW w:w="26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0207C" w:rsidRPr="0070207C" w:rsidRDefault="0070207C" w:rsidP="007020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20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 к опыту практической работы</w:t>
            </w:r>
          </w:p>
        </w:tc>
        <w:tc>
          <w:tcPr>
            <w:tcW w:w="730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0207C" w:rsidRPr="00447017" w:rsidRDefault="0070207C" w:rsidP="007020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017">
              <w:rPr>
                <w:rFonts w:ascii="Times New Roman" w:hAnsi="Times New Roman"/>
                <w:sz w:val="24"/>
                <w:szCs w:val="24"/>
              </w:rPr>
              <w:t>Практический опыт (производственный стаж), полученный в ходе трудовой деятельности в области водоснабжению и водоотведению  требуется</w:t>
            </w:r>
          </w:p>
        </w:tc>
      </w:tr>
      <w:tr w:rsidR="0070207C" w:rsidRPr="00C62502" w:rsidTr="00EE7074">
        <w:trPr>
          <w:gridBefore w:val="1"/>
          <w:wBefore w:w="142" w:type="dxa"/>
          <w:trHeight w:val="408"/>
        </w:trPr>
        <w:tc>
          <w:tcPr>
            <w:tcW w:w="261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70207C" w:rsidRPr="0070207C" w:rsidRDefault="0070207C" w:rsidP="007020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020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Особые условия допуска к работе</w:t>
            </w:r>
          </w:p>
        </w:tc>
        <w:tc>
          <w:tcPr>
            <w:tcW w:w="730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7017" w:rsidRPr="00AD03B2" w:rsidRDefault="00447017" w:rsidP="0070207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1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70207C" w:rsidRPr="00447017" w:rsidRDefault="0070207C" w:rsidP="0070207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17">
              <w:rPr>
                <w:rFonts w:ascii="Times New Roman" w:hAnsi="Times New Roman"/>
                <w:sz w:val="24"/>
                <w:szCs w:val="24"/>
              </w:rPr>
              <w:t xml:space="preserve">Лица не моложе 18 лет </w:t>
            </w:r>
          </w:p>
          <w:p w:rsidR="0070207C" w:rsidRPr="00447017" w:rsidRDefault="0070207C" w:rsidP="007020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7017">
              <w:rPr>
                <w:rFonts w:ascii="Times New Roman" w:hAnsi="Times New Roman"/>
                <w:sz w:val="24"/>
                <w:szCs w:val="24"/>
              </w:rPr>
              <w:t>Прохождение проверки знаний, инструктажей, стажировки, дублирования и получение допуска к самостоятельной работе</w:t>
            </w:r>
          </w:p>
        </w:tc>
      </w:tr>
      <w:tr w:rsidR="0070207C" w:rsidRPr="00EE7074" w:rsidTr="00EE7074">
        <w:trPr>
          <w:gridBefore w:val="1"/>
          <w:gridAfter w:val="1"/>
          <w:wBefore w:w="142" w:type="dxa"/>
          <w:wAfter w:w="854" w:type="dxa"/>
          <w:trHeight w:val="611"/>
        </w:trPr>
        <w:tc>
          <w:tcPr>
            <w:tcW w:w="9069" w:type="dxa"/>
            <w:gridSpan w:val="12"/>
            <w:tcBorders>
              <w:top w:val="single" w:sz="4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70207C" w:rsidRPr="00EE7074" w:rsidRDefault="0070207C" w:rsidP="007020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E70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Дополнительные характеристики</w:t>
            </w:r>
          </w:p>
        </w:tc>
      </w:tr>
      <w:tr w:rsidR="00EE7074" w:rsidRPr="00FA1BF7" w:rsidTr="00EE7074">
        <w:trPr>
          <w:trHeight w:val="285"/>
        </w:trPr>
        <w:tc>
          <w:tcPr>
            <w:tcW w:w="21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E7074" w:rsidRPr="003B6CC7" w:rsidRDefault="00EE7074" w:rsidP="00A87E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8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E7074" w:rsidRPr="003B6CC7" w:rsidRDefault="00EE7074" w:rsidP="00A87E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605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BB77B3" w:rsidRDefault="00EE7074" w:rsidP="00A87E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7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базовой группы, должности (профессии) или специальности</w:t>
            </w:r>
          </w:p>
        </w:tc>
      </w:tr>
      <w:tr w:rsidR="00EE7074" w:rsidRPr="00FA1BF7" w:rsidTr="00EE7074">
        <w:trPr>
          <w:trHeight w:val="528"/>
        </w:trPr>
        <w:tc>
          <w:tcPr>
            <w:tcW w:w="21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982EEB" w:rsidRDefault="00EE7074" w:rsidP="00A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8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7074" w:rsidRPr="003B6CC7" w:rsidRDefault="00EE7074" w:rsidP="00A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C7">
              <w:rPr>
                <w:rFonts w:ascii="Times New Roman" w:hAnsi="Times New Roman"/>
                <w:sz w:val="24"/>
                <w:szCs w:val="24"/>
              </w:rPr>
              <w:t>8163</w:t>
            </w:r>
          </w:p>
        </w:tc>
        <w:tc>
          <w:tcPr>
            <w:tcW w:w="605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7074" w:rsidRPr="00BB77B3" w:rsidRDefault="00EE7074" w:rsidP="00A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B3">
              <w:rPr>
                <w:rFonts w:ascii="Times New Roman" w:hAnsi="Times New Roman"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EE7074" w:rsidRPr="00FA1BF7" w:rsidTr="00EE7074">
        <w:trPr>
          <w:trHeight w:val="210"/>
        </w:trPr>
        <w:tc>
          <w:tcPr>
            <w:tcW w:w="21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9E26E7" w:rsidRDefault="00EE7074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9E26E7">
              <w:rPr>
                <w:rStyle w:val="ab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7074" w:rsidRPr="003B6CC7" w:rsidRDefault="00EE7074" w:rsidP="00A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9E2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§20 - §22</w:t>
            </w:r>
          </w:p>
        </w:tc>
        <w:tc>
          <w:tcPr>
            <w:tcW w:w="605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7074" w:rsidRPr="00BB77B3" w:rsidRDefault="00EE7074" w:rsidP="00A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B3">
              <w:rPr>
                <w:rFonts w:ascii="Times New Roman" w:hAnsi="Times New Roman"/>
                <w:sz w:val="24"/>
                <w:szCs w:val="24"/>
              </w:rPr>
              <w:t>Оператор на иловых площадках</w:t>
            </w:r>
          </w:p>
        </w:tc>
      </w:tr>
      <w:tr w:rsidR="00EE7074" w:rsidRPr="00FA1BF7" w:rsidTr="00EE7074">
        <w:trPr>
          <w:trHeight w:val="270"/>
        </w:trPr>
        <w:tc>
          <w:tcPr>
            <w:tcW w:w="21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9E26E7" w:rsidRDefault="00EE7074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>ОКПДТР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8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9E26E7" w:rsidRDefault="00EE7074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B3">
              <w:rPr>
                <w:rFonts w:ascii="Times New Roman" w:hAnsi="Times New Roman"/>
                <w:sz w:val="24"/>
                <w:szCs w:val="24"/>
              </w:rPr>
              <w:t>15736</w:t>
            </w:r>
          </w:p>
        </w:tc>
        <w:tc>
          <w:tcPr>
            <w:tcW w:w="605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DF2DFF" w:rsidRDefault="00EE7074" w:rsidP="001673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B3">
              <w:rPr>
                <w:rFonts w:ascii="Times New Roman" w:hAnsi="Times New Roman"/>
                <w:sz w:val="24"/>
                <w:szCs w:val="24"/>
              </w:rPr>
              <w:t xml:space="preserve">Оператор на иловых площадках </w:t>
            </w:r>
          </w:p>
        </w:tc>
      </w:tr>
      <w:tr w:rsidR="00EE7074" w:rsidRPr="00FA1BF7" w:rsidTr="00EE7074">
        <w:trPr>
          <w:trHeight w:val="255"/>
        </w:trPr>
        <w:tc>
          <w:tcPr>
            <w:tcW w:w="21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9E26E7" w:rsidRDefault="00EE7074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1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9E26E7" w:rsidRDefault="00EE7074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2912001</w:t>
            </w:r>
          </w:p>
        </w:tc>
        <w:tc>
          <w:tcPr>
            <w:tcW w:w="605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DF2DFF" w:rsidRDefault="00EE7074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</w:tbl>
    <w:p w:rsidR="00CC1E26" w:rsidRDefault="00CC1E26" w:rsidP="00CC1E2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889" w:type="dxa"/>
        <w:tblInd w:w="392" w:type="dxa"/>
        <w:tblLayout w:type="fixed"/>
        <w:tblLook w:val="0000"/>
      </w:tblPr>
      <w:tblGrid>
        <w:gridCol w:w="1388"/>
        <w:gridCol w:w="596"/>
        <w:gridCol w:w="1449"/>
        <w:gridCol w:w="450"/>
        <w:gridCol w:w="1754"/>
        <w:gridCol w:w="708"/>
        <w:gridCol w:w="567"/>
        <w:gridCol w:w="142"/>
        <w:gridCol w:w="743"/>
        <w:gridCol w:w="1525"/>
        <w:gridCol w:w="567"/>
      </w:tblGrid>
      <w:tr w:rsidR="00C62502" w:rsidRPr="00C62502" w:rsidTr="0066173A">
        <w:trPr>
          <w:trHeight w:val="592"/>
        </w:trPr>
        <w:tc>
          <w:tcPr>
            <w:tcW w:w="9889" w:type="dxa"/>
            <w:gridSpan w:val="11"/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pacing w:after="0"/>
              <w:ind w:left="720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lastRenderedPageBreak/>
              <w:t>3.2.1. Трудовая функция</w:t>
            </w:r>
          </w:p>
        </w:tc>
      </w:tr>
      <w:tr w:rsidR="00C62502" w:rsidRPr="00C62502" w:rsidTr="0066173A">
        <w:trPr>
          <w:trHeight w:val="278"/>
        </w:trPr>
        <w:tc>
          <w:tcPr>
            <w:tcW w:w="1388" w:type="dxa"/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95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2502" w:rsidRPr="00C62502" w:rsidRDefault="00560CC5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Безреагентное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кондиционирование сырого и илового осадка сточных вод систем водоотведения</w:t>
            </w:r>
            <w:r w:rsidRPr="00C62502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8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02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152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560CC5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2502" w:rsidRPr="00C62502" w:rsidTr="0066173A">
        <w:trPr>
          <w:trHeight w:val="281"/>
        </w:trPr>
        <w:tc>
          <w:tcPr>
            <w:tcW w:w="9889" w:type="dxa"/>
            <w:gridSpan w:val="11"/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2502" w:rsidRPr="00C62502" w:rsidTr="001D50C2">
        <w:trPr>
          <w:trHeight w:val="488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5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417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2502" w:rsidRPr="00C62502" w:rsidTr="001D50C2">
        <w:trPr>
          <w:trHeight w:val="479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653" w:type="dxa"/>
            <w:gridSpan w:val="3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1" w:space="0" w:color="808080"/>
            </w:tcBorders>
            <w:shd w:val="clear" w:color="auto" w:fill="auto"/>
          </w:tcPr>
          <w:p w:rsidR="00C62502" w:rsidRPr="00C62502" w:rsidRDefault="00C62502" w:rsidP="00C62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835" w:type="dxa"/>
            <w:gridSpan w:val="3"/>
            <w:tcBorders>
              <w:top w:val="single" w:sz="1" w:space="0" w:color="808080"/>
            </w:tcBorders>
            <w:shd w:val="clear" w:color="auto" w:fill="auto"/>
          </w:tcPr>
          <w:p w:rsidR="00C62502" w:rsidRPr="00C62502" w:rsidRDefault="00C62502" w:rsidP="00C6250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</w:t>
            </w:r>
          </w:p>
          <w:p w:rsidR="00C62502" w:rsidRPr="00C62502" w:rsidRDefault="00C62502" w:rsidP="00C6250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62502" w:rsidRPr="00C62502" w:rsidTr="0070207C">
        <w:trPr>
          <w:trHeight w:val="226"/>
        </w:trPr>
        <w:tc>
          <w:tcPr>
            <w:tcW w:w="1984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05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369D6" w:rsidRPr="00C62502" w:rsidTr="006369D6">
        <w:trPr>
          <w:trHeight w:val="135"/>
        </w:trPr>
        <w:tc>
          <w:tcPr>
            <w:tcW w:w="1984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69D6" w:rsidRPr="0070207C" w:rsidRDefault="006369D6" w:rsidP="0070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07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69D6" w:rsidRPr="009D3E11" w:rsidRDefault="006369D6" w:rsidP="00636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sz w:val="24"/>
                <w:szCs w:val="24"/>
              </w:rPr>
              <w:t>Получение (передача) при приемке-сдаче смены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 о состоянии рабочего места</w:t>
            </w:r>
          </w:p>
        </w:tc>
      </w:tr>
      <w:tr w:rsidR="006369D6" w:rsidRPr="00C62502" w:rsidTr="006369D6">
        <w:trPr>
          <w:trHeight w:val="135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369D6" w:rsidRPr="0070207C" w:rsidRDefault="006369D6" w:rsidP="0070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69D6" w:rsidRPr="009D3E11" w:rsidRDefault="006369D6" w:rsidP="00DD76E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комплектности и исправности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дств </w:t>
            </w:r>
            <w:r w:rsidR="00DD76EA"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proofErr w:type="gramEnd"/>
            <w:r w:rsidR="00DD7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индивидуальной защиты для выполнения трудовых действий</w:t>
            </w:r>
          </w:p>
        </w:tc>
      </w:tr>
      <w:tr w:rsidR="00C62502" w:rsidRPr="00C62502" w:rsidTr="0070207C">
        <w:trPr>
          <w:trHeight w:val="252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C62502" w:rsidP="0070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6369D6" w:rsidP="003157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Перекачка </w:t>
            </w:r>
            <w:proofErr w:type="spellStart"/>
            <w:r w:rsidR="0031575B">
              <w:rPr>
                <w:rFonts w:ascii="Times New Roman" w:hAnsi="Times New Roman"/>
                <w:sz w:val="24"/>
                <w:szCs w:val="24"/>
              </w:rPr>
              <w:t>сброженного</w:t>
            </w:r>
            <w:proofErr w:type="spellEnd"/>
            <w:r w:rsidR="00315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осадка сточных вод в  закрытые </w:t>
            </w:r>
            <w:r w:rsidR="0031575B">
              <w:rPr>
                <w:rFonts w:ascii="Times New Roman" w:hAnsi="Times New Roman"/>
                <w:sz w:val="24"/>
                <w:szCs w:val="24"/>
              </w:rPr>
              <w:t>емкости для термической обработки</w:t>
            </w:r>
          </w:p>
        </w:tc>
      </w:tr>
      <w:tr w:rsidR="00C62502" w:rsidRPr="00C62502" w:rsidTr="0031575B">
        <w:trPr>
          <w:trHeight w:val="230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C62502" w:rsidP="007020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31575B" w:rsidP="007020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режима нагревания и замораживания осадка сточных вод</w:t>
            </w:r>
            <w:r w:rsidR="00C62502" w:rsidRPr="00702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2502" w:rsidRPr="00C62502" w:rsidTr="0070207C">
        <w:trPr>
          <w:trHeight w:val="303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C62502" w:rsidP="007020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31575B" w:rsidP="007020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Выгрузка и перемещение термически обработанного осадка сточных вод</w:t>
            </w:r>
          </w:p>
        </w:tc>
      </w:tr>
      <w:tr w:rsidR="00C62502" w:rsidRPr="00C62502" w:rsidTr="0070207C">
        <w:trPr>
          <w:trHeight w:val="555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C62502" w:rsidP="007020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31575B" w:rsidP="0070207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E0527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эксплуатируемого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инструмента,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</w:t>
            </w:r>
          </w:p>
        </w:tc>
      </w:tr>
      <w:tr w:rsidR="00C62502" w:rsidRPr="00C62502" w:rsidTr="0070207C">
        <w:trPr>
          <w:trHeight w:val="75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C62502" w:rsidP="007020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C62502" w:rsidP="0070207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0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записей о выполненной работе в оперативный журнал работы смены </w:t>
            </w:r>
          </w:p>
        </w:tc>
      </w:tr>
      <w:tr w:rsidR="00C62502" w:rsidRPr="00C62502" w:rsidTr="0070207C">
        <w:trPr>
          <w:trHeight w:val="243"/>
        </w:trPr>
        <w:tc>
          <w:tcPr>
            <w:tcW w:w="1984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C62502" w:rsidP="007020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07C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DD76EA" w:rsidP="00DD76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Управлять технологическим оборудованием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безреагентного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кондиционирования сырого и илового осадка сточных вод</w:t>
            </w:r>
          </w:p>
        </w:tc>
      </w:tr>
      <w:tr w:rsidR="00C62502" w:rsidRPr="00C62502" w:rsidTr="0070207C">
        <w:trPr>
          <w:trHeight w:val="555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C62502" w:rsidP="007020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DD76EA" w:rsidP="007020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Анализировать результат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безреагентного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кондиционирования сырого и илового осадка сточных вод</w:t>
            </w:r>
          </w:p>
        </w:tc>
      </w:tr>
      <w:tr w:rsidR="00C62502" w:rsidRPr="00C62502" w:rsidTr="0070207C">
        <w:trPr>
          <w:trHeight w:val="279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C62502" w:rsidP="007020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DD76EA" w:rsidP="007C5D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контрольно – измерительными приборами </w:t>
            </w:r>
            <w:r w:rsidR="00F829E9">
              <w:rPr>
                <w:rFonts w:ascii="Times New Roman" w:hAnsi="Times New Roman"/>
                <w:sz w:val="24"/>
                <w:szCs w:val="24"/>
              </w:rPr>
              <w:t xml:space="preserve">для соблюдения режима </w:t>
            </w:r>
            <w:proofErr w:type="spellStart"/>
            <w:r w:rsidR="00C1154A">
              <w:rPr>
                <w:rFonts w:ascii="Times New Roman" w:hAnsi="Times New Roman"/>
                <w:sz w:val="24"/>
                <w:szCs w:val="24"/>
              </w:rPr>
              <w:t>безреагентного</w:t>
            </w:r>
            <w:proofErr w:type="spellEnd"/>
            <w:r w:rsidR="00C1154A">
              <w:rPr>
                <w:rFonts w:ascii="Times New Roman" w:hAnsi="Times New Roman"/>
                <w:sz w:val="24"/>
                <w:szCs w:val="24"/>
              </w:rPr>
              <w:t xml:space="preserve"> кондиционирования сырого и илового осадка сточных вод </w:t>
            </w:r>
          </w:p>
        </w:tc>
      </w:tr>
      <w:tr w:rsidR="005A7452" w:rsidRPr="00C62502" w:rsidTr="0070207C">
        <w:trPr>
          <w:trHeight w:val="75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7452" w:rsidRPr="0070207C" w:rsidRDefault="005A7452" w:rsidP="007020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7452" w:rsidRPr="003B6CC7" w:rsidRDefault="005A7452" w:rsidP="0083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безопасные приемы и методы труда при выполнении трудовых действий</w:t>
            </w:r>
          </w:p>
        </w:tc>
      </w:tr>
      <w:tr w:rsidR="005A7452" w:rsidRPr="00C62502" w:rsidTr="008018B2">
        <w:trPr>
          <w:trHeight w:val="201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7452" w:rsidRPr="0070207C" w:rsidRDefault="005A7452" w:rsidP="007020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A7452" w:rsidRDefault="005A7452" w:rsidP="008351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5A7452" w:rsidRPr="00C62502" w:rsidTr="00835167">
        <w:trPr>
          <w:trHeight w:val="343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7452" w:rsidRPr="0070207C" w:rsidRDefault="005A7452" w:rsidP="007020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A7452" w:rsidRPr="00982EEB" w:rsidRDefault="005A7452" w:rsidP="00F829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5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9E9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C62502" w:rsidRPr="00C62502" w:rsidTr="0070207C">
        <w:trPr>
          <w:trHeight w:val="133"/>
        </w:trPr>
        <w:tc>
          <w:tcPr>
            <w:tcW w:w="1984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C62502" w:rsidP="00702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07C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C62502" w:rsidP="00C115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207C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C1154A">
              <w:rPr>
                <w:rFonts w:ascii="Times New Roman" w:hAnsi="Times New Roman"/>
                <w:sz w:val="24"/>
                <w:szCs w:val="24"/>
              </w:rPr>
              <w:t>и</w:t>
            </w:r>
            <w:r w:rsidRPr="00702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D8B">
              <w:rPr>
                <w:rFonts w:ascii="Times New Roman" w:hAnsi="Times New Roman"/>
                <w:sz w:val="24"/>
                <w:szCs w:val="24"/>
              </w:rPr>
              <w:t xml:space="preserve">и способы </w:t>
            </w:r>
            <w:r w:rsidRPr="00702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154A">
              <w:rPr>
                <w:rFonts w:ascii="Times New Roman" w:hAnsi="Times New Roman"/>
                <w:sz w:val="24"/>
                <w:szCs w:val="24"/>
              </w:rPr>
              <w:t>безреагентного</w:t>
            </w:r>
            <w:proofErr w:type="spellEnd"/>
            <w:r w:rsidR="00C1154A">
              <w:rPr>
                <w:rFonts w:ascii="Times New Roman" w:hAnsi="Times New Roman"/>
                <w:sz w:val="24"/>
                <w:szCs w:val="24"/>
              </w:rPr>
              <w:t xml:space="preserve"> кондиционирования сырого и илового осадка сточных вод</w:t>
            </w:r>
          </w:p>
        </w:tc>
      </w:tr>
      <w:tr w:rsidR="00C62502" w:rsidRPr="00C62502" w:rsidTr="0070207C">
        <w:trPr>
          <w:trHeight w:val="75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C62502" w:rsidP="00702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C62502" w:rsidP="008018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07C">
              <w:rPr>
                <w:rFonts w:ascii="Times New Roman" w:hAnsi="Times New Roman"/>
                <w:sz w:val="24"/>
                <w:szCs w:val="24"/>
              </w:rPr>
              <w:t xml:space="preserve">Устройство и назначение </w:t>
            </w:r>
            <w:r w:rsidR="008018B2"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="00C1154A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proofErr w:type="spellStart"/>
            <w:r w:rsidR="00C1154A">
              <w:rPr>
                <w:rFonts w:ascii="Times New Roman" w:hAnsi="Times New Roman"/>
                <w:sz w:val="24"/>
                <w:szCs w:val="24"/>
              </w:rPr>
              <w:t>безреагентного</w:t>
            </w:r>
            <w:proofErr w:type="spellEnd"/>
            <w:r w:rsidR="00C1154A">
              <w:rPr>
                <w:rFonts w:ascii="Times New Roman" w:hAnsi="Times New Roman"/>
                <w:sz w:val="24"/>
                <w:szCs w:val="24"/>
              </w:rPr>
              <w:t xml:space="preserve"> кондиционирования сырого и илового осадка сточных вод</w:t>
            </w:r>
          </w:p>
        </w:tc>
      </w:tr>
      <w:tr w:rsidR="00C62502" w:rsidRPr="00C62502" w:rsidTr="0070207C">
        <w:trPr>
          <w:trHeight w:val="75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C62502" w:rsidP="00702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7C5D8B" w:rsidP="007C5D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работы контрольно – измерительных  приборов для соблюдения режима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безреагентного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кондиционирования сырого и илового осадка сточных вод</w:t>
            </w:r>
          </w:p>
        </w:tc>
      </w:tr>
      <w:tr w:rsidR="007C5D8B" w:rsidRPr="00C62502" w:rsidTr="009E20EB">
        <w:trPr>
          <w:trHeight w:val="463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C5D8B" w:rsidRPr="0070207C" w:rsidRDefault="007C5D8B" w:rsidP="00702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C5D8B" w:rsidRPr="003B6CC7" w:rsidRDefault="007C5D8B" w:rsidP="0083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пользования инструментом, приспособлениями и средствами индивидуальной защиты при производстве работ </w:t>
            </w:r>
          </w:p>
        </w:tc>
      </w:tr>
      <w:tr w:rsidR="007C5D8B" w:rsidRPr="00C62502" w:rsidTr="0070207C">
        <w:trPr>
          <w:trHeight w:val="605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C5D8B" w:rsidRPr="0070207C" w:rsidRDefault="007C5D8B" w:rsidP="00702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C5D8B" w:rsidRPr="003B6CC7" w:rsidRDefault="007C5D8B" w:rsidP="006D37EF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</w:t>
            </w:r>
            <w:r w:rsidR="006D37EF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7EF"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6D37EF">
              <w:rPr>
                <w:rFonts w:ascii="Times New Roman" w:hAnsi="Times New Roman"/>
                <w:sz w:val="24"/>
                <w:szCs w:val="24"/>
              </w:rPr>
              <w:t>безреагентного</w:t>
            </w:r>
            <w:proofErr w:type="spellEnd"/>
            <w:r w:rsidR="006D37EF">
              <w:rPr>
                <w:rFonts w:ascii="Times New Roman" w:hAnsi="Times New Roman"/>
                <w:sz w:val="24"/>
                <w:szCs w:val="24"/>
              </w:rPr>
              <w:t xml:space="preserve"> кондиционирования сырого и илового осадка сточных вод</w:t>
            </w:r>
          </w:p>
        </w:tc>
      </w:tr>
      <w:tr w:rsidR="007C5D8B" w:rsidRPr="00C62502" w:rsidTr="0070207C">
        <w:trPr>
          <w:trHeight w:val="605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C5D8B" w:rsidRPr="0070207C" w:rsidRDefault="007C5D8B" w:rsidP="00702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C5D8B" w:rsidRPr="003B6CC7" w:rsidRDefault="007C5D8B" w:rsidP="006D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промышленной  и пожарной безопасности при </w:t>
            </w:r>
            <w:proofErr w:type="spellStart"/>
            <w:r w:rsidR="006D37EF">
              <w:rPr>
                <w:rFonts w:ascii="Times New Roman" w:hAnsi="Times New Roman"/>
                <w:sz w:val="24"/>
                <w:szCs w:val="24"/>
              </w:rPr>
              <w:t>безреагентном</w:t>
            </w:r>
            <w:proofErr w:type="spellEnd"/>
            <w:r w:rsidR="006D37EF">
              <w:rPr>
                <w:rFonts w:ascii="Times New Roman" w:hAnsi="Times New Roman"/>
                <w:sz w:val="24"/>
                <w:szCs w:val="24"/>
              </w:rPr>
              <w:t xml:space="preserve"> кондиционировании</w:t>
            </w:r>
            <w:r w:rsidR="009E2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7EF">
              <w:rPr>
                <w:rFonts w:ascii="Times New Roman" w:hAnsi="Times New Roman"/>
                <w:sz w:val="24"/>
                <w:szCs w:val="24"/>
              </w:rPr>
              <w:t>сырого и илового осадка сточных вод</w:t>
            </w:r>
          </w:p>
        </w:tc>
      </w:tr>
      <w:tr w:rsidR="007C5D8B" w:rsidRPr="00C62502" w:rsidTr="00835167">
        <w:trPr>
          <w:trHeight w:val="347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C5D8B" w:rsidRPr="0070207C" w:rsidRDefault="007C5D8B" w:rsidP="007020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C5D8B" w:rsidRPr="00C44EE8" w:rsidRDefault="007C5D8B" w:rsidP="0083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E8">
              <w:rPr>
                <w:rFonts w:ascii="Times New Roman" w:hAnsi="Times New Roman"/>
                <w:sz w:val="24"/>
                <w:szCs w:val="24"/>
              </w:rPr>
              <w:t>Правилами внутреннего трудового распорядка организации</w:t>
            </w:r>
          </w:p>
        </w:tc>
      </w:tr>
      <w:tr w:rsidR="00C62502" w:rsidRPr="00C62502" w:rsidTr="0070207C">
        <w:trPr>
          <w:trHeight w:val="505"/>
        </w:trPr>
        <w:tc>
          <w:tcPr>
            <w:tcW w:w="19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C62502" w:rsidP="007020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07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905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70207C" w:rsidRDefault="00047062" w:rsidP="0070207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C62502" w:rsidRPr="00C62502" w:rsidRDefault="00C62502" w:rsidP="00C62502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Ind w:w="392" w:type="dxa"/>
        <w:tblLayout w:type="fixed"/>
        <w:tblLook w:val="0000"/>
      </w:tblPr>
      <w:tblGrid>
        <w:gridCol w:w="1388"/>
        <w:gridCol w:w="738"/>
        <w:gridCol w:w="1307"/>
        <w:gridCol w:w="450"/>
        <w:gridCol w:w="2037"/>
        <w:gridCol w:w="142"/>
        <w:gridCol w:w="709"/>
        <w:gridCol w:w="567"/>
        <w:gridCol w:w="425"/>
        <w:gridCol w:w="1417"/>
        <w:gridCol w:w="709"/>
      </w:tblGrid>
      <w:tr w:rsidR="00C62502" w:rsidRPr="00C62502" w:rsidTr="0066173A">
        <w:trPr>
          <w:trHeight w:val="592"/>
        </w:trPr>
        <w:tc>
          <w:tcPr>
            <w:tcW w:w="9889" w:type="dxa"/>
            <w:gridSpan w:val="11"/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pacing w:after="0"/>
              <w:ind w:left="720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3.2.2. Трудовая функция</w:t>
            </w:r>
          </w:p>
          <w:p w:rsidR="00C62502" w:rsidRPr="00C62502" w:rsidRDefault="00C62502" w:rsidP="00C62502">
            <w:pPr>
              <w:suppressAutoHyphens/>
              <w:spacing w:after="0"/>
              <w:ind w:left="720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C62502" w:rsidRPr="00C62502" w:rsidTr="0066173A">
        <w:trPr>
          <w:trHeight w:val="278"/>
        </w:trPr>
        <w:tc>
          <w:tcPr>
            <w:tcW w:w="1388" w:type="dxa"/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67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2502" w:rsidRPr="00C62502" w:rsidRDefault="00560CC5" w:rsidP="00C625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кондиционирование сырого и илового осадка сточных вод систем водоотведения</w:t>
            </w:r>
          </w:p>
        </w:tc>
        <w:tc>
          <w:tcPr>
            <w:tcW w:w="709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2241F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24"/>
                <w:szCs w:val="24"/>
              </w:rPr>
              <w:t>В</w:t>
            </w:r>
            <w:r w:rsidR="002241F5">
              <w:rPr>
                <w:rFonts w:ascii="Times New Roman" w:hAnsi="Times New Roman"/>
                <w:sz w:val="24"/>
                <w:szCs w:val="24"/>
              </w:rPr>
              <w:t>/</w:t>
            </w:r>
            <w:r w:rsidRPr="00C62502">
              <w:rPr>
                <w:rFonts w:ascii="Times New Roman" w:hAnsi="Times New Roman"/>
                <w:sz w:val="24"/>
                <w:szCs w:val="24"/>
              </w:rPr>
              <w:t>02.3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560CC5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2502" w:rsidRPr="00C62502" w:rsidTr="0066173A">
        <w:trPr>
          <w:trHeight w:val="281"/>
        </w:trPr>
        <w:tc>
          <w:tcPr>
            <w:tcW w:w="9889" w:type="dxa"/>
            <w:gridSpan w:val="11"/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2502" w:rsidRPr="00C62502" w:rsidTr="001D50C2">
        <w:trPr>
          <w:trHeight w:val="488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3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418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2502" w:rsidRPr="00C62502" w:rsidTr="001D50C2">
        <w:trPr>
          <w:trHeight w:val="479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794" w:type="dxa"/>
            <w:gridSpan w:val="3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1" w:space="0" w:color="808080"/>
            </w:tcBorders>
            <w:shd w:val="clear" w:color="auto" w:fill="auto"/>
          </w:tcPr>
          <w:p w:rsidR="00C62502" w:rsidRPr="00C62502" w:rsidRDefault="00C62502" w:rsidP="00C62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551" w:type="dxa"/>
            <w:gridSpan w:val="3"/>
            <w:tcBorders>
              <w:top w:val="single" w:sz="1" w:space="0" w:color="808080"/>
            </w:tcBorders>
            <w:shd w:val="clear" w:color="auto" w:fill="auto"/>
          </w:tcPr>
          <w:p w:rsidR="00C62502" w:rsidRPr="00C62502" w:rsidRDefault="00C62502" w:rsidP="00C6250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</w:t>
            </w:r>
          </w:p>
          <w:p w:rsidR="00C62502" w:rsidRPr="00C62502" w:rsidRDefault="00C62502" w:rsidP="00C6250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62502" w:rsidRPr="00C62502" w:rsidTr="002241F5">
        <w:trPr>
          <w:trHeight w:val="226"/>
        </w:trPr>
        <w:tc>
          <w:tcPr>
            <w:tcW w:w="2126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63" w:type="dxa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1575B" w:rsidRPr="00C62502" w:rsidTr="00065F63">
        <w:trPr>
          <w:trHeight w:val="258"/>
        </w:trPr>
        <w:tc>
          <w:tcPr>
            <w:tcW w:w="212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1575B" w:rsidRPr="002241F5" w:rsidRDefault="0031575B" w:rsidP="0022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1575B" w:rsidRPr="009D3E11" w:rsidRDefault="0031575B" w:rsidP="00065F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sz w:val="24"/>
                <w:szCs w:val="24"/>
              </w:rPr>
              <w:t>Получение (передача) при приемке-сдаче смены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 о состоянии рабочего места</w:t>
            </w:r>
          </w:p>
        </w:tc>
      </w:tr>
      <w:tr w:rsidR="0031575B" w:rsidRPr="00C62502" w:rsidTr="00065F63">
        <w:trPr>
          <w:trHeight w:val="258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1575B" w:rsidRPr="002241F5" w:rsidRDefault="0031575B" w:rsidP="0022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1575B" w:rsidRPr="009D3E11" w:rsidRDefault="0031575B" w:rsidP="00065F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комплектности и исправности средств индивидуальной защиты и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 для выполнения трудовых действий</w:t>
            </w:r>
          </w:p>
        </w:tc>
      </w:tr>
      <w:tr w:rsidR="0031575B" w:rsidRPr="00C62502" w:rsidTr="002241F5">
        <w:trPr>
          <w:trHeight w:val="258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1575B" w:rsidRPr="002241F5" w:rsidRDefault="0031575B" w:rsidP="0022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1575B" w:rsidRPr="002241F5" w:rsidRDefault="0031575B" w:rsidP="002241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Перекачка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сброженного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осадка сточных вод в специальные резервуары для промывки</w:t>
            </w:r>
          </w:p>
        </w:tc>
      </w:tr>
      <w:tr w:rsidR="0031575B" w:rsidRPr="00C62502" w:rsidTr="002241F5">
        <w:trPr>
          <w:trHeight w:val="258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1575B" w:rsidRPr="002241F5" w:rsidRDefault="0031575B" w:rsidP="0022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1575B" w:rsidRPr="002241F5" w:rsidRDefault="007F0E4C" w:rsidP="002241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режима промывки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водовоздушной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сброженного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осадка сточных вод </w:t>
            </w:r>
          </w:p>
        </w:tc>
      </w:tr>
      <w:tr w:rsidR="0031575B" w:rsidRPr="00C62502" w:rsidTr="002241F5">
        <w:trPr>
          <w:trHeight w:val="258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1575B" w:rsidRPr="002241F5" w:rsidRDefault="0031575B" w:rsidP="0022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1575B" w:rsidRPr="002241F5" w:rsidRDefault="007F0E4C" w:rsidP="002241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промытого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сброженного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осадка сточных вод в приемные камеры для внесения химических реагентов (соединений железа, алюминия, хлора, меди, синтетических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флокулянтов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31575B" w:rsidRPr="00C62502" w:rsidTr="002241F5">
        <w:trPr>
          <w:trHeight w:val="258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1575B" w:rsidRPr="002241F5" w:rsidRDefault="0031575B" w:rsidP="0022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1575B" w:rsidRPr="002241F5" w:rsidRDefault="007F0E4C" w:rsidP="002241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E0527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эксплуатируемого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инструмента,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</w:t>
            </w:r>
          </w:p>
        </w:tc>
      </w:tr>
      <w:tr w:rsidR="00C62502" w:rsidRPr="00C62502" w:rsidTr="002241F5">
        <w:trPr>
          <w:trHeight w:val="555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2241F5" w:rsidRDefault="00C62502" w:rsidP="0022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2241F5" w:rsidRDefault="00C62502" w:rsidP="002241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записей о выполненной работе в оперативный журнал работы смены</w:t>
            </w:r>
          </w:p>
        </w:tc>
      </w:tr>
      <w:tr w:rsidR="0000758A" w:rsidRPr="00C62502" w:rsidTr="00835167">
        <w:trPr>
          <w:trHeight w:val="298"/>
        </w:trPr>
        <w:tc>
          <w:tcPr>
            <w:tcW w:w="212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758A" w:rsidRPr="002241F5" w:rsidRDefault="0000758A" w:rsidP="002241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758A" w:rsidRPr="0070207C" w:rsidRDefault="0000758A" w:rsidP="000075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Управлять технологическим оборудованием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химического  кондиционирования сырого и илового осадка сточных вод</w:t>
            </w:r>
          </w:p>
        </w:tc>
      </w:tr>
      <w:tr w:rsidR="0000758A" w:rsidRPr="00C62502" w:rsidTr="00835167">
        <w:trPr>
          <w:trHeight w:val="120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758A" w:rsidRPr="002241F5" w:rsidRDefault="0000758A" w:rsidP="002241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758A" w:rsidRPr="0070207C" w:rsidRDefault="009E20EB" w:rsidP="00007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Обеспечивать режим </w:t>
            </w:r>
            <w:r w:rsidR="000075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подачи </w:t>
            </w:r>
            <w:r w:rsidR="0000758A">
              <w:rPr>
                <w:rFonts w:ascii="Times New Roman" w:hAnsi="Times New Roman"/>
                <w:sz w:val="24"/>
                <w:szCs w:val="24"/>
              </w:rPr>
              <w:t>сырого и илового осадка сточных вод для промывки</w:t>
            </w:r>
          </w:p>
        </w:tc>
      </w:tr>
      <w:tr w:rsidR="0000758A" w:rsidRPr="00C62502" w:rsidTr="00835167">
        <w:trPr>
          <w:trHeight w:val="120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758A" w:rsidRPr="002241F5" w:rsidRDefault="0000758A" w:rsidP="002241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758A" w:rsidRPr="0070207C" w:rsidRDefault="00835167" w:rsidP="008351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требуемые характеристики подачи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водовоздушной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 для промывки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сброженного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осадка сточных вод</w:t>
            </w:r>
          </w:p>
        </w:tc>
      </w:tr>
      <w:tr w:rsidR="0000758A" w:rsidRPr="00C62502" w:rsidTr="00835167">
        <w:trPr>
          <w:trHeight w:val="120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758A" w:rsidRPr="002241F5" w:rsidRDefault="0000758A" w:rsidP="002241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758A" w:rsidRPr="003B6CC7" w:rsidRDefault="0000758A" w:rsidP="0083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безопасные приемы и методы труда при выполнении трудовых действий</w:t>
            </w:r>
          </w:p>
        </w:tc>
      </w:tr>
      <w:tr w:rsidR="0000758A" w:rsidRPr="00C62502" w:rsidTr="002241F5">
        <w:trPr>
          <w:trHeight w:val="255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758A" w:rsidRPr="002241F5" w:rsidRDefault="0000758A" w:rsidP="002241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0758A" w:rsidRDefault="0000758A" w:rsidP="008351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00758A" w:rsidRPr="00C62502" w:rsidTr="002241F5">
        <w:trPr>
          <w:trHeight w:val="285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0758A" w:rsidRPr="002241F5" w:rsidRDefault="0000758A" w:rsidP="002241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0758A" w:rsidRPr="00982EEB" w:rsidRDefault="0000758A" w:rsidP="00EB10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5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технологического оборудования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790B9C" w:rsidRPr="00C62502" w:rsidTr="002241F5">
        <w:trPr>
          <w:trHeight w:val="453"/>
        </w:trPr>
        <w:tc>
          <w:tcPr>
            <w:tcW w:w="212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90B9C" w:rsidRPr="002241F5" w:rsidRDefault="00790B9C" w:rsidP="002241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1F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90B9C" w:rsidRPr="0070207C" w:rsidRDefault="00790B9C" w:rsidP="00790B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207C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 химического кондиционирования сырого и илового осадка сточных вод</w:t>
            </w:r>
          </w:p>
        </w:tc>
      </w:tr>
      <w:tr w:rsidR="00790B9C" w:rsidRPr="00C62502" w:rsidTr="002241F5">
        <w:trPr>
          <w:trHeight w:val="269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90B9C" w:rsidRPr="002241F5" w:rsidRDefault="00790B9C" w:rsidP="00224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90B9C" w:rsidRPr="0070207C" w:rsidRDefault="00790B9C" w:rsidP="00495BB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07C">
              <w:rPr>
                <w:rFonts w:ascii="Times New Roman" w:hAnsi="Times New Roman"/>
                <w:sz w:val="24"/>
                <w:szCs w:val="24"/>
              </w:rPr>
              <w:t xml:space="preserve">Устройство и </w:t>
            </w:r>
            <w:r w:rsidR="00495BB5">
              <w:rPr>
                <w:rFonts w:ascii="Times New Roman" w:hAnsi="Times New Roman"/>
                <w:sz w:val="24"/>
                <w:szCs w:val="24"/>
              </w:rPr>
              <w:t xml:space="preserve">правила эксплуатации </w:t>
            </w:r>
            <w:r w:rsidRPr="00702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технологического оборудования химического кондиционирования сырого и илового осадка сточных вод</w:t>
            </w:r>
          </w:p>
        </w:tc>
      </w:tr>
      <w:tr w:rsidR="00790B9C" w:rsidRPr="00C62502" w:rsidTr="002241F5">
        <w:trPr>
          <w:trHeight w:val="269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90B9C" w:rsidRPr="002241F5" w:rsidRDefault="00790B9C" w:rsidP="00224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90B9C" w:rsidRPr="0070207C" w:rsidRDefault="00F9633A" w:rsidP="00EB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водовоздушной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смеси используемой для промывки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сброженного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осадка сточных вод</w:t>
            </w:r>
          </w:p>
        </w:tc>
      </w:tr>
      <w:tr w:rsidR="00790B9C" w:rsidRPr="00C62502" w:rsidTr="00EB10CD">
        <w:trPr>
          <w:trHeight w:val="269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90B9C" w:rsidRPr="002241F5" w:rsidRDefault="00790B9C" w:rsidP="00224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90B9C" w:rsidRPr="003B6CC7" w:rsidRDefault="00790B9C" w:rsidP="00EB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пользования инструментом, приспособлениями и средствами индивидуальной защиты при производстве работ </w:t>
            </w:r>
          </w:p>
        </w:tc>
      </w:tr>
      <w:tr w:rsidR="00790B9C" w:rsidRPr="00C62502" w:rsidTr="002241F5">
        <w:trPr>
          <w:trHeight w:val="269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90B9C" w:rsidRPr="002241F5" w:rsidRDefault="00790B9C" w:rsidP="00224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90B9C" w:rsidRPr="003B6CC7" w:rsidRDefault="00790B9C" w:rsidP="00F9633A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95BB5">
              <w:rPr>
                <w:rFonts w:ascii="Times New Roman" w:hAnsi="Times New Roman"/>
                <w:sz w:val="24"/>
                <w:szCs w:val="24"/>
              </w:rPr>
              <w:t>химическо</w:t>
            </w:r>
            <w:r w:rsidR="00F9633A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кондиционировани</w:t>
            </w:r>
            <w:r w:rsidR="00F9633A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сырого и илового осадка сточных вод</w:t>
            </w:r>
          </w:p>
        </w:tc>
      </w:tr>
      <w:tr w:rsidR="00790B9C" w:rsidRPr="00C62502" w:rsidTr="002241F5">
        <w:trPr>
          <w:trHeight w:val="228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90B9C" w:rsidRPr="002241F5" w:rsidRDefault="00790B9C" w:rsidP="00224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90B9C" w:rsidRPr="003B6CC7" w:rsidRDefault="00790B9C" w:rsidP="00F963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промышленной  и пожарной безопасности при </w:t>
            </w:r>
            <w:r w:rsidR="00F9633A">
              <w:rPr>
                <w:rFonts w:ascii="Times New Roman" w:hAnsi="Times New Roman"/>
                <w:sz w:val="24"/>
                <w:szCs w:val="24"/>
              </w:rPr>
              <w:t>химическом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кондиционировании</w:t>
            </w:r>
            <w:r w:rsidR="00F96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сырого и илового осадка сточных вод</w:t>
            </w:r>
          </w:p>
        </w:tc>
      </w:tr>
      <w:tr w:rsidR="00790B9C" w:rsidRPr="00C62502" w:rsidTr="00F9633A">
        <w:trPr>
          <w:trHeight w:val="238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90B9C" w:rsidRPr="002241F5" w:rsidRDefault="00790B9C" w:rsidP="00224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90B9C" w:rsidRPr="00C44EE8" w:rsidRDefault="00790B9C" w:rsidP="00EB10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E8">
              <w:rPr>
                <w:rFonts w:ascii="Times New Roman" w:hAnsi="Times New Roman"/>
                <w:sz w:val="24"/>
                <w:szCs w:val="24"/>
              </w:rPr>
              <w:t>Правилами внутреннего трудового распорядка организации</w:t>
            </w:r>
          </w:p>
        </w:tc>
      </w:tr>
      <w:tr w:rsidR="00C62502" w:rsidRPr="00C62502" w:rsidTr="002241F5">
        <w:trPr>
          <w:trHeight w:val="430"/>
        </w:trPr>
        <w:tc>
          <w:tcPr>
            <w:tcW w:w="212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2241F5" w:rsidRDefault="00C62502" w:rsidP="002241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63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2241F5" w:rsidRDefault="00047062" w:rsidP="002241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C62502" w:rsidRPr="00C62502" w:rsidRDefault="00C62502" w:rsidP="00C62502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Ind w:w="392" w:type="dxa"/>
        <w:tblLayout w:type="fixed"/>
        <w:tblLook w:val="0000"/>
      </w:tblPr>
      <w:tblGrid>
        <w:gridCol w:w="1388"/>
        <w:gridCol w:w="738"/>
        <w:gridCol w:w="1307"/>
        <w:gridCol w:w="450"/>
        <w:gridCol w:w="1470"/>
        <w:gridCol w:w="851"/>
        <w:gridCol w:w="567"/>
        <w:gridCol w:w="992"/>
        <w:gridCol w:w="1417"/>
        <w:gridCol w:w="709"/>
      </w:tblGrid>
      <w:tr w:rsidR="00C62502" w:rsidRPr="00C62502" w:rsidTr="0066173A">
        <w:trPr>
          <w:trHeight w:val="592"/>
        </w:trPr>
        <w:tc>
          <w:tcPr>
            <w:tcW w:w="9889" w:type="dxa"/>
            <w:gridSpan w:val="10"/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pacing w:after="0"/>
              <w:ind w:left="720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3.2.3. Трудовая функция</w:t>
            </w:r>
          </w:p>
        </w:tc>
      </w:tr>
      <w:tr w:rsidR="00C62502" w:rsidRPr="00C62502" w:rsidTr="0066173A">
        <w:trPr>
          <w:trHeight w:val="278"/>
        </w:trPr>
        <w:tc>
          <w:tcPr>
            <w:tcW w:w="1388" w:type="dxa"/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2502" w:rsidRPr="00C62502" w:rsidRDefault="00560CC5" w:rsidP="00C625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 обезвоживание осадка сточных вод систем водоотведения методом фильтрации (в фильтрах, барабанах и других аппаратах)</w:t>
            </w:r>
          </w:p>
        </w:tc>
        <w:tc>
          <w:tcPr>
            <w:tcW w:w="56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02">
              <w:rPr>
                <w:rFonts w:ascii="Times New Roman" w:hAnsi="Times New Roman"/>
                <w:sz w:val="24"/>
                <w:szCs w:val="24"/>
              </w:rPr>
              <w:t>В/03.3</w:t>
            </w:r>
          </w:p>
        </w:tc>
        <w:tc>
          <w:tcPr>
            <w:tcW w:w="1417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2502" w:rsidRPr="00A87E56" w:rsidRDefault="00560CC5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2502" w:rsidRPr="00C62502" w:rsidTr="0066173A">
        <w:trPr>
          <w:trHeight w:val="281"/>
        </w:trPr>
        <w:tc>
          <w:tcPr>
            <w:tcW w:w="9889" w:type="dxa"/>
            <w:gridSpan w:val="10"/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2502" w:rsidRPr="00C62502" w:rsidTr="001D50C2">
        <w:trPr>
          <w:trHeight w:val="488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7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70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418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2502" w:rsidRPr="00C62502" w:rsidTr="001D50C2">
        <w:trPr>
          <w:trHeight w:val="479"/>
        </w:trPr>
        <w:tc>
          <w:tcPr>
            <w:tcW w:w="2126" w:type="dxa"/>
            <w:gridSpan w:val="2"/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27" w:type="dxa"/>
            <w:gridSpan w:val="3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C62502" w:rsidRPr="00C62502" w:rsidRDefault="00C62502" w:rsidP="00C62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3118" w:type="dxa"/>
            <w:gridSpan w:val="3"/>
            <w:tcBorders>
              <w:top w:val="single" w:sz="1" w:space="0" w:color="808080"/>
            </w:tcBorders>
            <w:shd w:val="clear" w:color="auto" w:fill="auto"/>
          </w:tcPr>
          <w:p w:rsidR="00C62502" w:rsidRPr="00C62502" w:rsidRDefault="00C62502" w:rsidP="00C6250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</w:t>
            </w:r>
          </w:p>
          <w:p w:rsidR="00C62502" w:rsidRPr="00C62502" w:rsidRDefault="00C62502" w:rsidP="00C6250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62502" w:rsidRPr="00C62502" w:rsidTr="002241F5">
        <w:trPr>
          <w:trHeight w:val="226"/>
        </w:trPr>
        <w:tc>
          <w:tcPr>
            <w:tcW w:w="2126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63" w:type="dxa"/>
            <w:gridSpan w:val="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F0E4C" w:rsidRPr="00C62502" w:rsidTr="00065F63">
        <w:trPr>
          <w:trHeight w:val="206"/>
        </w:trPr>
        <w:tc>
          <w:tcPr>
            <w:tcW w:w="212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0E4C" w:rsidRPr="002241F5" w:rsidRDefault="007F0E4C" w:rsidP="0022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F0E4C" w:rsidRPr="009D3E11" w:rsidRDefault="007F0E4C" w:rsidP="00065F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sz w:val="24"/>
                <w:szCs w:val="24"/>
              </w:rPr>
              <w:t>Получение (передача) при приемке-сдаче смены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 о состоянии рабочего места</w:t>
            </w:r>
          </w:p>
        </w:tc>
      </w:tr>
      <w:tr w:rsidR="007F0E4C" w:rsidRPr="00C62502" w:rsidTr="00065F63">
        <w:trPr>
          <w:trHeight w:val="200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F0E4C" w:rsidRPr="002241F5" w:rsidRDefault="007F0E4C" w:rsidP="002241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F0E4C" w:rsidRPr="009D3E11" w:rsidRDefault="007F0E4C" w:rsidP="00065F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комплектности и исправности средств индивидуальной защиты и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 для выполнения трудовых действий</w:t>
            </w:r>
          </w:p>
        </w:tc>
      </w:tr>
      <w:tr w:rsidR="00C62502" w:rsidRPr="00C62502" w:rsidTr="002241F5">
        <w:trPr>
          <w:trHeight w:val="462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2241F5" w:rsidRDefault="00C62502" w:rsidP="002241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2241F5" w:rsidRDefault="007F0E4C" w:rsidP="002241F5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Загрузка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илопровода</w:t>
            </w:r>
            <w:proofErr w:type="spellEnd"/>
            <w:r w:rsidR="0006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химической и термической обработки</w:t>
            </w:r>
            <w:r w:rsidR="0006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осадка сточных вод</w:t>
            </w:r>
            <w:r w:rsidR="00065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фильтрационное оборудование</w:t>
            </w:r>
          </w:p>
        </w:tc>
      </w:tr>
      <w:tr w:rsidR="00065F63" w:rsidRPr="00C62502" w:rsidTr="00065F63">
        <w:trPr>
          <w:trHeight w:val="276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2241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Default="00065F63" w:rsidP="00065F6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 и остановка фильтрационного оборудования</w:t>
            </w:r>
          </w:p>
        </w:tc>
      </w:tr>
      <w:tr w:rsidR="00065F63" w:rsidRPr="00C62502" w:rsidTr="00065F63">
        <w:trPr>
          <w:trHeight w:val="276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2241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Default="00065F63" w:rsidP="002241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отвода фильтрата от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механического  обезвоживания осадка сточных вод</w:t>
            </w:r>
          </w:p>
        </w:tc>
      </w:tr>
      <w:tr w:rsidR="00065F63" w:rsidRPr="00C62502" w:rsidTr="00065F63">
        <w:trPr>
          <w:trHeight w:val="276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2241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Default="00065F63" w:rsidP="002241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Выгрузка осадка сточных вод на конвейер</w:t>
            </w:r>
          </w:p>
        </w:tc>
      </w:tr>
      <w:tr w:rsidR="00065F63" w:rsidRPr="00C62502" w:rsidTr="00065F63">
        <w:trPr>
          <w:trHeight w:val="276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2241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Default="00065F63" w:rsidP="002241F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отфильтрованного осадка сточных вод для термической сушки</w:t>
            </w:r>
          </w:p>
        </w:tc>
      </w:tr>
      <w:tr w:rsidR="00065F63" w:rsidRPr="00C62502" w:rsidTr="00065F63">
        <w:trPr>
          <w:trHeight w:val="276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2241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065F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E0527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эксплуатируемого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инструмента,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</w:t>
            </w:r>
          </w:p>
        </w:tc>
      </w:tr>
      <w:tr w:rsidR="00065F63" w:rsidRPr="00C62502" w:rsidTr="00065F63">
        <w:trPr>
          <w:trHeight w:val="276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2241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065F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записей о выполненной работе в оперативный журнал работы смены</w:t>
            </w:r>
          </w:p>
        </w:tc>
      </w:tr>
      <w:tr w:rsidR="00C62502" w:rsidRPr="00C62502" w:rsidTr="002241F5">
        <w:trPr>
          <w:trHeight w:val="257"/>
        </w:trPr>
        <w:tc>
          <w:tcPr>
            <w:tcW w:w="212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2241F5" w:rsidRDefault="00C62502" w:rsidP="002241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62502" w:rsidRPr="002241F5" w:rsidRDefault="00C00955" w:rsidP="00D51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Управлять технологическим оборудованием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механического обезвоживания осадка сточных вод методом фильтрации</w:t>
            </w:r>
          </w:p>
        </w:tc>
      </w:tr>
      <w:tr w:rsidR="00C62502" w:rsidRPr="00C62502" w:rsidTr="002241F5">
        <w:trPr>
          <w:trHeight w:val="348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2241F5" w:rsidRDefault="00C62502" w:rsidP="002241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62502" w:rsidRPr="002241F5" w:rsidRDefault="00C00955" w:rsidP="00F12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Соблюдать последовательность </w:t>
            </w:r>
            <w:r w:rsidR="00F1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операций в соответствии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</w:t>
            </w:r>
            <w:r w:rsidR="00F1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режим</w:t>
            </w:r>
            <w:r w:rsidR="00F12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20EB">
              <w:rPr>
                <w:rFonts w:ascii="Times New Roman" w:hAnsi="Times New Roman"/>
                <w:sz w:val="24"/>
                <w:szCs w:val="24"/>
              </w:rPr>
              <w:t>механического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обезвоживания осадка сточных вод</w:t>
            </w:r>
          </w:p>
        </w:tc>
      </w:tr>
      <w:tr w:rsidR="00C62502" w:rsidRPr="00C62502" w:rsidTr="002241F5">
        <w:trPr>
          <w:trHeight w:val="105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2241F5" w:rsidRDefault="00C62502" w:rsidP="002241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62502" w:rsidRPr="002241F5" w:rsidRDefault="00F12145" w:rsidP="002241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состояние оборудования и готовность его к пуску</w:t>
            </w:r>
          </w:p>
        </w:tc>
      </w:tr>
      <w:tr w:rsidR="00F12145" w:rsidRPr="00C62502" w:rsidTr="002241F5">
        <w:trPr>
          <w:trHeight w:val="105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12145" w:rsidRPr="002241F5" w:rsidRDefault="00F12145" w:rsidP="002241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12145" w:rsidRDefault="00F12145" w:rsidP="00F12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режим подачи отфильтрованного осадка сточных вод в камеры  термической сушки</w:t>
            </w:r>
          </w:p>
        </w:tc>
      </w:tr>
      <w:tr w:rsidR="00D519CF" w:rsidRPr="00C62502" w:rsidTr="00EB10CD">
        <w:trPr>
          <w:trHeight w:val="105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9CF" w:rsidRPr="002241F5" w:rsidRDefault="00D519CF" w:rsidP="002241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9CF" w:rsidRPr="003B6CC7" w:rsidRDefault="00D519CF" w:rsidP="00EB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безопасные приемы и методы труда при выполнении трудовых действий</w:t>
            </w:r>
          </w:p>
        </w:tc>
      </w:tr>
      <w:tr w:rsidR="00D519CF" w:rsidRPr="00C62502" w:rsidTr="002241F5">
        <w:trPr>
          <w:trHeight w:val="105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9CF" w:rsidRPr="002241F5" w:rsidRDefault="00D519CF" w:rsidP="002241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519CF" w:rsidRDefault="00D519CF" w:rsidP="00EB10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D519CF" w:rsidRPr="00C62502" w:rsidTr="002241F5">
        <w:trPr>
          <w:trHeight w:val="105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9CF" w:rsidRPr="002241F5" w:rsidRDefault="00D519CF" w:rsidP="002241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519CF" w:rsidRPr="00982EEB" w:rsidRDefault="00D519CF" w:rsidP="00EB10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5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технологического оборудования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D519CF" w:rsidRPr="00C62502" w:rsidTr="00EB10CD">
        <w:trPr>
          <w:trHeight w:val="338"/>
        </w:trPr>
        <w:tc>
          <w:tcPr>
            <w:tcW w:w="212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9CF" w:rsidRPr="002241F5" w:rsidRDefault="00D519CF" w:rsidP="002241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1F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9CF" w:rsidRPr="0070207C" w:rsidRDefault="00D519CF" w:rsidP="00EB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207C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 механического обезвоживания осадка сточных вод методом фильтрации</w:t>
            </w:r>
          </w:p>
        </w:tc>
      </w:tr>
      <w:tr w:rsidR="00D519CF" w:rsidRPr="00C62502" w:rsidTr="00EB10CD">
        <w:trPr>
          <w:trHeight w:val="225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9CF" w:rsidRPr="002241F5" w:rsidRDefault="00D519CF" w:rsidP="00224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9CF" w:rsidRPr="0070207C" w:rsidRDefault="00D519CF" w:rsidP="00EB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07C">
              <w:rPr>
                <w:rFonts w:ascii="Times New Roman" w:hAnsi="Times New Roman"/>
                <w:sz w:val="24"/>
                <w:szCs w:val="24"/>
              </w:rPr>
              <w:t xml:space="preserve">Устройство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эксплуатации </w:t>
            </w:r>
            <w:r w:rsidRPr="00702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механического обезвоживания осадка сточных вод методом фильтрации</w:t>
            </w:r>
          </w:p>
        </w:tc>
      </w:tr>
      <w:tr w:rsidR="00D519CF" w:rsidRPr="00C62502" w:rsidTr="002241F5">
        <w:trPr>
          <w:trHeight w:val="225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9CF" w:rsidRPr="002241F5" w:rsidRDefault="00D519CF" w:rsidP="00224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9CF" w:rsidRPr="0070207C" w:rsidRDefault="00915D17" w:rsidP="00EB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работы контрольно – измерительных  приборов для соблюдения режима механического обезвоживания осадка сточных вод методом фильтрации</w:t>
            </w:r>
          </w:p>
        </w:tc>
      </w:tr>
      <w:tr w:rsidR="00D519CF" w:rsidRPr="00C62502" w:rsidTr="00EB10CD">
        <w:trPr>
          <w:trHeight w:val="225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9CF" w:rsidRPr="002241F5" w:rsidRDefault="00D519CF" w:rsidP="00224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519CF" w:rsidRPr="003B6CC7" w:rsidRDefault="00D519CF" w:rsidP="00EB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пользования инструментом, приспособлениями и средствами индивидуальной защиты при производстве работ </w:t>
            </w:r>
          </w:p>
        </w:tc>
      </w:tr>
      <w:tr w:rsidR="00915D17" w:rsidRPr="00C62502" w:rsidTr="002241F5">
        <w:trPr>
          <w:trHeight w:val="225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5D17" w:rsidRPr="002241F5" w:rsidRDefault="00915D17" w:rsidP="00224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15D17" w:rsidRPr="00982EEB" w:rsidRDefault="00915D17" w:rsidP="00915D1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механическому обезвоживанию осадка сточных вод методом фильтрации</w:t>
            </w:r>
          </w:p>
        </w:tc>
      </w:tr>
      <w:tr w:rsidR="00D519CF" w:rsidRPr="00C62502" w:rsidTr="002241F5">
        <w:trPr>
          <w:trHeight w:val="225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9CF" w:rsidRPr="002241F5" w:rsidRDefault="00D519CF" w:rsidP="00224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9CF" w:rsidRPr="003B6CC7" w:rsidRDefault="00915D17" w:rsidP="00915D17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правил, охраны труда, промышленной  и пожарной безопасности при механическом обезвоживании осадка сточных вод методом фильтрации</w:t>
            </w:r>
          </w:p>
        </w:tc>
      </w:tr>
      <w:tr w:rsidR="00D519CF" w:rsidRPr="00C62502" w:rsidTr="00915D17">
        <w:trPr>
          <w:trHeight w:val="284"/>
        </w:trPr>
        <w:tc>
          <w:tcPr>
            <w:tcW w:w="212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9CF" w:rsidRPr="002241F5" w:rsidRDefault="00D519CF" w:rsidP="002241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9CF" w:rsidRPr="003B6CC7" w:rsidRDefault="00915D17" w:rsidP="00915D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EE8">
              <w:rPr>
                <w:rFonts w:ascii="Times New Roman" w:hAnsi="Times New Roman"/>
                <w:sz w:val="24"/>
                <w:szCs w:val="24"/>
              </w:rPr>
              <w:t>Правилами внутреннего трудового распорядка организации</w:t>
            </w:r>
          </w:p>
        </w:tc>
      </w:tr>
      <w:tr w:rsidR="00D519CF" w:rsidRPr="00C62502" w:rsidTr="00EB10CD">
        <w:trPr>
          <w:trHeight w:val="374"/>
        </w:trPr>
        <w:tc>
          <w:tcPr>
            <w:tcW w:w="212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519CF" w:rsidRPr="002241F5" w:rsidRDefault="00D519CF" w:rsidP="002241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63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519CF" w:rsidRPr="00C44EE8" w:rsidRDefault="00915D17" w:rsidP="00EB10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C62502" w:rsidRDefault="00C62502" w:rsidP="00C62502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062" w:rsidRPr="00AD03B2" w:rsidRDefault="00047062" w:rsidP="00A87E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250" w:type="dxa"/>
        <w:tblLayout w:type="fixed"/>
        <w:tblLook w:val="0000"/>
      </w:tblPr>
      <w:tblGrid>
        <w:gridCol w:w="141"/>
        <w:gridCol w:w="1304"/>
        <w:gridCol w:w="82"/>
        <w:gridCol w:w="596"/>
        <w:gridCol w:w="72"/>
        <w:gridCol w:w="70"/>
        <w:gridCol w:w="283"/>
        <w:gridCol w:w="284"/>
        <w:gridCol w:w="604"/>
        <w:gridCol w:w="136"/>
        <w:gridCol w:w="307"/>
        <w:gridCol w:w="30"/>
        <w:gridCol w:w="99"/>
        <w:gridCol w:w="14"/>
        <w:gridCol w:w="233"/>
        <w:gridCol w:w="1237"/>
        <w:gridCol w:w="146"/>
        <w:gridCol w:w="75"/>
        <w:gridCol w:w="130"/>
        <w:gridCol w:w="216"/>
        <w:gridCol w:w="142"/>
        <w:gridCol w:w="142"/>
        <w:gridCol w:w="32"/>
        <w:gridCol w:w="393"/>
        <w:gridCol w:w="142"/>
        <w:gridCol w:w="175"/>
        <w:gridCol w:w="47"/>
        <w:gridCol w:w="65"/>
        <w:gridCol w:w="280"/>
        <w:gridCol w:w="284"/>
        <w:gridCol w:w="32"/>
        <w:gridCol w:w="109"/>
        <w:gridCol w:w="1275"/>
        <w:gridCol w:w="33"/>
        <w:gridCol w:w="110"/>
        <w:gridCol w:w="709"/>
        <w:gridCol w:w="36"/>
      </w:tblGrid>
      <w:tr w:rsidR="00047062" w:rsidRPr="00C62502" w:rsidTr="00065F63">
        <w:trPr>
          <w:gridBefore w:val="1"/>
          <w:wBefore w:w="141" w:type="dxa"/>
          <w:trHeight w:val="579"/>
        </w:trPr>
        <w:tc>
          <w:tcPr>
            <w:tcW w:w="9924" w:type="dxa"/>
            <w:gridSpan w:val="36"/>
            <w:shd w:val="clear" w:color="auto" w:fill="auto"/>
            <w:vAlign w:val="center"/>
          </w:tcPr>
          <w:p w:rsidR="00047062" w:rsidRPr="00047062" w:rsidRDefault="006369D6" w:rsidP="00047062">
            <w:pPr>
              <w:suppressAutoHyphens/>
              <w:spacing w:after="0" w:line="240" w:lineRule="auto"/>
              <w:ind w:left="74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3.2.4</w:t>
            </w:r>
            <w:r w:rsidR="00047062" w:rsidRPr="0004706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Трудовая функция</w:t>
            </w:r>
          </w:p>
        </w:tc>
      </w:tr>
      <w:tr w:rsidR="00047062" w:rsidRPr="00C62502" w:rsidTr="00065F63">
        <w:trPr>
          <w:gridBefore w:val="1"/>
          <w:gridAfter w:val="1"/>
          <w:wBefore w:w="141" w:type="dxa"/>
          <w:wAfter w:w="36" w:type="dxa"/>
          <w:trHeight w:val="278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047062" w:rsidRPr="00C62502" w:rsidRDefault="00047062" w:rsidP="000470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81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47062" w:rsidRPr="00C62502" w:rsidRDefault="00047062" w:rsidP="0004706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обезвоживание осадка сточных вод систем водоотведения на центрифугах</w:t>
            </w:r>
          </w:p>
        </w:tc>
        <w:tc>
          <w:tcPr>
            <w:tcW w:w="567" w:type="dxa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47062" w:rsidRPr="00C62502" w:rsidRDefault="00047062" w:rsidP="0004706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99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47062" w:rsidRPr="00C62502" w:rsidRDefault="00047062" w:rsidP="00DA54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02">
              <w:rPr>
                <w:rFonts w:ascii="Times New Roman" w:hAnsi="Times New Roman"/>
                <w:sz w:val="24"/>
                <w:szCs w:val="24"/>
              </w:rPr>
              <w:t>В/0</w:t>
            </w:r>
            <w:r w:rsidR="00DA5441">
              <w:rPr>
                <w:rFonts w:ascii="Times New Roman" w:hAnsi="Times New Roman"/>
                <w:sz w:val="24"/>
                <w:szCs w:val="24"/>
              </w:rPr>
              <w:t>4</w:t>
            </w:r>
            <w:r w:rsidRPr="00C6250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418" w:type="dxa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47062" w:rsidRPr="00C62502" w:rsidRDefault="00047062" w:rsidP="0004706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47062" w:rsidRPr="00C62502" w:rsidRDefault="00047062" w:rsidP="000470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7062" w:rsidRPr="00C62502" w:rsidRDefault="00047062" w:rsidP="000470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062" w:rsidRPr="00C62502" w:rsidTr="00065F63">
        <w:trPr>
          <w:gridBefore w:val="1"/>
          <w:gridAfter w:val="1"/>
          <w:wBefore w:w="141" w:type="dxa"/>
          <w:wAfter w:w="36" w:type="dxa"/>
          <w:trHeight w:val="281"/>
        </w:trPr>
        <w:tc>
          <w:tcPr>
            <w:tcW w:w="9888" w:type="dxa"/>
            <w:gridSpan w:val="35"/>
            <w:shd w:val="clear" w:color="auto" w:fill="auto"/>
            <w:vAlign w:val="center"/>
          </w:tcPr>
          <w:p w:rsidR="00047062" w:rsidRPr="00C62502" w:rsidRDefault="00047062" w:rsidP="000470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47062" w:rsidRPr="00C62502" w:rsidTr="00065F63">
        <w:trPr>
          <w:gridBefore w:val="1"/>
          <w:gridAfter w:val="1"/>
          <w:wBefore w:w="141" w:type="dxa"/>
          <w:wAfter w:w="36" w:type="dxa"/>
          <w:trHeight w:val="488"/>
        </w:trPr>
        <w:tc>
          <w:tcPr>
            <w:tcW w:w="2124" w:type="dxa"/>
            <w:gridSpan w:val="5"/>
            <w:shd w:val="clear" w:color="auto" w:fill="auto"/>
            <w:vAlign w:val="center"/>
          </w:tcPr>
          <w:p w:rsidR="00047062" w:rsidRPr="00C62502" w:rsidRDefault="00047062" w:rsidP="00047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307" w:type="dxa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47062" w:rsidRPr="00C62502" w:rsidRDefault="00047062" w:rsidP="00047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50" w:type="dxa"/>
            <w:gridSpan w:val="4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47062" w:rsidRPr="00C62502" w:rsidRDefault="00047062" w:rsidP="000470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70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47062" w:rsidRPr="00C62502" w:rsidRDefault="00047062" w:rsidP="00047062">
            <w:pPr>
              <w:spacing w:after="0" w:line="240" w:lineRule="auto"/>
              <w:rPr>
                <w:rFonts w:ascii="Times New Roman" w:hAnsi="Times New Roman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418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47062" w:rsidRPr="00C62502" w:rsidRDefault="00047062" w:rsidP="00047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47062" w:rsidRPr="00C62502" w:rsidRDefault="00047062" w:rsidP="000470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7062" w:rsidRPr="00C62502" w:rsidTr="00065F63">
        <w:trPr>
          <w:gridBefore w:val="1"/>
          <w:gridAfter w:val="1"/>
          <w:wBefore w:w="141" w:type="dxa"/>
          <w:wAfter w:w="36" w:type="dxa"/>
          <w:trHeight w:val="479"/>
        </w:trPr>
        <w:tc>
          <w:tcPr>
            <w:tcW w:w="2124" w:type="dxa"/>
            <w:gridSpan w:val="5"/>
            <w:shd w:val="clear" w:color="auto" w:fill="auto"/>
            <w:vAlign w:val="center"/>
          </w:tcPr>
          <w:p w:rsidR="00047062" w:rsidRPr="00C62502" w:rsidRDefault="00047062" w:rsidP="000470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27" w:type="dxa"/>
            <w:gridSpan w:val="10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047062" w:rsidRPr="00C62502" w:rsidRDefault="00047062" w:rsidP="0004706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gridSpan w:val="9"/>
            <w:tcBorders>
              <w:top w:val="single" w:sz="1" w:space="0" w:color="808080"/>
            </w:tcBorders>
            <w:shd w:val="clear" w:color="auto" w:fill="auto"/>
          </w:tcPr>
          <w:p w:rsidR="00047062" w:rsidRPr="00C62502" w:rsidRDefault="00047062" w:rsidP="000470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3119" w:type="dxa"/>
            <w:gridSpan w:val="11"/>
            <w:tcBorders>
              <w:top w:val="single" w:sz="1" w:space="0" w:color="808080"/>
            </w:tcBorders>
            <w:shd w:val="clear" w:color="auto" w:fill="auto"/>
          </w:tcPr>
          <w:p w:rsidR="00047062" w:rsidRPr="00C62502" w:rsidRDefault="00047062" w:rsidP="0004706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</w:t>
            </w:r>
          </w:p>
          <w:p w:rsidR="00047062" w:rsidRPr="00C62502" w:rsidRDefault="00047062" w:rsidP="0004706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47062" w:rsidRPr="00C62502" w:rsidTr="00065F63">
        <w:trPr>
          <w:gridBefore w:val="1"/>
          <w:gridAfter w:val="1"/>
          <w:wBefore w:w="141" w:type="dxa"/>
          <w:wAfter w:w="36" w:type="dxa"/>
          <w:trHeight w:val="226"/>
        </w:trPr>
        <w:tc>
          <w:tcPr>
            <w:tcW w:w="2124" w:type="dxa"/>
            <w:gridSpan w:val="5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47062" w:rsidRPr="00C62502" w:rsidRDefault="00047062" w:rsidP="0004706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64" w:type="dxa"/>
            <w:gridSpan w:val="30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47062" w:rsidRPr="00C62502" w:rsidRDefault="00047062" w:rsidP="0004706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65F63" w:rsidRPr="002241F5" w:rsidTr="00065F63">
        <w:trPr>
          <w:gridBefore w:val="1"/>
          <w:gridAfter w:val="1"/>
          <w:wBefore w:w="141" w:type="dxa"/>
          <w:wAfter w:w="36" w:type="dxa"/>
          <w:trHeight w:val="206"/>
        </w:trPr>
        <w:tc>
          <w:tcPr>
            <w:tcW w:w="2124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047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65F63" w:rsidRPr="009D3E11" w:rsidRDefault="00065F63" w:rsidP="00065F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sz w:val="24"/>
                <w:szCs w:val="24"/>
              </w:rPr>
              <w:t>Получение (передача) при приемке-сдаче смены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 о состоянии рабочего места</w:t>
            </w:r>
          </w:p>
        </w:tc>
      </w:tr>
      <w:tr w:rsidR="00065F63" w:rsidRPr="002241F5" w:rsidTr="00065F63">
        <w:trPr>
          <w:gridBefore w:val="1"/>
          <w:gridAfter w:val="1"/>
          <w:wBefore w:w="141" w:type="dxa"/>
          <w:wAfter w:w="36" w:type="dxa"/>
          <w:trHeight w:val="200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0470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65F63" w:rsidRPr="009D3E11" w:rsidRDefault="00065F63" w:rsidP="00065F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комплектности и исправности средств индивидуальной защиты и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 для выполнения трудовых действий</w:t>
            </w:r>
          </w:p>
        </w:tc>
      </w:tr>
      <w:tr w:rsidR="00065F63" w:rsidRPr="002241F5" w:rsidTr="00065F63">
        <w:trPr>
          <w:gridBefore w:val="1"/>
          <w:gridAfter w:val="1"/>
          <w:wBefore w:w="141" w:type="dxa"/>
          <w:wAfter w:w="36" w:type="dxa"/>
          <w:trHeight w:val="200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0470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65F63" w:rsidRDefault="00BC5AA0" w:rsidP="00BC5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подачи осадка сточных вод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флокулянта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приемную полость центрифуги</w:t>
            </w:r>
          </w:p>
        </w:tc>
      </w:tr>
      <w:tr w:rsidR="00065F63" w:rsidRPr="002241F5" w:rsidTr="00065F63">
        <w:trPr>
          <w:gridBefore w:val="1"/>
          <w:gridAfter w:val="1"/>
          <w:wBefore w:w="141" w:type="dxa"/>
          <w:wAfter w:w="36" w:type="dxa"/>
          <w:trHeight w:val="200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0470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65F63" w:rsidRDefault="00BC5AA0" w:rsidP="00065F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режима работы центрифуги в соответствии с режимной картой</w:t>
            </w:r>
          </w:p>
        </w:tc>
      </w:tr>
      <w:tr w:rsidR="00065F63" w:rsidRPr="002241F5" w:rsidTr="00065F63">
        <w:trPr>
          <w:gridBefore w:val="1"/>
          <w:gridAfter w:val="1"/>
          <w:wBefore w:w="141" w:type="dxa"/>
          <w:wAfter w:w="36" w:type="dxa"/>
          <w:trHeight w:val="200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0470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65F63" w:rsidRDefault="00BC5AA0" w:rsidP="00BC5A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режима удаления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твердой фракции получаемой в результате обработки осадка в центрифуге</w:t>
            </w:r>
          </w:p>
        </w:tc>
      </w:tr>
      <w:tr w:rsidR="00065F63" w:rsidRPr="002241F5" w:rsidTr="00065F63">
        <w:trPr>
          <w:gridBefore w:val="1"/>
          <w:gridAfter w:val="1"/>
          <w:wBefore w:w="141" w:type="dxa"/>
          <w:wAfter w:w="36" w:type="dxa"/>
          <w:trHeight w:val="200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0470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65F63" w:rsidRDefault="00BC5AA0" w:rsidP="00065F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отвода из центрифуги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фугата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жидкой фракции получаемой в результате обработки осадка</w:t>
            </w:r>
          </w:p>
        </w:tc>
      </w:tr>
      <w:tr w:rsidR="00065F63" w:rsidRPr="002241F5" w:rsidTr="00065F63">
        <w:trPr>
          <w:gridBefore w:val="1"/>
          <w:gridAfter w:val="1"/>
          <w:wBefore w:w="141" w:type="dxa"/>
          <w:wAfter w:w="36" w:type="dxa"/>
          <w:trHeight w:val="462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0470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065F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E0527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эксплуатируемого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инструмента,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</w:t>
            </w:r>
          </w:p>
        </w:tc>
      </w:tr>
      <w:tr w:rsidR="00065F63" w:rsidRPr="002241F5" w:rsidTr="00065F63">
        <w:trPr>
          <w:gridBefore w:val="1"/>
          <w:gridAfter w:val="1"/>
          <w:wBefore w:w="141" w:type="dxa"/>
          <w:wAfter w:w="36" w:type="dxa"/>
          <w:trHeight w:val="555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0470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65F63" w:rsidRPr="002241F5" w:rsidRDefault="00065F63" w:rsidP="00065F6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Внесение записей о выполненной работе в оперативный журнал работы смены</w:t>
            </w:r>
          </w:p>
        </w:tc>
      </w:tr>
      <w:tr w:rsidR="005F1E63" w:rsidRPr="002241F5" w:rsidTr="00065F63">
        <w:trPr>
          <w:gridBefore w:val="1"/>
          <w:gridAfter w:val="1"/>
          <w:wBefore w:w="141" w:type="dxa"/>
          <w:wAfter w:w="36" w:type="dxa"/>
          <w:trHeight w:val="257"/>
        </w:trPr>
        <w:tc>
          <w:tcPr>
            <w:tcW w:w="2124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1E63" w:rsidRPr="002241F5" w:rsidRDefault="005F1E63" w:rsidP="000470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F1E63" w:rsidRPr="002241F5" w:rsidRDefault="005F1E63" w:rsidP="005F1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Управлять технологическим оборудованием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механического обезвоживания осадка сточных вод на центрифугах</w:t>
            </w:r>
          </w:p>
        </w:tc>
      </w:tr>
      <w:tr w:rsidR="005F1E63" w:rsidRPr="002241F5" w:rsidTr="00065F63">
        <w:trPr>
          <w:gridBefore w:val="1"/>
          <w:gridAfter w:val="1"/>
          <w:wBefore w:w="141" w:type="dxa"/>
          <w:wAfter w:w="36" w:type="dxa"/>
          <w:trHeight w:val="348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1E63" w:rsidRPr="002241F5" w:rsidRDefault="005F1E63" w:rsidP="000470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F1E63" w:rsidRPr="002241F5" w:rsidRDefault="005F1E63" w:rsidP="00EB1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Обеспечивать  последовательность выполнения операций в соответствии с технологическим режимом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механического обезвоживания осадка сточных вод на центрифугах</w:t>
            </w:r>
          </w:p>
        </w:tc>
      </w:tr>
      <w:tr w:rsidR="005F1E63" w:rsidRPr="002241F5" w:rsidTr="00065F63">
        <w:trPr>
          <w:gridBefore w:val="1"/>
          <w:gridAfter w:val="1"/>
          <w:wBefore w:w="141" w:type="dxa"/>
          <w:wAfter w:w="36" w:type="dxa"/>
          <w:trHeight w:val="105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1E63" w:rsidRPr="002241F5" w:rsidRDefault="005F1E63" w:rsidP="000470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F1E63" w:rsidRPr="002241F5" w:rsidRDefault="005F1E63" w:rsidP="00EB1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состояние оборудования и готовность его к пуску</w:t>
            </w:r>
          </w:p>
        </w:tc>
      </w:tr>
      <w:tr w:rsidR="005F1E63" w:rsidRPr="002241F5" w:rsidTr="00065F63">
        <w:trPr>
          <w:gridBefore w:val="1"/>
          <w:gridAfter w:val="1"/>
          <w:wBefore w:w="141" w:type="dxa"/>
          <w:wAfter w:w="36" w:type="dxa"/>
          <w:trHeight w:val="105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1E63" w:rsidRPr="002241F5" w:rsidRDefault="005F1E63" w:rsidP="000470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F1E63" w:rsidRDefault="0043271A" w:rsidP="00EB10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характеристики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фугата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получаемы</w:t>
            </w:r>
            <w:r w:rsidR="00EB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обработки осадка сточных вод в центрифугах</w:t>
            </w:r>
          </w:p>
        </w:tc>
      </w:tr>
      <w:tr w:rsidR="005F1E63" w:rsidRPr="002241F5" w:rsidTr="00EB10CD">
        <w:trPr>
          <w:gridBefore w:val="1"/>
          <w:gridAfter w:val="1"/>
          <w:wBefore w:w="141" w:type="dxa"/>
          <w:wAfter w:w="36" w:type="dxa"/>
          <w:trHeight w:val="105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1E63" w:rsidRPr="002241F5" w:rsidRDefault="005F1E63" w:rsidP="000470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1E63" w:rsidRPr="003B6CC7" w:rsidRDefault="005F1E63" w:rsidP="00EB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безопасные приемы и методы труда при выполнении трудовых действий</w:t>
            </w:r>
          </w:p>
        </w:tc>
      </w:tr>
      <w:tr w:rsidR="005F1E63" w:rsidRPr="002241F5" w:rsidTr="00065F63">
        <w:trPr>
          <w:gridBefore w:val="1"/>
          <w:gridAfter w:val="1"/>
          <w:wBefore w:w="141" w:type="dxa"/>
          <w:wAfter w:w="36" w:type="dxa"/>
          <w:trHeight w:val="105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1E63" w:rsidRPr="002241F5" w:rsidRDefault="005F1E63" w:rsidP="000470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F1E63" w:rsidRDefault="005F1E63" w:rsidP="00EB10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5F1E63" w:rsidRPr="002241F5" w:rsidTr="00EB10CD">
        <w:trPr>
          <w:gridBefore w:val="1"/>
          <w:gridAfter w:val="1"/>
          <w:wBefore w:w="141" w:type="dxa"/>
          <w:wAfter w:w="36" w:type="dxa"/>
          <w:trHeight w:val="276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F1E63" w:rsidRPr="002241F5" w:rsidRDefault="005F1E63" w:rsidP="0004706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F1E63" w:rsidRPr="00982EEB" w:rsidRDefault="005F1E63" w:rsidP="00EB10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5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технологического оборудования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EB10CD" w:rsidRPr="002241F5" w:rsidTr="00EB10CD">
        <w:trPr>
          <w:gridBefore w:val="1"/>
          <w:gridAfter w:val="1"/>
          <w:wBefore w:w="141" w:type="dxa"/>
          <w:wAfter w:w="36" w:type="dxa"/>
          <w:trHeight w:val="338"/>
        </w:trPr>
        <w:tc>
          <w:tcPr>
            <w:tcW w:w="2124" w:type="dxa"/>
            <w:gridSpan w:val="5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10CD" w:rsidRPr="002241F5" w:rsidRDefault="00EB10CD" w:rsidP="000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41F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10CD" w:rsidRPr="0070207C" w:rsidRDefault="00EB10CD" w:rsidP="00EB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207C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 механического обезвоживания осадка сточных вод на центрифугах</w:t>
            </w:r>
          </w:p>
        </w:tc>
      </w:tr>
      <w:tr w:rsidR="00EB10CD" w:rsidRPr="002241F5" w:rsidTr="00EB10CD">
        <w:trPr>
          <w:gridBefore w:val="1"/>
          <w:gridAfter w:val="1"/>
          <w:wBefore w:w="141" w:type="dxa"/>
          <w:wAfter w:w="36" w:type="dxa"/>
          <w:trHeight w:val="225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10CD" w:rsidRPr="002241F5" w:rsidRDefault="00EB10CD" w:rsidP="00047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10CD" w:rsidRPr="0070207C" w:rsidRDefault="00EB10CD" w:rsidP="00EB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07C">
              <w:rPr>
                <w:rFonts w:ascii="Times New Roman" w:hAnsi="Times New Roman"/>
                <w:sz w:val="24"/>
                <w:szCs w:val="24"/>
              </w:rPr>
              <w:t xml:space="preserve">Устройство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эксплуатации </w:t>
            </w:r>
            <w:r w:rsidRPr="00702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технологического оборудования механического обезвоживания осадка сточных вод на центрифугах</w:t>
            </w:r>
          </w:p>
        </w:tc>
      </w:tr>
      <w:tr w:rsidR="00EB10CD" w:rsidRPr="002241F5" w:rsidTr="00065F63">
        <w:trPr>
          <w:gridBefore w:val="1"/>
          <w:gridAfter w:val="1"/>
          <w:wBefore w:w="141" w:type="dxa"/>
          <w:wAfter w:w="36" w:type="dxa"/>
          <w:trHeight w:val="225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10CD" w:rsidRPr="002241F5" w:rsidRDefault="00EB10CD" w:rsidP="00047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10CD" w:rsidRPr="0070207C" w:rsidRDefault="00EB10CD" w:rsidP="00EB10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продуктов получаемых в процессе механического обезвоживания осадка сточных вод на центрифугах</w:t>
            </w:r>
          </w:p>
        </w:tc>
      </w:tr>
      <w:tr w:rsidR="00EB10CD" w:rsidRPr="002241F5" w:rsidTr="00EB10CD">
        <w:trPr>
          <w:gridBefore w:val="1"/>
          <w:gridAfter w:val="1"/>
          <w:wBefore w:w="141" w:type="dxa"/>
          <w:wAfter w:w="36" w:type="dxa"/>
          <w:trHeight w:val="225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10CD" w:rsidRPr="002241F5" w:rsidRDefault="00EB10CD" w:rsidP="00047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B10CD" w:rsidRPr="003B6CC7" w:rsidRDefault="00EB10CD" w:rsidP="00EB1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пользования инструментом, приспособлениями и средствами индивидуальной защиты при производстве работ </w:t>
            </w:r>
          </w:p>
        </w:tc>
      </w:tr>
      <w:tr w:rsidR="00EB10CD" w:rsidRPr="002241F5" w:rsidTr="00065F63">
        <w:trPr>
          <w:gridBefore w:val="1"/>
          <w:gridAfter w:val="1"/>
          <w:wBefore w:w="141" w:type="dxa"/>
          <w:wAfter w:w="36" w:type="dxa"/>
          <w:trHeight w:val="225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10CD" w:rsidRPr="002241F5" w:rsidRDefault="00EB10CD" w:rsidP="00047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10CD" w:rsidRPr="00982EEB" w:rsidRDefault="00EB10CD" w:rsidP="00EB10C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технологического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механическому обезвоживанию осадка сточных вод на центрифугах</w:t>
            </w:r>
          </w:p>
        </w:tc>
      </w:tr>
      <w:tr w:rsidR="00EB10CD" w:rsidRPr="002241F5" w:rsidTr="00065F63">
        <w:trPr>
          <w:gridBefore w:val="1"/>
          <w:gridAfter w:val="1"/>
          <w:wBefore w:w="141" w:type="dxa"/>
          <w:wAfter w:w="36" w:type="dxa"/>
          <w:trHeight w:val="225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10CD" w:rsidRPr="002241F5" w:rsidRDefault="00EB10CD" w:rsidP="00047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10CD" w:rsidRPr="003B6CC7" w:rsidRDefault="00EB10CD" w:rsidP="00EB10CD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санитарных норм и правил, охраны труда, промышленной  и пожарной безопасности при механическом обезвоживании осадка сточных вод на центрифугах</w:t>
            </w:r>
          </w:p>
        </w:tc>
      </w:tr>
      <w:tr w:rsidR="00EB10CD" w:rsidRPr="002241F5" w:rsidTr="00EB10CD">
        <w:trPr>
          <w:gridBefore w:val="1"/>
          <w:gridAfter w:val="1"/>
          <w:wBefore w:w="141" w:type="dxa"/>
          <w:wAfter w:w="36" w:type="dxa"/>
          <w:trHeight w:val="334"/>
        </w:trPr>
        <w:tc>
          <w:tcPr>
            <w:tcW w:w="2124" w:type="dxa"/>
            <w:gridSpan w:val="5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10CD" w:rsidRPr="002241F5" w:rsidRDefault="00EB10CD" w:rsidP="000470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10CD" w:rsidRPr="003B6CC7" w:rsidRDefault="00EB10CD" w:rsidP="00EB10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EE8">
              <w:rPr>
                <w:rFonts w:ascii="Times New Roman" w:hAnsi="Times New Roman"/>
                <w:sz w:val="24"/>
                <w:szCs w:val="24"/>
              </w:rPr>
              <w:t>Правилами внутреннего трудового распорядка организации</w:t>
            </w:r>
          </w:p>
        </w:tc>
      </w:tr>
      <w:tr w:rsidR="00047062" w:rsidRPr="002241F5" w:rsidTr="00065F63">
        <w:trPr>
          <w:gridBefore w:val="1"/>
          <w:gridAfter w:val="1"/>
          <w:wBefore w:w="141" w:type="dxa"/>
          <w:wAfter w:w="36" w:type="dxa"/>
          <w:trHeight w:val="374"/>
        </w:trPr>
        <w:tc>
          <w:tcPr>
            <w:tcW w:w="212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47062" w:rsidRPr="002241F5" w:rsidRDefault="00047062" w:rsidP="000470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F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64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47062" w:rsidRPr="002241F5" w:rsidRDefault="00047062" w:rsidP="000470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  <w:tr w:rsidR="006369D6" w:rsidRPr="00560CC5" w:rsidTr="006369D6">
        <w:trPr>
          <w:trHeight w:val="811"/>
        </w:trPr>
        <w:tc>
          <w:tcPr>
            <w:tcW w:w="10065" w:type="dxa"/>
            <w:gridSpan w:val="37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6369D6" w:rsidRDefault="006369D6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</w:p>
          <w:p w:rsidR="006369D6" w:rsidRPr="00560CC5" w:rsidRDefault="006369D6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3.2.5</w:t>
            </w:r>
            <w:r w:rsidRPr="00C127BD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. Трудовая функция</w:t>
            </w:r>
          </w:p>
          <w:p w:rsidR="006369D6" w:rsidRPr="00560CC5" w:rsidRDefault="006369D6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</w:p>
          <w:p w:rsidR="006369D6" w:rsidRPr="00560CC5" w:rsidRDefault="006369D6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</w:p>
        </w:tc>
      </w:tr>
      <w:tr w:rsidR="006369D6" w:rsidRPr="00973734" w:rsidTr="00065F63">
        <w:trPr>
          <w:trHeight w:val="70"/>
        </w:trPr>
        <w:tc>
          <w:tcPr>
            <w:tcW w:w="1445" w:type="dxa"/>
            <w:gridSpan w:val="2"/>
            <w:shd w:val="clear" w:color="auto" w:fill="auto"/>
            <w:vAlign w:val="center"/>
          </w:tcPr>
          <w:p w:rsidR="006369D6" w:rsidRPr="00C127BD" w:rsidRDefault="006369D6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Наименование</w:t>
            </w:r>
          </w:p>
        </w:tc>
        <w:tc>
          <w:tcPr>
            <w:tcW w:w="489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69D6" w:rsidRPr="00973734" w:rsidRDefault="009E20EB" w:rsidP="00DB2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Анаэробная </w:t>
            </w:r>
            <w:r w:rsidR="00DB2C84">
              <w:rPr>
                <w:rFonts w:ascii="Times New Roman" w:hAnsi="Times New Roman"/>
                <w:sz w:val="24"/>
                <w:szCs w:val="24"/>
              </w:rPr>
              <w:t>стабилизация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сырого и илового осадка сточных вод систем водоотведения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метантенках</w:t>
            </w:r>
            <w:proofErr w:type="spellEnd"/>
          </w:p>
        </w:tc>
        <w:tc>
          <w:tcPr>
            <w:tcW w:w="567" w:type="dxa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69D6" w:rsidRPr="00C127BD" w:rsidRDefault="006369D6" w:rsidP="006369D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Код</w:t>
            </w:r>
          </w:p>
        </w:tc>
        <w:tc>
          <w:tcPr>
            <w:tcW w:w="85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369D6" w:rsidRPr="00973734" w:rsidRDefault="00A87E56" w:rsidP="00F84C68">
            <w:pPr>
              <w:suppressAutoHyphens/>
              <w:snapToGrid w:val="0"/>
              <w:spacing w:after="0" w:line="240" w:lineRule="auto"/>
              <w:ind w:right="-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B</w:t>
            </w:r>
            <w:r w:rsidR="00636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/0</w:t>
            </w:r>
            <w:r w:rsidR="00F84C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6369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.3</w:t>
            </w:r>
          </w:p>
        </w:tc>
        <w:tc>
          <w:tcPr>
            <w:tcW w:w="1416" w:type="dxa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6369D6" w:rsidRPr="00973734" w:rsidRDefault="006369D6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973734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Уровень (подуровень) квалификации</w:t>
            </w:r>
          </w:p>
        </w:tc>
        <w:tc>
          <w:tcPr>
            <w:tcW w:w="88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369D6" w:rsidRPr="00973734" w:rsidRDefault="006369D6" w:rsidP="006369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369D6" w:rsidRPr="00C127BD" w:rsidTr="006369D6">
        <w:trPr>
          <w:trHeight w:val="283"/>
        </w:trPr>
        <w:tc>
          <w:tcPr>
            <w:tcW w:w="10065" w:type="dxa"/>
            <w:gridSpan w:val="37"/>
            <w:shd w:val="clear" w:color="auto" w:fill="auto"/>
            <w:vAlign w:val="center"/>
          </w:tcPr>
          <w:p w:rsidR="006369D6" w:rsidRPr="00C127BD" w:rsidRDefault="006369D6" w:rsidP="006369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6369D6" w:rsidRPr="00C127BD" w:rsidTr="00065F63">
        <w:trPr>
          <w:trHeight w:val="491"/>
        </w:trPr>
        <w:tc>
          <w:tcPr>
            <w:tcW w:w="2123" w:type="dxa"/>
            <w:gridSpan w:val="4"/>
            <w:shd w:val="clear" w:color="auto" w:fill="auto"/>
            <w:vAlign w:val="center"/>
          </w:tcPr>
          <w:p w:rsidR="006369D6" w:rsidRPr="00C127BD" w:rsidRDefault="006369D6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Происхождение трудовой функции</w:t>
            </w:r>
          </w:p>
        </w:tc>
        <w:tc>
          <w:tcPr>
            <w:tcW w:w="1313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369D6" w:rsidRPr="00C127BD" w:rsidRDefault="006369D6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Оригинал</w:t>
            </w:r>
          </w:p>
        </w:tc>
        <w:tc>
          <w:tcPr>
            <w:tcW w:w="443" w:type="dxa"/>
            <w:gridSpan w:val="2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369D6" w:rsidRPr="00C127BD" w:rsidRDefault="006369D6" w:rsidP="006369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834" w:type="dxa"/>
            <w:gridSpan w:val="7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369D6" w:rsidRPr="00C127BD" w:rsidRDefault="006369D6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Заимствовано из оригинала</w:t>
            </w:r>
          </w:p>
        </w:tc>
        <w:tc>
          <w:tcPr>
            <w:tcW w:w="1419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6369D6" w:rsidRPr="00C127BD" w:rsidRDefault="006369D6" w:rsidP="006369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933" w:type="dxa"/>
            <w:gridSpan w:val="10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6369D6" w:rsidRPr="00C127BD" w:rsidRDefault="006369D6" w:rsidP="006369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369D6" w:rsidRPr="00C127BD" w:rsidTr="00065F63">
        <w:trPr>
          <w:trHeight w:val="482"/>
        </w:trPr>
        <w:tc>
          <w:tcPr>
            <w:tcW w:w="2123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C127BD" w:rsidRDefault="006369D6" w:rsidP="006369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3590" w:type="dxa"/>
            <w:gridSpan w:val="14"/>
            <w:tcBorders>
              <w:top w:val="single" w:sz="1" w:space="0" w:color="8080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C127BD" w:rsidRDefault="006369D6" w:rsidP="006369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1419" w:type="dxa"/>
            <w:gridSpan w:val="9"/>
            <w:tcBorders>
              <w:top w:val="single" w:sz="1" w:space="0" w:color="808080"/>
              <w:bottom w:val="single" w:sz="4" w:space="0" w:color="808080" w:themeColor="background1" w:themeShade="80"/>
            </w:tcBorders>
            <w:shd w:val="clear" w:color="auto" w:fill="auto"/>
          </w:tcPr>
          <w:p w:rsidR="006369D6" w:rsidRPr="00C127BD" w:rsidRDefault="006369D6" w:rsidP="006369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Код оригинала</w:t>
            </w:r>
          </w:p>
        </w:tc>
        <w:tc>
          <w:tcPr>
            <w:tcW w:w="2933" w:type="dxa"/>
            <w:gridSpan w:val="10"/>
            <w:tcBorders>
              <w:top w:val="single" w:sz="1" w:space="0" w:color="808080"/>
              <w:bottom w:val="single" w:sz="4" w:space="0" w:color="808080" w:themeColor="background1" w:themeShade="80"/>
            </w:tcBorders>
            <w:shd w:val="clear" w:color="auto" w:fill="auto"/>
          </w:tcPr>
          <w:p w:rsidR="006369D6" w:rsidRPr="00C127BD" w:rsidRDefault="006369D6" w:rsidP="006369D6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 xml:space="preserve">Регистрационный номер    </w:t>
            </w:r>
          </w:p>
          <w:p w:rsidR="006369D6" w:rsidRPr="00C127BD" w:rsidRDefault="006369D6" w:rsidP="006369D6">
            <w:pPr>
              <w:suppressAutoHyphens/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C127BD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профессионального стандарта</w:t>
            </w:r>
          </w:p>
        </w:tc>
      </w:tr>
      <w:tr w:rsidR="006369D6" w:rsidRPr="009D3E11" w:rsidTr="00065F63">
        <w:trPr>
          <w:trHeight w:val="75"/>
        </w:trPr>
        <w:tc>
          <w:tcPr>
            <w:tcW w:w="2123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F84C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Трудовые действия</w:t>
            </w: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69D6" w:rsidRPr="009D3E11" w:rsidRDefault="006369D6" w:rsidP="00636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sz w:val="24"/>
                <w:szCs w:val="24"/>
              </w:rPr>
              <w:t>Получение (передача) при приемке-сдаче смены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 о состоянии рабочего места</w:t>
            </w:r>
          </w:p>
        </w:tc>
      </w:tr>
      <w:tr w:rsidR="006369D6" w:rsidRPr="009D3E11" w:rsidTr="00065F63">
        <w:trPr>
          <w:trHeight w:val="514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69D6" w:rsidRPr="009D3E11" w:rsidRDefault="006369D6" w:rsidP="006369D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комплектности и исправности средств индивидуальной защиты и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уда для выполнения трудовых действий</w:t>
            </w:r>
          </w:p>
        </w:tc>
      </w:tr>
      <w:tr w:rsidR="006369D6" w:rsidRPr="003B6CC7" w:rsidTr="00065F63">
        <w:trPr>
          <w:trHeight w:val="534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Удаление грубодисперсных примесей после процеживания </w:t>
            </w:r>
            <w:r>
              <w:rPr>
                <w:rFonts w:ascii="Times New Roman" w:hAnsi="Times New Roman"/>
                <w:sz w:val="24"/>
                <w:szCs w:val="24"/>
              </w:rPr>
              <w:t>сырого и илового осадка</w:t>
            </w:r>
          </w:p>
        </w:tc>
      </w:tr>
      <w:tr w:rsidR="006369D6" w:rsidTr="00065F63">
        <w:trPr>
          <w:trHeight w:val="243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Default="006369D6" w:rsidP="006369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Перекачка и распределение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сырого и илового осадка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метантенкам</w:t>
            </w:r>
            <w:proofErr w:type="spellEnd"/>
          </w:p>
        </w:tc>
      </w:tr>
      <w:tr w:rsidR="006369D6" w:rsidRPr="003B6CC7" w:rsidTr="00065F63">
        <w:trPr>
          <w:trHeight w:val="534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Регулирование установленного режима обработки сырого и илового осадка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метантенке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(температуры, давления газа  др.) </w:t>
            </w:r>
          </w:p>
        </w:tc>
      </w:tr>
      <w:tr w:rsidR="006369D6" w:rsidRPr="003B6CC7" w:rsidTr="00065F63">
        <w:trPr>
          <w:trHeight w:val="297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работой перемешивающих устройств и отводом иловой воды</w:t>
            </w:r>
          </w:p>
        </w:tc>
      </w:tr>
      <w:tr w:rsidR="006369D6" w:rsidTr="00065F63">
        <w:trPr>
          <w:trHeight w:val="286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Default="006369D6" w:rsidP="006369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Контроль поступления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сброженного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осадка в мерные камеры</w:t>
            </w:r>
          </w:p>
        </w:tc>
      </w:tr>
      <w:tr w:rsidR="002C5FD6" w:rsidTr="00065F63">
        <w:trPr>
          <w:trHeight w:val="286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C5FD6" w:rsidRPr="003B6CC7" w:rsidRDefault="002C5FD6" w:rsidP="006369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C5FD6" w:rsidRDefault="002C5FD6" w:rsidP="006369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Контроль давления образующегося газа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подкупольном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пространстве газовой сети</w:t>
            </w:r>
          </w:p>
        </w:tc>
      </w:tr>
      <w:tr w:rsidR="006369D6" w:rsidRPr="003B6CC7" w:rsidTr="00065F63">
        <w:trPr>
          <w:trHeight w:val="534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65A0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E0527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эксплуатируемого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инструмента,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</w:t>
            </w:r>
            <w:r w:rsidRPr="005A65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оборудования</w:t>
            </w:r>
          </w:p>
        </w:tc>
      </w:tr>
      <w:tr w:rsidR="006369D6" w:rsidRPr="003B6CC7" w:rsidTr="00065F63">
        <w:trPr>
          <w:trHeight w:val="326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Внесение записей о выполненной работе в оперативный журнал работы </w:t>
            </w: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смены</w:t>
            </w:r>
          </w:p>
        </w:tc>
      </w:tr>
      <w:tr w:rsidR="001F5D62" w:rsidRPr="003B6CC7" w:rsidTr="00A87E56">
        <w:trPr>
          <w:trHeight w:val="270"/>
        </w:trPr>
        <w:tc>
          <w:tcPr>
            <w:tcW w:w="2123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5D62" w:rsidRPr="003B6CC7" w:rsidRDefault="001F5D62" w:rsidP="00F84C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lastRenderedPageBreak/>
              <w:t>Необходимые умения</w:t>
            </w: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5D62" w:rsidRPr="002241F5" w:rsidRDefault="001F5D62" w:rsidP="001F5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комплексом основного, вспомогательного оборудования и коммуникаций анаэробной стабилизации сырого и илового осадка сточных вод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метантенках</w:t>
            </w:r>
            <w:proofErr w:type="spellEnd"/>
          </w:p>
        </w:tc>
      </w:tr>
      <w:tr w:rsidR="001F5D62" w:rsidRPr="003B6CC7" w:rsidTr="00A87E56">
        <w:trPr>
          <w:trHeight w:val="270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F5D62" w:rsidRPr="003B6CC7" w:rsidRDefault="001F5D62" w:rsidP="006369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F5D62" w:rsidRPr="002241F5" w:rsidRDefault="001F5D62" w:rsidP="00A87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Обеспечивать  последовательность выполнения операций в соответствии с технологическим режимом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анаэробной стабилизации сырого и илового осадка сточных вод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метантенках</w:t>
            </w:r>
            <w:proofErr w:type="spellEnd"/>
          </w:p>
        </w:tc>
      </w:tr>
      <w:tr w:rsidR="006369D6" w:rsidRPr="003B6CC7" w:rsidTr="00065F63">
        <w:trPr>
          <w:trHeight w:val="267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1F5D62" w:rsidP="006369D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характеристики технологического процесса анаэробной стабилизации сырого и илового осадка сточных вод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метантенках</w:t>
            </w:r>
            <w:proofErr w:type="spellEnd"/>
          </w:p>
        </w:tc>
      </w:tr>
      <w:tr w:rsidR="006369D6" w:rsidRPr="003B6CC7" w:rsidTr="00065F63">
        <w:trPr>
          <w:trHeight w:val="270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9A56BE" w:rsidP="001F5D62">
            <w:pPr>
              <w:suppressAutoHyphens/>
              <w:snapToGrid w:val="0"/>
              <w:spacing w:after="0" w:line="240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Поддерживать </w:t>
            </w:r>
            <w:r w:rsidR="001F5D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давления газа в </w:t>
            </w:r>
            <w:proofErr w:type="spellStart"/>
            <w:r w:rsidR="001F5D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>подкупольном</w:t>
            </w:r>
            <w:proofErr w:type="spellEnd"/>
            <w:r w:rsidR="001F5D6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пространстве газовой сети</w:t>
            </w:r>
          </w:p>
        </w:tc>
      </w:tr>
      <w:tr w:rsidR="00E244B3" w:rsidRPr="003B6CC7" w:rsidTr="00065F63">
        <w:trPr>
          <w:trHeight w:val="270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44B3" w:rsidRPr="003B6CC7" w:rsidRDefault="00E244B3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44B3" w:rsidRDefault="00E244B3" w:rsidP="001F5D62">
            <w:pPr>
              <w:suppressAutoHyphens/>
              <w:snapToGrid w:val="0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аварийн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ую </w:t>
            </w: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 </w:t>
            </w: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E244B3" w:rsidRPr="003B6CC7" w:rsidTr="00065F63">
        <w:trPr>
          <w:trHeight w:val="270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44B3" w:rsidRPr="003B6CC7" w:rsidRDefault="00E244B3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44B3" w:rsidRPr="003B6CC7" w:rsidRDefault="00E244B3" w:rsidP="00A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безопасные приемы и методы труда при выполнении трудовых действий</w:t>
            </w:r>
          </w:p>
        </w:tc>
      </w:tr>
      <w:tr w:rsidR="00E244B3" w:rsidRPr="003B6CC7" w:rsidTr="00A87E56">
        <w:trPr>
          <w:trHeight w:val="270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44B3" w:rsidRPr="003B6CC7" w:rsidRDefault="00E244B3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44B3" w:rsidRDefault="00E244B3" w:rsidP="00A87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E244B3" w:rsidRPr="003B6CC7" w:rsidTr="00A87E56">
        <w:trPr>
          <w:trHeight w:val="270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44B3" w:rsidRPr="003B6CC7" w:rsidRDefault="00E244B3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244B3" w:rsidRPr="00982EEB" w:rsidRDefault="00E244B3" w:rsidP="00A87E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5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технологического оборудования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9B49C9" w:rsidRPr="003B6CC7" w:rsidTr="00065F63">
        <w:trPr>
          <w:trHeight w:val="300"/>
        </w:trPr>
        <w:tc>
          <w:tcPr>
            <w:tcW w:w="2123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B49C9" w:rsidRPr="003B6CC7" w:rsidRDefault="009B49C9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Необходимые знания</w:t>
            </w: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B49C9" w:rsidRPr="0070207C" w:rsidRDefault="009B49C9" w:rsidP="009B49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6CC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B6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анаэробной стабилизации сырого и илового осадка сточных вод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метантенках</w:t>
            </w:r>
            <w:proofErr w:type="spellEnd"/>
          </w:p>
        </w:tc>
      </w:tr>
      <w:tr w:rsidR="009B49C9" w:rsidRPr="003B6CC7" w:rsidTr="00065F63">
        <w:trPr>
          <w:trHeight w:val="300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B49C9" w:rsidRPr="003B6CC7" w:rsidRDefault="009B49C9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B49C9" w:rsidRPr="0070207C" w:rsidRDefault="009B49C9" w:rsidP="009B49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07C">
              <w:rPr>
                <w:rFonts w:ascii="Times New Roman" w:hAnsi="Times New Roman"/>
                <w:sz w:val="24"/>
                <w:szCs w:val="24"/>
              </w:rPr>
              <w:t xml:space="preserve">Устройство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эксплуатации </w:t>
            </w:r>
            <w:r w:rsidRPr="00702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основного, вспомогательного оборудования и коммуникаций комплекса анаэробной стабилизации сырого и илового осадка сточных вод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метантенках</w:t>
            </w:r>
            <w:proofErr w:type="spellEnd"/>
          </w:p>
        </w:tc>
      </w:tr>
      <w:tr w:rsidR="002C5FD6" w:rsidRPr="003B6CC7" w:rsidTr="00065F63">
        <w:trPr>
          <w:trHeight w:val="300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C5FD6" w:rsidRPr="003B6CC7" w:rsidRDefault="002C5FD6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C5FD6" w:rsidRPr="0070207C" w:rsidRDefault="002C5FD6" w:rsidP="009A56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подводящих и отводящи</w:t>
            </w:r>
            <w:r w:rsidR="009A56BE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коммуникаций комплекса анаэробной стабилизации сырого и илового осадка сточных вод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метантенках</w:t>
            </w:r>
            <w:proofErr w:type="spellEnd"/>
          </w:p>
        </w:tc>
      </w:tr>
      <w:tr w:rsidR="006369D6" w:rsidRPr="003B6CC7" w:rsidTr="002C5FD6">
        <w:trPr>
          <w:trHeight w:val="292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69D6" w:rsidRPr="003B6CC7" w:rsidRDefault="009B49C9" w:rsidP="006369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химии и микробиологии</w:t>
            </w:r>
          </w:p>
        </w:tc>
      </w:tr>
      <w:tr w:rsidR="006369D6" w:rsidRPr="003B6CC7" w:rsidTr="00065F63">
        <w:trPr>
          <w:trHeight w:val="210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369D6" w:rsidRPr="003B6CC7" w:rsidRDefault="009A56BE" w:rsidP="009A56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работы контрольно – измерительных  приборов и арматуры комплекса анаэробной стабилизации сырого и илового осадка сточных вод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метантенках</w:t>
            </w:r>
            <w:proofErr w:type="spellEnd"/>
          </w:p>
        </w:tc>
      </w:tr>
      <w:tr w:rsidR="009A56BE" w:rsidRPr="003B6CC7" w:rsidTr="00A87E56">
        <w:trPr>
          <w:trHeight w:val="214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56BE" w:rsidRPr="003B6CC7" w:rsidRDefault="009A56BE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56BE" w:rsidRPr="003B6CC7" w:rsidRDefault="009A56BE" w:rsidP="00A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пользования инструментом, приспособлениями и средствами индивидуальной защиты при производстве работ </w:t>
            </w:r>
          </w:p>
        </w:tc>
      </w:tr>
      <w:tr w:rsidR="009A56BE" w:rsidRPr="003B6CC7" w:rsidTr="00065F63">
        <w:trPr>
          <w:trHeight w:val="214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56BE" w:rsidRPr="003B6CC7" w:rsidRDefault="009A56BE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56BE" w:rsidRPr="00982EEB" w:rsidRDefault="009A56BE" w:rsidP="00A87E5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комплекса основного, вспомогательного оборудования и коммуникаций анаэробной стабилизации сырого и илового осадка сточных вод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метантенках</w:t>
            </w:r>
            <w:proofErr w:type="spellEnd"/>
          </w:p>
        </w:tc>
      </w:tr>
      <w:tr w:rsidR="009A56BE" w:rsidRPr="003B6CC7" w:rsidTr="00065F63">
        <w:trPr>
          <w:trHeight w:val="214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56BE" w:rsidRPr="003B6CC7" w:rsidRDefault="009A56BE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56BE" w:rsidRPr="003B6CC7" w:rsidRDefault="009A56BE" w:rsidP="009A56BE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санитарных норм и правил, охраны труда, промышленной  и пожарной безопасности при анаэробной стабилизации сырого и илового осадка сточных вод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метантенках</w:t>
            </w:r>
            <w:proofErr w:type="spellEnd"/>
          </w:p>
        </w:tc>
      </w:tr>
      <w:tr w:rsidR="009A56BE" w:rsidRPr="003B6CC7" w:rsidTr="00065F63">
        <w:trPr>
          <w:trHeight w:val="214"/>
        </w:trPr>
        <w:tc>
          <w:tcPr>
            <w:tcW w:w="2123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56BE" w:rsidRPr="003B6CC7" w:rsidRDefault="009A56BE" w:rsidP="006369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56BE" w:rsidRPr="003B6CC7" w:rsidRDefault="009A56BE" w:rsidP="00A87E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EE8">
              <w:rPr>
                <w:rFonts w:ascii="Times New Roman" w:hAnsi="Times New Roman"/>
                <w:sz w:val="24"/>
                <w:szCs w:val="24"/>
              </w:rPr>
              <w:t>Правилами внутреннего трудового распорядка организации</w:t>
            </w:r>
          </w:p>
        </w:tc>
      </w:tr>
      <w:tr w:rsidR="006369D6" w:rsidRPr="003B6CC7" w:rsidTr="00065F63">
        <w:trPr>
          <w:trHeight w:val="289"/>
        </w:trPr>
        <w:tc>
          <w:tcPr>
            <w:tcW w:w="212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Другие характеристики</w:t>
            </w:r>
          </w:p>
        </w:tc>
        <w:tc>
          <w:tcPr>
            <w:tcW w:w="7942" w:type="dxa"/>
            <w:gridSpan w:val="3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369D6" w:rsidRPr="003B6CC7" w:rsidRDefault="006369D6" w:rsidP="006369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  <w:tr w:rsidR="00C62502" w:rsidRPr="00C62502" w:rsidTr="00065F63">
        <w:trPr>
          <w:gridBefore w:val="1"/>
          <w:wBefore w:w="141" w:type="dxa"/>
          <w:trHeight w:val="579"/>
        </w:trPr>
        <w:tc>
          <w:tcPr>
            <w:tcW w:w="9924" w:type="dxa"/>
            <w:gridSpan w:val="36"/>
            <w:shd w:val="clear" w:color="auto" w:fill="auto"/>
            <w:vAlign w:val="center"/>
          </w:tcPr>
          <w:p w:rsidR="006369D6" w:rsidRDefault="006369D6" w:rsidP="00C62502">
            <w:pPr>
              <w:suppressAutoHyphens/>
              <w:spacing w:after="0" w:line="240" w:lineRule="auto"/>
              <w:ind w:left="74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</w:t>
            </w:r>
          </w:p>
          <w:p w:rsidR="00C62502" w:rsidRPr="00C62502" w:rsidRDefault="00C62502" w:rsidP="00254420">
            <w:pPr>
              <w:suppressAutoHyphens/>
              <w:spacing w:after="0" w:line="240" w:lineRule="auto"/>
              <w:ind w:firstLine="885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3.3. Обобщенная трудовая функция</w:t>
            </w:r>
          </w:p>
          <w:p w:rsidR="00C62502" w:rsidRPr="00C62502" w:rsidRDefault="00C62502" w:rsidP="00C625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C62502" w:rsidRPr="00C62502" w:rsidTr="00CD52EF">
        <w:trPr>
          <w:gridBefore w:val="1"/>
          <w:wBefore w:w="141" w:type="dxa"/>
          <w:trHeight w:val="852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Наименование</w:t>
            </w:r>
          </w:p>
        </w:tc>
        <w:tc>
          <w:tcPr>
            <w:tcW w:w="4848" w:type="dxa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2502" w:rsidRPr="00C62502" w:rsidRDefault="00047062" w:rsidP="005A37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комплекса основного и вспомогательного оборудования </w:t>
            </w:r>
            <w:r w:rsidR="005A37F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5A37F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сырого и илового осадка</w:t>
            </w:r>
          </w:p>
        </w:tc>
        <w:tc>
          <w:tcPr>
            <w:tcW w:w="710" w:type="dxa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5714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Код</w:t>
            </w:r>
          </w:p>
        </w:tc>
        <w:tc>
          <w:tcPr>
            <w:tcW w:w="7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571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417" w:type="dxa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Уровень квалификации</w:t>
            </w:r>
          </w:p>
        </w:tc>
        <w:tc>
          <w:tcPr>
            <w:tcW w:w="8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5714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C62502" w:rsidRPr="00C62502" w:rsidTr="00065F63">
        <w:trPr>
          <w:gridBefore w:val="1"/>
          <w:wBefore w:w="141" w:type="dxa"/>
          <w:trHeight w:val="417"/>
        </w:trPr>
        <w:tc>
          <w:tcPr>
            <w:tcW w:w="9924" w:type="dxa"/>
            <w:gridSpan w:val="36"/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</w:pPr>
          </w:p>
        </w:tc>
      </w:tr>
      <w:tr w:rsidR="00C62502" w:rsidRPr="00C62502" w:rsidTr="00065F63">
        <w:trPr>
          <w:gridBefore w:val="1"/>
          <w:wBefore w:w="141" w:type="dxa"/>
          <w:trHeight w:val="283"/>
        </w:trPr>
        <w:tc>
          <w:tcPr>
            <w:tcW w:w="2407" w:type="dxa"/>
            <w:gridSpan w:val="6"/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Происхождение обобщенной трудовой функции</w:t>
            </w:r>
          </w:p>
        </w:tc>
        <w:tc>
          <w:tcPr>
            <w:tcW w:w="1361" w:type="dxa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Оригинал</w:t>
            </w:r>
          </w:p>
        </w:tc>
        <w:tc>
          <w:tcPr>
            <w:tcW w:w="346" w:type="dxa"/>
            <w:gridSpan w:val="3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1383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Заимствовано из оригинала</w:t>
            </w:r>
          </w:p>
        </w:tc>
        <w:tc>
          <w:tcPr>
            <w:tcW w:w="1559" w:type="dxa"/>
            <w:gridSpan w:val="11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868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62502" w:rsidRPr="00C62502" w:rsidTr="00065F63">
        <w:trPr>
          <w:gridBefore w:val="1"/>
          <w:wBefore w:w="141" w:type="dxa"/>
          <w:trHeight w:val="479"/>
        </w:trPr>
        <w:tc>
          <w:tcPr>
            <w:tcW w:w="2407" w:type="dxa"/>
            <w:gridSpan w:val="6"/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3295" w:type="dxa"/>
            <w:gridSpan w:val="12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  <w:tc>
          <w:tcPr>
            <w:tcW w:w="1242" w:type="dxa"/>
            <w:gridSpan w:val="7"/>
            <w:tcBorders>
              <w:top w:val="single" w:sz="1" w:space="0" w:color="808080"/>
            </w:tcBorders>
            <w:shd w:val="clear" w:color="auto" w:fill="auto"/>
          </w:tcPr>
          <w:p w:rsidR="00C62502" w:rsidRPr="00C62502" w:rsidRDefault="00C62502" w:rsidP="00C62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20"/>
                <w:lang w:eastAsia="ar-SA"/>
              </w:rPr>
              <w:t>Код оригинала</w:t>
            </w:r>
          </w:p>
        </w:tc>
        <w:tc>
          <w:tcPr>
            <w:tcW w:w="2980" w:type="dxa"/>
            <w:gridSpan w:val="11"/>
            <w:tcBorders>
              <w:top w:val="single" w:sz="1" w:space="0" w:color="808080"/>
            </w:tcBorders>
            <w:shd w:val="clear" w:color="auto" w:fill="auto"/>
          </w:tcPr>
          <w:p w:rsidR="00C62502" w:rsidRPr="00C62502" w:rsidRDefault="00C62502" w:rsidP="00C62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  <w:t>Регистрационный номер профессионального стандарта</w:t>
            </w:r>
          </w:p>
        </w:tc>
      </w:tr>
      <w:tr w:rsidR="00C62502" w:rsidRPr="00C62502" w:rsidTr="00065F63">
        <w:trPr>
          <w:gridBefore w:val="1"/>
          <w:wBefore w:w="141" w:type="dxa"/>
          <w:trHeight w:val="215"/>
        </w:trPr>
        <w:tc>
          <w:tcPr>
            <w:tcW w:w="9924" w:type="dxa"/>
            <w:gridSpan w:val="3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2502" w:rsidRPr="00F84C68" w:rsidTr="00065F63">
        <w:trPr>
          <w:gridBefore w:val="1"/>
          <w:wBefore w:w="141" w:type="dxa"/>
          <w:trHeight w:val="525"/>
        </w:trPr>
        <w:tc>
          <w:tcPr>
            <w:tcW w:w="26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2502" w:rsidRPr="00F84C68" w:rsidRDefault="00C62502" w:rsidP="00C625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4C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Возможные наименования должностей</w:t>
            </w:r>
          </w:p>
        </w:tc>
        <w:tc>
          <w:tcPr>
            <w:tcW w:w="7233" w:type="dxa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2502" w:rsidRPr="00F84C68" w:rsidRDefault="00C62502" w:rsidP="00F84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68">
              <w:rPr>
                <w:rFonts w:ascii="Times New Roman" w:hAnsi="Times New Roman"/>
                <w:sz w:val="24"/>
                <w:szCs w:val="24"/>
              </w:rPr>
              <w:t>Оператор  на иловых площадках 3-й разряд</w:t>
            </w:r>
          </w:p>
        </w:tc>
      </w:tr>
      <w:tr w:rsidR="00C62502" w:rsidRPr="00F84C68" w:rsidTr="00065F63">
        <w:trPr>
          <w:gridBefore w:val="1"/>
          <w:wBefore w:w="141" w:type="dxa"/>
          <w:trHeight w:val="102"/>
        </w:trPr>
        <w:tc>
          <w:tcPr>
            <w:tcW w:w="9924" w:type="dxa"/>
            <w:gridSpan w:val="3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2502" w:rsidRPr="00F84C68" w:rsidRDefault="00C62502" w:rsidP="00C625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2502" w:rsidRPr="00F84C68" w:rsidTr="00065F63">
        <w:trPr>
          <w:gridBefore w:val="1"/>
          <w:wBefore w:w="141" w:type="dxa"/>
          <w:trHeight w:val="408"/>
        </w:trPr>
        <w:tc>
          <w:tcPr>
            <w:tcW w:w="26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62502" w:rsidRPr="00F84C68" w:rsidRDefault="00C62502" w:rsidP="00C625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4C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 к образованию и обучению</w:t>
            </w:r>
          </w:p>
        </w:tc>
        <w:tc>
          <w:tcPr>
            <w:tcW w:w="7233" w:type="dxa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2502" w:rsidRPr="00F84C68" w:rsidRDefault="00C62502" w:rsidP="00C62502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84C68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общее образование Основные программы профессионального обучения (до одного года)</w:t>
            </w:r>
          </w:p>
        </w:tc>
      </w:tr>
      <w:tr w:rsidR="00C62502" w:rsidRPr="00F84C68" w:rsidTr="00065F63">
        <w:trPr>
          <w:gridBefore w:val="1"/>
          <w:wBefore w:w="141" w:type="dxa"/>
          <w:trHeight w:val="671"/>
        </w:trPr>
        <w:tc>
          <w:tcPr>
            <w:tcW w:w="26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62502" w:rsidRPr="00F84C68" w:rsidRDefault="00C62502" w:rsidP="00C625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4C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Требования к опыту практической работы</w:t>
            </w:r>
          </w:p>
        </w:tc>
        <w:tc>
          <w:tcPr>
            <w:tcW w:w="7233" w:type="dxa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62502" w:rsidRPr="00F84C68" w:rsidRDefault="00571471" w:rsidP="0057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68">
              <w:rPr>
                <w:rFonts w:ascii="Times New Roman" w:hAnsi="Times New Roman"/>
                <w:sz w:val="24"/>
                <w:szCs w:val="24"/>
              </w:rPr>
              <w:t>Практический опыт (производственный стаж), полученный в ходе трудовой деятельности в области водоснабжения и водоотведения от одного года</w:t>
            </w:r>
          </w:p>
        </w:tc>
      </w:tr>
      <w:tr w:rsidR="00C62502" w:rsidRPr="00F84C68" w:rsidTr="00065F63">
        <w:trPr>
          <w:gridBefore w:val="1"/>
          <w:wBefore w:w="141" w:type="dxa"/>
          <w:trHeight w:val="408"/>
        </w:trPr>
        <w:tc>
          <w:tcPr>
            <w:tcW w:w="26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C62502" w:rsidRPr="00F84C68" w:rsidRDefault="00C62502" w:rsidP="00C625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4C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Особые условия допуска к работе</w:t>
            </w:r>
          </w:p>
        </w:tc>
        <w:tc>
          <w:tcPr>
            <w:tcW w:w="7233" w:type="dxa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4C68" w:rsidRDefault="00F84C68" w:rsidP="00C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6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нном законодательством порядке </w:t>
            </w:r>
          </w:p>
          <w:p w:rsidR="00571471" w:rsidRPr="00F84C68" w:rsidRDefault="00571471" w:rsidP="00C62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68">
              <w:rPr>
                <w:rFonts w:ascii="Times New Roman" w:hAnsi="Times New Roman"/>
                <w:sz w:val="24"/>
                <w:szCs w:val="24"/>
              </w:rPr>
              <w:t xml:space="preserve">Лица не моложе 18 лет </w:t>
            </w:r>
          </w:p>
          <w:p w:rsidR="00C62502" w:rsidRPr="00F84C68" w:rsidRDefault="00571471" w:rsidP="00571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C68">
              <w:rPr>
                <w:rFonts w:ascii="Times New Roman" w:hAnsi="Times New Roman"/>
                <w:sz w:val="24"/>
                <w:szCs w:val="24"/>
              </w:rPr>
              <w:t>Прохождение проверки знаний, инструктажей, стажировки, дублирования и получение допуска к самостоятельной работе</w:t>
            </w:r>
          </w:p>
        </w:tc>
      </w:tr>
      <w:tr w:rsidR="00C62502" w:rsidRPr="00F84C68" w:rsidTr="00065F63">
        <w:trPr>
          <w:gridBefore w:val="1"/>
          <w:wBefore w:w="141" w:type="dxa"/>
          <w:trHeight w:val="611"/>
        </w:trPr>
        <w:tc>
          <w:tcPr>
            <w:tcW w:w="9924" w:type="dxa"/>
            <w:gridSpan w:val="3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2502" w:rsidRPr="00F84C68" w:rsidRDefault="00C62502" w:rsidP="005714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84C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Дополнительные характеристики</w:t>
            </w:r>
          </w:p>
        </w:tc>
      </w:tr>
      <w:tr w:rsidR="00EE7074" w:rsidRPr="00FA1BF7" w:rsidTr="00A87E56">
        <w:trPr>
          <w:trHeight w:val="285"/>
        </w:trPr>
        <w:tc>
          <w:tcPr>
            <w:tcW w:w="21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E7074" w:rsidRPr="003B6CC7" w:rsidRDefault="00EE7074" w:rsidP="00A87E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8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E7074" w:rsidRPr="003B6CC7" w:rsidRDefault="00EE7074" w:rsidP="00A87E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6057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BB77B3" w:rsidRDefault="00EE7074" w:rsidP="00A87E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B77B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базовой группы, должности (профессии) или специальности</w:t>
            </w:r>
          </w:p>
        </w:tc>
      </w:tr>
      <w:tr w:rsidR="00EE7074" w:rsidRPr="00FA1BF7" w:rsidTr="00A87E56">
        <w:trPr>
          <w:trHeight w:val="528"/>
        </w:trPr>
        <w:tc>
          <w:tcPr>
            <w:tcW w:w="21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982EEB" w:rsidRDefault="00EE7074" w:rsidP="00A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8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7074" w:rsidRPr="003B6CC7" w:rsidRDefault="00EE7074" w:rsidP="00A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CC7">
              <w:rPr>
                <w:rFonts w:ascii="Times New Roman" w:hAnsi="Times New Roman"/>
                <w:sz w:val="24"/>
                <w:szCs w:val="24"/>
              </w:rPr>
              <w:t>8163</w:t>
            </w:r>
          </w:p>
        </w:tc>
        <w:tc>
          <w:tcPr>
            <w:tcW w:w="6057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7074" w:rsidRPr="00BB77B3" w:rsidRDefault="00EE7074" w:rsidP="00A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B3">
              <w:rPr>
                <w:rFonts w:ascii="Times New Roman" w:hAnsi="Times New Roman"/>
                <w:sz w:val="24"/>
                <w:szCs w:val="24"/>
              </w:rPr>
              <w:t>Аппаратчики и операторы установок по обработке воды и аналогичного оборудования</w:t>
            </w:r>
          </w:p>
        </w:tc>
      </w:tr>
      <w:tr w:rsidR="00EE7074" w:rsidRPr="00FA1BF7" w:rsidTr="00A87E56">
        <w:trPr>
          <w:trHeight w:val="210"/>
        </w:trPr>
        <w:tc>
          <w:tcPr>
            <w:tcW w:w="21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9E26E7" w:rsidRDefault="00EE7074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9E26E7">
              <w:rPr>
                <w:rStyle w:val="ab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7074" w:rsidRPr="003B6CC7" w:rsidRDefault="00EE7074" w:rsidP="00A8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9E2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B6C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§20 - §22</w:t>
            </w:r>
          </w:p>
        </w:tc>
        <w:tc>
          <w:tcPr>
            <w:tcW w:w="6057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7074" w:rsidRPr="00BB77B3" w:rsidRDefault="00EE7074" w:rsidP="00A8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B3">
              <w:rPr>
                <w:rFonts w:ascii="Times New Roman" w:hAnsi="Times New Roman"/>
                <w:sz w:val="24"/>
                <w:szCs w:val="24"/>
              </w:rPr>
              <w:t>Оператор на иловых площадках</w:t>
            </w:r>
          </w:p>
        </w:tc>
      </w:tr>
      <w:tr w:rsidR="00EE7074" w:rsidRPr="00FA1BF7" w:rsidTr="00A87E56">
        <w:trPr>
          <w:trHeight w:val="270"/>
        </w:trPr>
        <w:tc>
          <w:tcPr>
            <w:tcW w:w="21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9E26E7" w:rsidRDefault="00EE7074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>ОКПДТР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8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9E26E7" w:rsidRDefault="00EE7074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B3">
              <w:rPr>
                <w:rFonts w:ascii="Times New Roman" w:hAnsi="Times New Roman"/>
                <w:sz w:val="24"/>
                <w:szCs w:val="24"/>
              </w:rPr>
              <w:t>15736</w:t>
            </w:r>
          </w:p>
        </w:tc>
        <w:tc>
          <w:tcPr>
            <w:tcW w:w="6057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DF2DFF" w:rsidRDefault="00EE7074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7B3">
              <w:rPr>
                <w:rFonts w:ascii="Times New Roman" w:hAnsi="Times New Roman"/>
                <w:sz w:val="24"/>
                <w:szCs w:val="24"/>
              </w:rPr>
              <w:t xml:space="preserve">Оператор на иловых площадках                    </w:t>
            </w:r>
          </w:p>
        </w:tc>
      </w:tr>
      <w:tr w:rsidR="00EE7074" w:rsidRPr="00FA1BF7" w:rsidTr="00A87E56">
        <w:trPr>
          <w:trHeight w:val="255"/>
        </w:trPr>
        <w:tc>
          <w:tcPr>
            <w:tcW w:w="21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9E26E7" w:rsidRDefault="00EE7074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6E7"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81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9E26E7" w:rsidRDefault="00EE7074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2912001</w:t>
            </w:r>
          </w:p>
        </w:tc>
        <w:tc>
          <w:tcPr>
            <w:tcW w:w="6057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7074" w:rsidRPr="00DF2DFF" w:rsidRDefault="00EE7074" w:rsidP="00A87E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C62502" w:rsidRPr="00C62502" w:rsidTr="00065F63">
        <w:trPr>
          <w:gridBefore w:val="1"/>
          <w:gridAfter w:val="1"/>
          <w:wBefore w:w="141" w:type="dxa"/>
          <w:wAfter w:w="36" w:type="dxa"/>
          <w:trHeight w:val="592"/>
        </w:trPr>
        <w:tc>
          <w:tcPr>
            <w:tcW w:w="9888" w:type="dxa"/>
            <w:gridSpan w:val="35"/>
            <w:shd w:val="clear" w:color="auto" w:fill="auto"/>
            <w:vAlign w:val="center"/>
          </w:tcPr>
          <w:p w:rsidR="00EE7074" w:rsidRDefault="00EE7074" w:rsidP="00C62502">
            <w:pPr>
              <w:suppressAutoHyphens/>
              <w:spacing w:after="0"/>
              <w:ind w:left="720"/>
              <w:rPr>
                <w:rFonts w:ascii="Times New Roman" w:eastAsia="Times New Roman" w:hAnsi="Times New Roman"/>
                <w:b/>
                <w:sz w:val="24"/>
                <w:szCs w:val="20"/>
                <w:lang w:val="en-US" w:eastAsia="ar-SA"/>
              </w:rPr>
            </w:pPr>
          </w:p>
          <w:p w:rsidR="00C62502" w:rsidRDefault="00C62502" w:rsidP="00C62502">
            <w:pPr>
              <w:suppressAutoHyphens/>
              <w:spacing w:after="0"/>
              <w:ind w:left="720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3.3.1. Трудовая функция</w:t>
            </w:r>
          </w:p>
          <w:p w:rsidR="00CC1E26" w:rsidRPr="00C62502" w:rsidRDefault="00CC1E26" w:rsidP="00C62502">
            <w:pPr>
              <w:suppressAutoHyphens/>
              <w:spacing w:after="0"/>
              <w:ind w:left="720"/>
              <w:rPr>
                <w:rFonts w:ascii="Times New Roman" w:eastAsia="Times New Roman" w:hAnsi="Times New Roman"/>
                <w:sz w:val="18"/>
                <w:szCs w:val="16"/>
                <w:lang w:eastAsia="ar-SA"/>
              </w:rPr>
            </w:pPr>
          </w:p>
        </w:tc>
      </w:tr>
      <w:tr w:rsidR="00C62502" w:rsidRPr="00C62502" w:rsidTr="00065F63">
        <w:trPr>
          <w:gridBefore w:val="1"/>
          <w:gridAfter w:val="1"/>
          <w:wBefore w:w="141" w:type="dxa"/>
          <w:wAfter w:w="36" w:type="dxa"/>
          <w:trHeight w:val="754"/>
        </w:trPr>
        <w:tc>
          <w:tcPr>
            <w:tcW w:w="1386" w:type="dxa"/>
            <w:gridSpan w:val="2"/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674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2502" w:rsidRPr="00C62502" w:rsidRDefault="00047062" w:rsidP="00C625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C62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состояния комплекса оборудования, приборов и аппаратуры по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обработке сырого и илового осадка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 систем водоотведения</w:t>
            </w:r>
          </w:p>
        </w:tc>
        <w:tc>
          <w:tcPr>
            <w:tcW w:w="567" w:type="dxa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99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02">
              <w:rPr>
                <w:rFonts w:ascii="Times New Roman" w:hAnsi="Times New Roman"/>
                <w:sz w:val="24"/>
                <w:szCs w:val="24"/>
              </w:rPr>
              <w:t>С/01.4</w:t>
            </w:r>
          </w:p>
        </w:tc>
        <w:tc>
          <w:tcPr>
            <w:tcW w:w="1559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04706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2502" w:rsidRPr="00C62502" w:rsidTr="00065F63">
        <w:trPr>
          <w:gridBefore w:val="1"/>
          <w:gridAfter w:val="1"/>
          <w:wBefore w:w="141" w:type="dxa"/>
          <w:wAfter w:w="36" w:type="dxa"/>
          <w:trHeight w:val="281"/>
        </w:trPr>
        <w:tc>
          <w:tcPr>
            <w:tcW w:w="9888" w:type="dxa"/>
            <w:gridSpan w:val="35"/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2502" w:rsidRPr="00C62502" w:rsidTr="00065F63">
        <w:trPr>
          <w:gridBefore w:val="1"/>
          <w:gridAfter w:val="1"/>
          <w:wBefore w:w="141" w:type="dxa"/>
          <w:wAfter w:w="36" w:type="dxa"/>
          <w:trHeight w:val="488"/>
        </w:trPr>
        <w:tc>
          <w:tcPr>
            <w:tcW w:w="1982" w:type="dxa"/>
            <w:gridSpan w:val="3"/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49" w:type="dxa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50" w:type="dxa"/>
            <w:gridSpan w:val="4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037" w:type="dxa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418" w:type="dxa"/>
            <w:gridSpan w:val="9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2502" w:rsidRPr="00C62502" w:rsidTr="00065F63">
        <w:trPr>
          <w:gridBefore w:val="1"/>
          <w:gridAfter w:val="1"/>
          <w:wBefore w:w="141" w:type="dxa"/>
          <w:wAfter w:w="36" w:type="dxa"/>
          <w:trHeight w:val="479"/>
        </w:trPr>
        <w:tc>
          <w:tcPr>
            <w:tcW w:w="1982" w:type="dxa"/>
            <w:gridSpan w:val="3"/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36" w:type="dxa"/>
            <w:gridSpan w:val="16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8" w:type="dxa"/>
            <w:gridSpan w:val="9"/>
            <w:tcBorders>
              <w:top w:val="single" w:sz="1" w:space="0" w:color="808080"/>
            </w:tcBorders>
            <w:shd w:val="clear" w:color="auto" w:fill="auto"/>
          </w:tcPr>
          <w:p w:rsidR="00C62502" w:rsidRPr="00C62502" w:rsidRDefault="00C62502" w:rsidP="00C62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552" w:type="dxa"/>
            <w:gridSpan w:val="7"/>
            <w:tcBorders>
              <w:top w:val="single" w:sz="1" w:space="0" w:color="808080"/>
            </w:tcBorders>
            <w:shd w:val="clear" w:color="auto" w:fill="auto"/>
          </w:tcPr>
          <w:p w:rsidR="00C62502" w:rsidRPr="00C62502" w:rsidRDefault="00C62502" w:rsidP="00C6250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</w:t>
            </w:r>
          </w:p>
          <w:p w:rsidR="00C62502" w:rsidRPr="00C62502" w:rsidRDefault="00C62502" w:rsidP="00C6250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62502" w:rsidRPr="00C62502" w:rsidTr="00065F63">
        <w:trPr>
          <w:gridBefore w:val="1"/>
          <w:gridAfter w:val="1"/>
          <w:wBefore w:w="141" w:type="dxa"/>
          <w:wAfter w:w="36" w:type="dxa"/>
          <w:trHeight w:val="226"/>
        </w:trPr>
        <w:tc>
          <w:tcPr>
            <w:tcW w:w="1982" w:type="dxa"/>
            <w:gridSpan w:val="3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906" w:type="dxa"/>
            <w:gridSpan w:val="3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A37F7" w:rsidRPr="00C62502" w:rsidTr="003B4055">
        <w:trPr>
          <w:gridBefore w:val="1"/>
          <w:gridAfter w:val="1"/>
          <w:wBefore w:w="141" w:type="dxa"/>
          <w:wAfter w:w="36" w:type="dxa"/>
          <w:trHeight w:val="237"/>
        </w:trPr>
        <w:tc>
          <w:tcPr>
            <w:tcW w:w="198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37F7" w:rsidRPr="00F84C68" w:rsidRDefault="005A37F7" w:rsidP="00F84C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8E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A37F7" w:rsidRPr="00982EEB" w:rsidRDefault="005A37F7" w:rsidP="003B40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рабочего места к производству работ</w:t>
            </w:r>
          </w:p>
        </w:tc>
      </w:tr>
      <w:tr w:rsidR="005A37F7" w:rsidRPr="00C62502" w:rsidTr="003B4055">
        <w:trPr>
          <w:gridBefore w:val="1"/>
          <w:gridAfter w:val="1"/>
          <w:wBefore w:w="141" w:type="dxa"/>
          <w:wAfter w:w="36" w:type="dxa"/>
          <w:trHeight w:val="300"/>
        </w:trPr>
        <w:tc>
          <w:tcPr>
            <w:tcW w:w="198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37F7" w:rsidRPr="008F58E4" w:rsidRDefault="005A37F7" w:rsidP="008F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A37F7" w:rsidRPr="00982EEB" w:rsidRDefault="005A37F7" w:rsidP="00D552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Проверка исправности и </w:t>
            </w:r>
            <w:r>
              <w:rPr>
                <w:rFonts w:ascii="Times New Roman" w:hAnsi="Times New Roman"/>
                <w:sz w:val="24"/>
                <w:szCs w:val="24"/>
              </w:rPr>
              <w:t>работоспособности</w:t>
            </w:r>
            <w:r w:rsidR="00D552EE">
              <w:rPr>
                <w:rFonts w:ascii="Times New Roman" w:hAnsi="Times New Roman"/>
                <w:sz w:val="24"/>
                <w:szCs w:val="24"/>
              </w:rPr>
              <w:t xml:space="preserve"> регулирующей</w:t>
            </w:r>
            <w:r w:rsidR="00D552EE" w:rsidRPr="00982EEB">
              <w:rPr>
                <w:rFonts w:ascii="Times New Roman" w:hAnsi="Times New Roman"/>
                <w:sz w:val="24"/>
                <w:szCs w:val="24"/>
              </w:rPr>
              <w:t xml:space="preserve"> и контрольно-измерительн</w:t>
            </w:r>
            <w:r w:rsidR="00D552EE">
              <w:rPr>
                <w:rFonts w:ascii="Times New Roman" w:hAnsi="Times New Roman"/>
                <w:sz w:val="24"/>
                <w:szCs w:val="24"/>
              </w:rPr>
              <w:t>ой аппаратуры  и приборов,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основного</w:t>
            </w:r>
            <w:r w:rsidR="00D552E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обработке сырого и илового осадка ст</w:t>
            </w:r>
            <w:r w:rsidR="00D552E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чных вод</w:t>
            </w:r>
            <w:r w:rsidR="00D55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37F7" w:rsidRPr="00C62502" w:rsidTr="003B4055">
        <w:trPr>
          <w:gridBefore w:val="1"/>
          <w:gridAfter w:val="1"/>
          <w:wBefore w:w="141" w:type="dxa"/>
          <w:wAfter w:w="36" w:type="dxa"/>
          <w:trHeight w:val="300"/>
        </w:trPr>
        <w:tc>
          <w:tcPr>
            <w:tcW w:w="198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37F7" w:rsidRPr="008F58E4" w:rsidRDefault="005A37F7" w:rsidP="008F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A37F7" w:rsidRPr="00982EEB" w:rsidRDefault="005A37F7" w:rsidP="003B40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дефектных ведомостей на производство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наладочных работ</w:t>
            </w:r>
          </w:p>
        </w:tc>
      </w:tr>
      <w:tr w:rsidR="005A37F7" w:rsidRPr="00C62502" w:rsidTr="003B4055">
        <w:trPr>
          <w:gridBefore w:val="1"/>
          <w:gridAfter w:val="1"/>
          <w:wBefore w:w="141" w:type="dxa"/>
          <w:wAfter w:w="36" w:type="dxa"/>
          <w:trHeight w:val="303"/>
        </w:trPr>
        <w:tc>
          <w:tcPr>
            <w:tcW w:w="198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37F7" w:rsidRPr="008F58E4" w:rsidRDefault="005A37F7" w:rsidP="008F58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A37F7" w:rsidRDefault="005A37F7" w:rsidP="003B40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отдельных узлов и элементов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основного,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2EE">
              <w:rPr>
                <w:rFonts w:ascii="Times New Roman" w:hAnsi="Times New Roman"/>
                <w:sz w:val="24"/>
                <w:szCs w:val="24"/>
              </w:rPr>
              <w:t xml:space="preserve">по обработке сырого и илового осадка сточных вод </w:t>
            </w:r>
            <w:r>
              <w:rPr>
                <w:rFonts w:ascii="Times New Roman" w:hAnsi="Times New Roman"/>
                <w:sz w:val="24"/>
                <w:szCs w:val="24"/>
              </w:rPr>
              <w:t>к ремонту</w:t>
            </w:r>
          </w:p>
        </w:tc>
      </w:tr>
      <w:tr w:rsidR="005A37F7" w:rsidRPr="00C62502" w:rsidTr="003B4055">
        <w:trPr>
          <w:gridBefore w:val="1"/>
          <w:gridAfter w:val="1"/>
          <w:wBefore w:w="141" w:type="dxa"/>
          <w:wAfter w:w="36" w:type="dxa"/>
          <w:trHeight w:val="270"/>
        </w:trPr>
        <w:tc>
          <w:tcPr>
            <w:tcW w:w="198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37F7" w:rsidRPr="008F58E4" w:rsidRDefault="005A37F7" w:rsidP="008F58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A37F7" w:rsidRDefault="005A37F7" w:rsidP="003B40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8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AD1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основного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 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оборудования </w:t>
            </w:r>
          </w:p>
        </w:tc>
      </w:tr>
      <w:tr w:rsidR="005A37F7" w:rsidRPr="00C62502" w:rsidTr="003B4055">
        <w:trPr>
          <w:gridBefore w:val="1"/>
          <w:gridAfter w:val="1"/>
          <w:wBefore w:w="141" w:type="dxa"/>
          <w:wAfter w:w="36" w:type="dxa"/>
          <w:trHeight w:val="270"/>
        </w:trPr>
        <w:tc>
          <w:tcPr>
            <w:tcW w:w="198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37F7" w:rsidRPr="008F58E4" w:rsidRDefault="005A37F7" w:rsidP="008F58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A37F7" w:rsidRPr="00982EEB" w:rsidRDefault="005A37F7" w:rsidP="003B40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установленной технической и отчетной документации</w:t>
            </w:r>
          </w:p>
        </w:tc>
      </w:tr>
      <w:tr w:rsidR="00C62502" w:rsidRPr="00C62502" w:rsidTr="00065F63">
        <w:trPr>
          <w:gridBefore w:val="1"/>
          <w:gridAfter w:val="1"/>
          <w:wBefore w:w="141" w:type="dxa"/>
          <w:wAfter w:w="36" w:type="dxa"/>
          <w:trHeight w:val="267"/>
        </w:trPr>
        <w:tc>
          <w:tcPr>
            <w:tcW w:w="198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C62502" w:rsidP="008F58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E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D552EE" w:rsidP="00D55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Оценивать</w:t>
            </w:r>
            <w:r w:rsidR="00C62502" w:rsidRPr="008F58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технологическ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ое состояние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регулирующей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и контрольно-измерительн</w:t>
            </w:r>
            <w:r>
              <w:rPr>
                <w:rFonts w:ascii="Times New Roman" w:hAnsi="Times New Roman"/>
                <w:sz w:val="24"/>
                <w:szCs w:val="24"/>
              </w:rPr>
              <w:t>ой аппаратуры  и приборов,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обработке сырого и илового осадка сточных вод</w:t>
            </w:r>
          </w:p>
        </w:tc>
      </w:tr>
      <w:tr w:rsidR="00C62502" w:rsidRPr="00C62502" w:rsidTr="00CE1372">
        <w:trPr>
          <w:gridBefore w:val="1"/>
          <w:gridAfter w:val="1"/>
          <w:wBefore w:w="141" w:type="dxa"/>
          <w:wAfter w:w="36" w:type="dxa"/>
          <w:trHeight w:val="184"/>
        </w:trPr>
        <w:tc>
          <w:tcPr>
            <w:tcW w:w="198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C62502" w:rsidP="008F5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C62502" w:rsidP="007459D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E4">
              <w:rPr>
                <w:rFonts w:ascii="Times New Roman" w:hAnsi="Times New Roman"/>
                <w:sz w:val="24"/>
                <w:szCs w:val="24"/>
              </w:rPr>
              <w:t xml:space="preserve">Руководить  </w:t>
            </w:r>
            <w:r w:rsidR="00D552EE">
              <w:rPr>
                <w:rFonts w:ascii="Times New Roman" w:hAnsi="Times New Roman"/>
                <w:sz w:val="24"/>
                <w:szCs w:val="24"/>
              </w:rPr>
              <w:t xml:space="preserve">работой </w:t>
            </w:r>
            <w:r w:rsidRPr="008F58E4">
              <w:rPr>
                <w:rFonts w:ascii="Times New Roman" w:hAnsi="Times New Roman"/>
                <w:sz w:val="24"/>
                <w:szCs w:val="24"/>
              </w:rPr>
              <w:t>оператор</w:t>
            </w:r>
            <w:r w:rsidR="00D552E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8F58E4">
              <w:rPr>
                <w:rFonts w:ascii="Times New Roman" w:hAnsi="Times New Roman"/>
                <w:sz w:val="24"/>
                <w:szCs w:val="24"/>
              </w:rPr>
              <w:t xml:space="preserve"> низш</w:t>
            </w:r>
            <w:r w:rsidR="007459D0">
              <w:rPr>
                <w:rFonts w:ascii="Times New Roman" w:hAnsi="Times New Roman"/>
                <w:sz w:val="24"/>
                <w:szCs w:val="24"/>
              </w:rPr>
              <w:t>его квалификационного уровня</w:t>
            </w:r>
          </w:p>
        </w:tc>
      </w:tr>
      <w:tr w:rsidR="00C62502" w:rsidRPr="00C62502" w:rsidTr="00065F63">
        <w:trPr>
          <w:gridBefore w:val="1"/>
          <w:gridAfter w:val="1"/>
          <w:wBefore w:w="141" w:type="dxa"/>
          <w:wAfter w:w="36" w:type="dxa"/>
          <w:trHeight w:val="429"/>
        </w:trPr>
        <w:tc>
          <w:tcPr>
            <w:tcW w:w="198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C62502" w:rsidP="008F5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7459D0" w:rsidP="008F5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8E4">
              <w:rPr>
                <w:rFonts w:ascii="Times New Roman" w:hAnsi="Times New Roman" w:cs="TimesNewRomanPSMT"/>
                <w:sz w:val="24"/>
                <w:szCs w:val="24"/>
              </w:rPr>
              <w:t xml:space="preserve">Выбирать способ действия </w:t>
            </w:r>
            <w:r w:rsidRPr="008F58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согласно требованиям эксплуатационных инструкций</w:t>
            </w:r>
          </w:p>
        </w:tc>
      </w:tr>
      <w:tr w:rsidR="00C62502" w:rsidRPr="00C62502" w:rsidTr="00CE1372">
        <w:trPr>
          <w:gridBefore w:val="1"/>
          <w:gridAfter w:val="1"/>
          <w:wBefore w:w="141" w:type="dxa"/>
          <w:wAfter w:w="36" w:type="dxa"/>
          <w:trHeight w:val="75"/>
        </w:trPr>
        <w:tc>
          <w:tcPr>
            <w:tcW w:w="198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C62502" w:rsidP="008F5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62502" w:rsidRPr="008F58E4" w:rsidRDefault="00C62502" w:rsidP="008F5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 прогнозировать результаты принимаемых решений</w:t>
            </w:r>
          </w:p>
        </w:tc>
      </w:tr>
      <w:tr w:rsidR="007459D0" w:rsidRPr="00C62502" w:rsidTr="003B4055">
        <w:trPr>
          <w:gridBefore w:val="1"/>
          <w:gridAfter w:val="1"/>
          <w:wBefore w:w="141" w:type="dxa"/>
          <w:wAfter w:w="36" w:type="dxa"/>
          <w:trHeight w:val="193"/>
        </w:trPr>
        <w:tc>
          <w:tcPr>
            <w:tcW w:w="198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459D0" w:rsidRPr="008F58E4" w:rsidRDefault="007459D0" w:rsidP="008F5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59D0" w:rsidRPr="00F1765D" w:rsidRDefault="007459D0" w:rsidP="003205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5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основного и вспомогательного оборудования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7459D0" w:rsidRPr="00C62502" w:rsidTr="003B4055">
        <w:trPr>
          <w:gridBefore w:val="1"/>
          <w:gridAfter w:val="1"/>
          <w:wBefore w:w="141" w:type="dxa"/>
          <w:wAfter w:w="36" w:type="dxa"/>
          <w:trHeight w:val="193"/>
        </w:trPr>
        <w:tc>
          <w:tcPr>
            <w:tcW w:w="198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459D0" w:rsidRPr="008F58E4" w:rsidRDefault="007459D0" w:rsidP="008F5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59D0" w:rsidRDefault="007459D0" w:rsidP="003B40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7459D0" w:rsidRPr="00C62502" w:rsidTr="00065F63">
        <w:trPr>
          <w:gridBefore w:val="1"/>
          <w:gridAfter w:val="1"/>
          <w:wBefore w:w="141" w:type="dxa"/>
          <w:wAfter w:w="36" w:type="dxa"/>
          <w:trHeight w:val="284"/>
        </w:trPr>
        <w:tc>
          <w:tcPr>
            <w:tcW w:w="198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459D0" w:rsidRPr="008F58E4" w:rsidRDefault="007459D0" w:rsidP="008F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E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59D0" w:rsidRPr="00982EEB" w:rsidRDefault="007459D0" w:rsidP="003B40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схему </w:t>
            </w:r>
            <w:r w:rsidR="003B4055">
              <w:rPr>
                <w:rFonts w:ascii="Times New Roman" w:hAnsi="Times New Roman"/>
                <w:sz w:val="24"/>
                <w:szCs w:val="24"/>
              </w:rPr>
              <w:t>обработки сырого и илового осадка сточных вод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 xml:space="preserve"> в системах водоотведения</w:t>
            </w:r>
          </w:p>
        </w:tc>
      </w:tr>
      <w:tr w:rsidR="007459D0" w:rsidRPr="00C62502" w:rsidTr="00065F63">
        <w:trPr>
          <w:gridBefore w:val="1"/>
          <w:gridAfter w:val="1"/>
          <w:wBefore w:w="141" w:type="dxa"/>
          <w:wAfter w:w="36" w:type="dxa"/>
          <w:trHeight w:val="233"/>
        </w:trPr>
        <w:tc>
          <w:tcPr>
            <w:tcW w:w="198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459D0" w:rsidRPr="008F58E4" w:rsidRDefault="007459D0" w:rsidP="008F5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59D0" w:rsidRPr="00982EEB" w:rsidRDefault="003B4055" w:rsidP="003B40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принцип работы</w:t>
            </w:r>
            <w:r w:rsidRPr="0048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регулирующей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и контрольно-измерительн</w:t>
            </w:r>
            <w:r>
              <w:rPr>
                <w:rFonts w:ascii="Times New Roman" w:hAnsi="Times New Roman"/>
                <w:sz w:val="24"/>
                <w:szCs w:val="24"/>
              </w:rPr>
              <w:t>ой аппаратуры  и приборов,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обработке сырого и илового осадка сточных вод</w:t>
            </w:r>
          </w:p>
        </w:tc>
      </w:tr>
      <w:tr w:rsidR="007459D0" w:rsidRPr="00C62502" w:rsidTr="00065F63">
        <w:trPr>
          <w:gridBefore w:val="1"/>
          <w:gridAfter w:val="1"/>
          <w:wBefore w:w="141" w:type="dxa"/>
          <w:wAfter w:w="36" w:type="dxa"/>
          <w:trHeight w:val="270"/>
        </w:trPr>
        <w:tc>
          <w:tcPr>
            <w:tcW w:w="198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459D0" w:rsidRPr="008F58E4" w:rsidRDefault="007459D0" w:rsidP="008F5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59D0" w:rsidRPr="00982EEB" w:rsidRDefault="003B4055" w:rsidP="003B40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неисправностей регулирующей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и контрольно-измерительн</w:t>
            </w:r>
            <w:r w:rsidR="00CE1372">
              <w:rPr>
                <w:rFonts w:ascii="Times New Roman" w:hAnsi="Times New Roman"/>
                <w:sz w:val="24"/>
                <w:szCs w:val="24"/>
              </w:rPr>
              <w:t xml:space="preserve">ой аппаратуры </w:t>
            </w:r>
            <w:r>
              <w:rPr>
                <w:rFonts w:ascii="Times New Roman" w:hAnsi="Times New Roman"/>
                <w:sz w:val="24"/>
                <w:szCs w:val="24"/>
              </w:rPr>
              <w:t>и приборов,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основного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обработке сырого и илового осадка сточных вод</w:t>
            </w:r>
          </w:p>
        </w:tc>
      </w:tr>
      <w:tr w:rsidR="007459D0" w:rsidRPr="00C62502" w:rsidTr="00065F63">
        <w:trPr>
          <w:gridBefore w:val="1"/>
          <w:gridAfter w:val="1"/>
          <w:wBefore w:w="141" w:type="dxa"/>
          <w:wAfter w:w="36" w:type="dxa"/>
          <w:trHeight w:val="383"/>
        </w:trPr>
        <w:tc>
          <w:tcPr>
            <w:tcW w:w="198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459D0" w:rsidRPr="008F58E4" w:rsidRDefault="007459D0" w:rsidP="008F5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59D0" w:rsidRPr="00982EEB" w:rsidRDefault="007459D0" w:rsidP="003B40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обслуживании </w:t>
            </w:r>
            <w:r w:rsidR="003B4055">
              <w:rPr>
                <w:rFonts w:ascii="Times New Roman" w:hAnsi="Times New Roman"/>
                <w:sz w:val="24"/>
                <w:szCs w:val="24"/>
              </w:rPr>
              <w:t xml:space="preserve">основного и вспомогательного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3B4055">
              <w:rPr>
                <w:rFonts w:ascii="Times New Roman" w:hAnsi="Times New Roman"/>
                <w:sz w:val="24"/>
                <w:szCs w:val="24"/>
              </w:rPr>
              <w:t>, регулирующей</w:t>
            </w:r>
            <w:r w:rsidR="003B4055" w:rsidRPr="00982EEB">
              <w:rPr>
                <w:rFonts w:ascii="Times New Roman" w:hAnsi="Times New Roman"/>
                <w:sz w:val="24"/>
                <w:szCs w:val="24"/>
              </w:rPr>
              <w:t xml:space="preserve"> и контрольно-измерительн</w:t>
            </w:r>
            <w:r w:rsidR="003B4055">
              <w:rPr>
                <w:rFonts w:ascii="Times New Roman" w:hAnsi="Times New Roman"/>
                <w:sz w:val="24"/>
                <w:szCs w:val="24"/>
              </w:rPr>
              <w:t>ой аппаратуры  и приборов</w:t>
            </w:r>
          </w:p>
        </w:tc>
      </w:tr>
      <w:tr w:rsidR="007459D0" w:rsidRPr="00C62502" w:rsidTr="00CE1372">
        <w:trPr>
          <w:gridBefore w:val="1"/>
          <w:gridAfter w:val="1"/>
          <w:wBefore w:w="141" w:type="dxa"/>
          <w:wAfter w:w="36" w:type="dxa"/>
          <w:trHeight w:val="146"/>
        </w:trPr>
        <w:tc>
          <w:tcPr>
            <w:tcW w:w="198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459D0" w:rsidRPr="008F58E4" w:rsidRDefault="007459D0" w:rsidP="008F5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59D0" w:rsidRPr="00C55FBF" w:rsidRDefault="007459D0" w:rsidP="003B40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5FBF">
              <w:rPr>
                <w:rFonts w:ascii="Times New Roman" w:hAnsi="Times New Roman"/>
                <w:sz w:val="24"/>
                <w:szCs w:val="24"/>
              </w:rPr>
              <w:t>равила пользования средствами индивидуальной защиты</w:t>
            </w:r>
          </w:p>
        </w:tc>
      </w:tr>
      <w:tr w:rsidR="007459D0" w:rsidRPr="00C62502" w:rsidTr="00CE1372">
        <w:trPr>
          <w:gridBefore w:val="1"/>
          <w:gridAfter w:val="1"/>
          <w:wBefore w:w="141" w:type="dxa"/>
          <w:wAfter w:w="36" w:type="dxa"/>
          <w:trHeight w:val="151"/>
        </w:trPr>
        <w:tc>
          <w:tcPr>
            <w:tcW w:w="198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459D0" w:rsidRPr="008F58E4" w:rsidRDefault="007459D0" w:rsidP="008F5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59D0" w:rsidRDefault="007459D0" w:rsidP="003B40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E8">
              <w:rPr>
                <w:rFonts w:ascii="Times New Roman" w:hAnsi="Times New Roman"/>
                <w:sz w:val="24"/>
                <w:szCs w:val="24"/>
              </w:rPr>
              <w:t>Правилами внутреннего трудового распорядка организации</w:t>
            </w:r>
          </w:p>
        </w:tc>
      </w:tr>
      <w:tr w:rsidR="007459D0" w:rsidRPr="00C62502" w:rsidTr="003B4055">
        <w:trPr>
          <w:gridBefore w:val="1"/>
          <w:gridAfter w:val="1"/>
          <w:wBefore w:w="141" w:type="dxa"/>
          <w:wAfter w:w="36" w:type="dxa"/>
          <w:trHeight w:val="538"/>
        </w:trPr>
        <w:tc>
          <w:tcPr>
            <w:tcW w:w="198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459D0" w:rsidRPr="008F58E4" w:rsidRDefault="007459D0" w:rsidP="008F58E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59D0" w:rsidRPr="00982EEB" w:rsidRDefault="007459D0" w:rsidP="003B40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 и личной гигиены, пожарной</w:t>
            </w:r>
            <w:r w:rsidR="003B4055">
              <w:rPr>
                <w:rFonts w:ascii="Times New Roman" w:hAnsi="Times New Roman"/>
                <w:sz w:val="24"/>
                <w:szCs w:val="24"/>
              </w:rPr>
              <w:t xml:space="preserve"> и промышленной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="003B4055">
              <w:rPr>
                <w:rFonts w:ascii="Times New Roman" w:hAnsi="Times New Roman"/>
                <w:sz w:val="24"/>
                <w:szCs w:val="24"/>
              </w:rPr>
              <w:t>работе на основном и вспомогательном оборудовании по очистке сырого и илового осадка сточных вод</w:t>
            </w:r>
          </w:p>
        </w:tc>
      </w:tr>
      <w:tr w:rsidR="00C62502" w:rsidRPr="00C62502" w:rsidTr="00065F63">
        <w:trPr>
          <w:gridBefore w:val="1"/>
          <w:gridAfter w:val="1"/>
          <w:wBefore w:w="141" w:type="dxa"/>
          <w:wAfter w:w="36" w:type="dxa"/>
          <w:trHeight w:val="374"/>
        </w:trPr>
        <w:tc>
          <w:tcPr>
            <w:tcW w:w="198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C62502" w:rsidP="008F58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E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906" w:type="dxa"/>
            <w:gridSpan w:val="3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047062" w:rsidP="008F58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C62502" w:rsidRPr="00C62502" w:rsidRDefault="00C62502" w:rsidP="00C62502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392" w:type="dxa"/>
        <w:tblLayout w:type="fixed"/>
        <w:tblLook w:val="0000"/>
      </w:tblPr>
      <w:tblGrid>
        <w:gridCol w:w="1388"/>
        <w:gridCol w:w="596"/>
        <w:gridCol w:w="1449"/>
        <w:gridCol w:w="450"/>
        <w:gridCol w:w="1646"/>
        <w:gridCol w:w="108"/>
        <w:gridCol w:w="553"/>
        <w:gridCol w:w="1006"/>
        <w:gridCol w:w="1592"/>
        <w:gridCol w:w="993"/>
      </w:tblGrid>
      <w:tr w:rsidR="00C62502" w:rsidRPr="00C62502" w:rsidTr="00CE1372">
        <w:trPr>
          <w:trHeight w:val="745"/>
        </w:trPr>
        <w:tc>
          <w:tcPr>
            <w:tcW w:w="9781" w:type="dxa"/>
            <w:gridSpan w:val="10"/>
            <w:shd w:val="clear" w:color="auto" w:fill="auto"/>
            <w:vAlign w:val="center"/>
          </w:tcPr>
          <w:p w:rsidR="00CC1E26" w:rsidRPr="00F84C68" w:rsidRDefault="00C62502" w:rsidP="00CE1372">
            <w:pPr>
              <w:suppressAutoHyphens/>
              <w:spacing w:after="0"/>
              <w:ind w:firstLine="884"/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</w:pPr>
            <w:r w:rsidRPr="00C62502">
              <w:rPr>
                <w:rFonts w:ascii="Times New Roman" w:eastAsia="Times New Roman" w:hAnsi="Times New Roman"/>
                <w:b/>
                <w:sz w:val="24"/>
                <w:szCs w:val="20"/>
                <w:lang w:eastAsia="ar-SA"/>
              </w:rPr>
              <w:t>3.3.2. Трудовая функция</w:t>
            </w:r>
          </w:p>
        </w:tc>
      </w:tr>
      <w:tr w:rsidR="00C62502" w:rsidRPr="00C62502" w:rsidTr="00CE1372">
        <w:trPr>
          <w:trHeight w:val="278"/>
        </w:trPr>
        <w:tc>
          <w:tcPr>
            <w:tcW w:w="1388" w:type="dxa"/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2502" w:rsidRPr="00F84C68" w:rsidRDefault="00047062" w:rsidP="00F84C6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02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 по обслуживани</w:t>
            </w:r>
            <w:r w:rsidR="00F84C68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мелкому ремонту узлов и элементов оборудования по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обработке сырого и илового осадка </w:t>
            </w:r>
            <w:r>
              <w:rPr>
                <w:rFonts w:ascii="Times New Roman" w:hAnsi="Times New Roman"/>
                <w:sz w:val="24"/>
                <w:szCs w:val="24"/>
              </w:rPr>
              <w:t>сточных вод систем водоотведения</w:t>
            </w:r>
            <w:r w:rsidRPr="00C62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02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1592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62502" w:rsidRPr="00C62502" w:rsidRDefault="00C62502" w:rsidP="00F84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2502" w:rsidRPr="00C62502" w:rsidTr="0066173A">
        <w:trPr>
          <w:trHeight w:val="281"/>
        </w:trPr>
        <w:tc>
          <w:tcPr>
            <w:tcW w:w="9781" w:type="dxa"/>
            <w:gridSpan w:val="10"/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2502" w:rsidRPr="00C62502" w:rsidTr="001D50C2">
        <w:trPr>
          <w:trHeight w:val="488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49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50" w:type="dxa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754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pacing w:after="0" w:line="240" w:lineRule="auto"/>
              <w:rPr>
                <w:rFonts w:ascii="Times New Roman" w:hAnsi="Times New Roman"/>
              </w:rPr>
            </w:pPr>
            <w:r w:rsidRPr="00C62502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559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5" w:type="dxa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2502" w:rsidRPr="00C62502" w:rsidTr="001D50C2">
        <w:trPr>
          <w:trHeight w:val="479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653" w:type="dxa"/>
            <w:gridSpan w:val="4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C62502" w:rsidRPr="00C62502" w:rsidRDefault="00C62502" w:rsidP="00C625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2585" w:type="dxa"/>
            <w:gridSpan w:val="2"/>
            <w:tcBorders>
              <w:top w:val="single" w:sz="1" w:space="0" w:color="808080"/>
            </w:tcBorders>
            <w:shd w:val="clear" w:color="auto" w:fill="auto"/>
          </w:tcPr>
          <w:p w:rsidR="00C62502" w:rsidRPr="00C62502" w:rsidRDefault="00C62502" w:rsidP="00C6250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</w:t>
            </w:r>
          </w:p>
          <w:p w:rsidR="00C62502" w:rsidRPr="00C62502" w:rsidRDefault="00C62502" w:rsidP="00C6250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C62502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62502" w:rsidRPr="00C62502" w:rsidTr="008F58E4">
        <w:trPr>
          <w:trHeight w:val="226"/>
        </w:trPr>
        <w:tc>
          <w:tcPr>
            <w:tcW w:w="1984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797" w:type="dxa"/>
            <w:gridSpan w:val="8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C62502" w:rsidRPr="00C62502" w:rsidRDefault="00C62502" w:rsidP="00C62502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62502" w:rsidRPr="00C62502" w:rsidTr="008F58E4">
        <w:trPr>
          <w:trHeight w:val="146"/>
        </w:trPr>
        <w:tc>
          <w:tcPr>
            <w:tcW w:w="1984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C62502" w:rsidP="008F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E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5A170D" w:rsidP="008F58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рабочего места к производству работ</w:t>
            </w:r>
          </w:p>
        </w:tc>
      </w:tr>
      <w:tr w:rsidR="005A170D" w:rsidRPr="00C62502" w:rsidTr="002567F7">
        <w:trPr>
          <w:trHeight w:val="146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170D" w:rsidRPr="008F58E4" w:rsidRDefault="005A170D" w:rsidP="008F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A170D" w:rsidRPr="00134905" w:rsidRDefault="005A170D" w:rsidP="005A17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Остановка</w:t>
            </w:r>
            <w:r w:rsidRPr="00A82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основного и вспомогательного оборудования по обработке сырог</w:t>
            </w:r>
            <w:r w:rsidR="00375DCF">
              <w:rPr>
                <w:rFonts w:ascii="Times New Roman" w:hAnsi="Times New Roman"/>
                <w:sz w:val="24"/>
                <w:szCs w:val="24"/>
              </w:rPr>
              <w:t xml:space="preserve">о и илового осадка сточных вод </w:t>
            </w:r>
            <w:r>
              <w:rPr>
                <w:rFonts w:ascii="Times New Roman" w:hAnsi="Times New Roman"/>
                <w:sz w:val="24"/>
                <w:szCs w:val="24"/>
              </w:rPr>
              <w:t>для проведения ремонтных работ</w:t>
            </w:r>
          </w:p>
        </w:tc>
      </w:tr>
      <w:tr w:rsidR="005A170D" w:rsidRPr="00C62502" w:rsidTr="002567F7">
        <w:trPr>
          <w:trHeight w:val="146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170D" w:rsidRPr="008F58E4" w:rsidRDefault="005A170D" w:rsidP="008F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A170D" w:rsidRPr="00134905" w:rsidRDefault="005A170D" w:rsidP="005A17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поверхности узлов и элементов основного и вспомогательного оборудования по обработке сырого и илового осадка сточных вод 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ремонтных работ</w:t>
            </w:r>
          </w:p>
        </w:tc>
      </w:tr>
      <w:tr w:rsidR="00B032B1" w:rsidRPr="00C62502" w:rsidTr="002567F7">
        <w:trPr>
          <w:trHeight w:val="146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032B1" w:rsidRPr="008F58E4" w:rsidRDefault="00B032B1" w:rsidP="008F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032B1" w:rsidRDefault="00B032B1" w:rsidP="005A17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регламентных работ по обслуживанию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обработке сырого и илового осадка сточных вод</w:t>
            </w:r>
          </w:p>
        </w:tc>
      </w:tr>
      <w:tr w:rsidR="005A170D" w:rsidRPr="00C62502" w:rsidTr="002567F7">
        <w:trPr>
          <w:trHeight w:val="146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170D" w:rsidRPr="008F58E4" w:rsidRDefault="005A170D" w:rsidP="008F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A170D" w:rsidRPr="00134905" w:rsidRDefault="0032056B" w:rsidP="00B032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мелкого ремонта для устранения отклонений (неполадок) в работе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>основного</w:t>
            </w:r>
            <w:r w:rsidR="00B032B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обработке сырого и илового осадка сточных вод</w:t>
            </w:r>
          </w:p>
        </w:tc>
      </w:tr>
      <w:tr w:rsidR="005A170D" w:rsidRPr="00C62502" w:rsidTr="002567F7">
        <w:trPr>
          <w:trHeight w:val="146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170D" w:rsidRPr="008F58E4" w:rsidRDefault="005A170D" w:rsidP="008F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A170D" w:rsidRPr="00134905" w:rsidRDefault="005A170D" w:rsidP="005A17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Запуск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наладка основного и вспомогательного оборудования по обработке сырого и илового осадка сточных вод 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после ремонта </w:t>
            </w:r>
          </w:p>
        </w:tc>
      </w:tr>
      <w:tr w:rsidR="005A170D" w:rsidRPr="00C62502" w:rsidTr="002567F7">
        <w:trPr>
          <w:trHeight w:val="146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170D" w:rsidRPr="008F58E4" w:rsidRDefault="005A170D" w:rsidP="008F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A170D" w:rsidRDefault="005A170D" w:rsidP="002567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28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>рабочего места, дезинфекци</w:t>
            </w:r>
            <w:r w:rsidRPr="00AD13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основного</w:t>
            </w:r>
            <w:r w:rsidRPr="00AD13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вспомогательного  оборудования </w:t>
            </w:r>
          </w:p>
        </w:tc>
      </w:tr>
      <w:tr w:rsidR="005A170D" w:rsidRPr="00C62502" w:rsidTr="002567F7">
        <w:trPr>
          <w:trHeight w:val="294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5A170D" w:rsidRPr="008F58E4" w:rsidRDefault="005A170D" w:rsidP="008F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A170D" w:rsidRPr="00982EEB" w:rsidRDefault="005A170D" w:rsidP="002567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установленной технической и отчетной документации</w:t>
            </w:r>
          </w:p>
        </w:tc>
      </w:tr>
      <w:tr w:rsidR="00C62502" w:rsidRPr="00C62502" w:rsidTr="008F58E4">
        <w:trPr>
          <w:trHeight w:val="103"/>
        </w:trPr>
        <w:tc>
          <w:tcPr>
            <w:tcW w:w="1984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C62502" w:rsidP="008F58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E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62502" w:rsidRPr="008F58E4" w:rsidRDefault="0032056B" w:rsidP="008F5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время и последовательность проведения ремонтных работ основного и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обработке сырого и илового осадка сточных вод</w:t>
            </w:r>
          </w:p>
        </w:tc>
      </w:tr>
      <w:tr w:rsidR="00C62502" w:rsidRPr="00C62502" w:rsidTr="008F58E4">
        <w:trPr>
          <w:trHeight w:val="105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C62502" w:rsidP="008F5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62502" w:rsidRPr="008F58E4" w:rsidRDefault="00C62502" w:rsidP="003205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Пользоваться инструментом и приспособлениями при проведении </w:t>
            </w:r>
            <w:r w:rsidR="0032056B">
              <w:rPr>
                <w:rFonts w:ascii="Times New Roman" w:hAnsi="Times New Roman"/>
                <w:sz w:val="24"/>
                <w:szCs w:val="24"/>
              </w:rPr>
              <w:t>работ по обслуживанию и мелкому ремонту узлов и элементов основного и</w:t>
            </w:r>
            <w:r w:rsidR="0032056B" w:rsidRPr="00982EEB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 w:rsidR="0032056B">
              <w:rPr>
                <w:rFonts w:ascii="Times New Roman" w:hAnsi="Times New Roman"/>
                <w:sz w:val="24"/>
                <w:szCs w:val="24"/>
              </w:rPr>
              <w:t xml:space="preserve"> по обработке сырого и илового осадка сточных вод</w:t>
            </w:r>
          </w:p>
        </w:tc>
      </w:tr>
      <w:tr w:rsidR="00B032B1" w:rsidRPr="00C62502" w:rsidTr="008F58E4">
        <w:trPr>
          <w:trHeight w:val="105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032B1" w:rsidRPr="008F58E4" w:rsidRDefault="00B032B1" w:rsidP="008F5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032B1" w:rsidRPr="008F58E4" w:rsidRDefault="00B032B1" w:rsidP="00B032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слесарные и механосборочные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узлах и элементах основного и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обработке сырого и илового осадка сточных вод</w:t>
            </w:r>
          </w:p>
        </w:tc>
      </w:tr>
      <w:tr w:rsidR="00C62502" w:rsidRPr="00C62502" w:rsidTr="00375DCF">
        <w:trPr>
          <w:trHeight w:val="125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C62502" w:rsidP="008F5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C62502" w:rsidRPr="008F58E4" w:rsidRDefault="00C62502" w:rsidP="008F5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рабочее место</w:t>
            </w:r>
          </w:p>
        </w:tc>
      </w:tr>
      <w:tr w:rsidR="0032056B" w:rsidRPr="00C62502" w:rsidTr="008F58E4">
        <w:trPr>
          <w:trHeight w:val="303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2056B" w:rsidRPr="008F58E4" w:rsidRDefault="0032056B" w:rsidP="008F5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2056B" w:rsidRPr="00F1765D" w:rsidRDefault="0032056B" w:rsidP="002567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5D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основного и вспомогательного оборудования в соответствии с санитарными требованиями, требованиями охраны труда, промышленной и пожарной безопасности</w:t>
            </w:r>
          </w:p>
        </w:tc>
      </w:tr>
      <w:tr w:rsidR="0032056B" w:rsidRPr="00C62502" w:rsidTr="008F58E4">
        <w:trPr>
          <w:trHeight w:val="291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32056B" w:rsidRPr="008F58E4" w:rsidRDefault="0032056B" w:rsidP="008F58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2056B" w:rsidRDefault="0032056B" w:rsidP="002567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</w:p>
        </w:tc>
      </w:tr>
      <w:tr w:rsidR="00C62502" w:rsidRPr="00C62502" w:rsidTr="008F58E4">
        <w:trPr>
          <w:trHeight w:val="128"/>
        </w:trPr>
        <w:tc>
          <w:tcPr>
            <w:tcW w:w="1984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C62502" w:rsidP="008F5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E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C62502" w:rsidP="00B032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5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слесарных </w:t>
            </w:r>
            <w:r w:rsidR="00B0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механосборочных работ</w:t>
            </w:r>
          </w:p>
        </w:tc>
      </w:tr>
      <w:tr w:rsidR="00C62502" w:rsidRPr="00C62502" w:rsidTr="008F58E4">
        <w:trPr>
          <w:trHeight w:val="195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C62502" w:rsidP="008F5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C62502" w:rsidRPr="008F58E4" w:rsidRDefault="00C62502" w:rsidP="00B032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E4"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  <w:t xml:space="preserve">Правила </w:t>
            </w:r>
            <w:r w:rsidR="00B032B1"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  <w:t xml:space="preserve">обслуживания </w:t>
            </w:r>
            <w:r w:rsidR="00B032B1">
              <w:rPr>
                <w:rFonts w:ascii="Times New Roman" w:hAnsi="Times New Roman"/>
                <w:sz w:val="24"/>
                <w:szCs w:val="24"/>
              </w:rPr>
              <w:t>основного и</w:t>
            </w:r>
            <w:r w:rsidR="00B032B1" w:rsidRPr="00982EEB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 w:rsidR="00B032B1">
              <w:rPr>
                <w:rFonts w:ascii="Times New Roman" w:hAnsi="Times New Roman"/>
                <w:sz w:val="24"/>
                <w:szCs w:val="24"/>
              </w:rPr>
              <w:t xml:space="preserve"> по обработке сырого и илового осадка сточных вод</w:t>
            </w:r>
          </w:p>
        </w:tc>
      </w:tr>
      <w:tr w:rsidR="00B032B1" w:rsidRPr="00C62502" w:rsidTr="008F58E4">
        <w:trPr>
          <w:trHeight w:val="195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032B1" w:rsidRPr="008F58E4" w:rsidRDefault="00B032B1" w:rsidP="008F5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032B1" w:rsidRPr="008F58E4" w:rsidRDefault="002616AB" w:rsidP="002616A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  <w:t xml:space="preserve">Технология производства </w:t>
            </w:r>
            <w:proofErr w:type="spellStart"/>
            <w:r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  <w:t>ремонтно</w:t>
            </w:r>
            <w:proofErr w:type="spellEnd"/>
            <w:r>
              <w:rPr>
                <w:rFonts w:ascii="Times New Roman" w:eastAsia="Times New Roman" w:hAnsi="Times New Roman"/>
                <w:spacing w:val="15"/>
                <w:sz w:val="24"/>
                <w:szCs w:val="24"/>
                <w:lang w:eastAsia="ru-RU"/>
              </w:rPr>
              <w:t xml:space="preserve"> – наладочных работ на </w:t>
            </w:r>
            <w:r>
              <w:rPr>
                <w:rFonts w:ascii="Times New Roman" w:hAnsi="Times New Roman"/>
                <w:sz w:val="24"/>
                <w:szCs w:val="24"/>
              </w:rPr>
              <w:t>основном и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вспомогательно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и по обработке сырого и илового осадка сточных вод</w:t>
            </w:r>
          </w:p>
        </w:tc>
      </w:tr>
      <w:tr w:rsidR="002616AB" w:rsidRPr="00C62502" w:rsidTr="002567F7">
        <w:trPr>
          <w:trHeight w:val="195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616AB" w:rsidRPr="008F58E4" w:rsidRDefault="002616AB" w:rsidP="008F5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616AB" w:rsidRPr="00134905" w:rsidRDefault="002616AB" w:rsidP="002567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Безопасные приемы и методы работы при ремонте </w:t>
            </w:r>
            <w:r>
              <w:rPr>
                <w:rFonts w:ascii="Times New Roman" w:hAnsi="Times New Roman"/>
                <w:sz w:val="24"/>
                <w:szCs w:val="24"/>
              </w:rPr>
              <w:t>и наладке основного и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вспомогательного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обработке сырого и илового осадка сточных вод</w:t>
            </w:r>
          </w:p>
        </w:tc>
      </w:tr>
      <w:tr w:rsidR="002616AB" w:rsidRPr="00C62502" w:rsidTr="00375DCF">
        <w:trPr>
          <w:trHeight w:val="180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616AB" w:rsidRPr="008F58E4" w:rsidRDefault="002616AB" w:rsidP="008F5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616AB" w:rsidRPr="008F58E4" w:rsidRDefault="002616AB" w:rsidP="008F58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F5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пользования средствами индивидуальной защиты</w:t>
            </w:r>
          </w:p>
        </w:tc>
      </w:tr>
      <w:tr w:rsidR="002616AB" w:rsidRPr="00C62502" w:rsidTr="00375DCF">
        <w:trPr>
          <w:trHeight w:val="75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616AB" w:rsidRPr="008F58E4" w:rsidRDefault="002616AB" w:rsidP="008F5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616AB" w:rsidRDefault="002616AB" w:rsidP="002567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EE8">
              <w:rPr>
                <w:rFonts w:ascii="Times New Roman" w:hAnsi="Times New Roman"/>
                <w:sz w:val="24"/>
                <w:szCs w:val="24"/>
              </w:rPr>
              <w:t>Правилами внутреннего трудового распорядка организации</w:t>
            </w:r>
          </w:p>
        </w:tc>
      </w:tr>
      <w:tr w:rsidR="002616AB" w:rsidRPr="00C62502" w:rsidTr="002567F7">
        <w:trPr>
          <w:trHeight w:val="364"/>
        </w:trPr>
        <w:tc>
          <w:tcPr>
            <w:tcW w:w="1984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616AB" w:rsidRPr="008F58E4" w:rsidRDefault="002616AB" w:rsidP="008F58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616AB" w:rsidRPr="00982EEB" w:rsidRDefault="002616AB" w:rsidP="002567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Требования охраны труда, производственной санитарии и личной гигиены,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промышленной </w:t>
            </w:r>
            <w:r w:rsidRPr="00982EEB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работе на основном и вспомогательном оборудовании по очистке сырого и илового осадка сточных вод</w:t>
            </w:r>
          </w:p>
        </w:tc>
      </w:tr>
      <w:tr w:rsidR="002616AB" w:rsidRPr="00C62502" w:rsidTr="008F58E4">
        <w:trPr>
          <w:trHeight w:val="323"/>
        </w:trPr>
        <w:tc>
          <w:tcPr>
            <w:tcW w:w="19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616AB" w:rsidRPr="008F58E4" w:rsidRDefault="002616AB" w:rsidP="008F58E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8E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79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616AB" w:rsidRPr="008F58E4" w:rsidRDefault="002616AB" w:rsidP="008F58E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E11">
              <w:rPr>
                <w:rFonts w:ascii="Times New Roman" w:hAnsi="Times New Roman"/>
                <w:color w:val="000000"/>
                <w:sz w:val="24"/>
                <w:szCs w:val="24"/>
              </w:rPr>
              <w:t>Работа под воздействием вредных и (или) опасных производственных факторов</w:t>
            </w:r>
          </w:p>
        </w:tc>
      </w:tr>
    </w:tbl>
    <w:p w:rsidR="008F58E4" w:rsidRDefault="008F58E4" w:rsidP="00C62502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58E4" w:rsidRDefault="008F58E4" w:rsidP="00C62502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58E4" w:rsidRDefault="008F58E4" w:rsidP="000470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58E4" w:rsidRDefault="008F58E4" w:rsidP="00C62502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58E4" w:rsidRDefault="008F58E4" w:rsidP="00C62502">
      <w:pPr>
        <w:spacing w:after="0" w:line="240" w:lineRule="auto"/>
        <w:ind w:left="180" w:hanging="18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7"/>
        <w:gridCol w:w="67"/>
        <w:gridCol w:w="8564"/>
        <w:gridCol w:w="887"/>
        <w:gridCol w:w="20"/>
        <w:gridCol w:w="25"/>
        <w:gridCol w:w="25"/>
      </w:tblGrid>
      <w:tr w:rsidR="00E028B8" w:rsidRPr="00E6461C" w:rsidTr="00047062">
        <w:trPr>
          <w:gridAfter w:val="1"/>
          <w:wAfter w:w="25" w:type="dxa"/>
          <w:trHeight w:val="830"/>
        </w:trPr>
        <w:tc>
          <w:tcPr>
            <w:tcW w:w="9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8B8" w:rsidRPr="00E6461C" w:rsidRDefault="00E028B8" w:rsidP="003B6CC7">
            <w:pPr>
              <w:pStyle w:val="c0e1e7e0f6f1efe8f1eae0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6461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IV</w:t>
            </w:r>
            <w:r w:rsidRPr="00E6461C">
              <w:rPr>
                <w:rFonts w:ascii="Times New Roman" w:hAnsi="Times New Roman" w:cs="Times New Roman"/>
                <w:b/>
                <w:sz w:val="28"/>
                <w:szCs w:val="24"/>
              </w:rPr>
              <w:t>. Сведения об о</w:t>
            </w:r>
            <w:bookmarkStart w:id="1" w:name="_GoBack"/>
            <w:bookmarkEnd w:id="1"/>
            <w:r w:rsidRPr="00E6461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рганизациях-разработчиках </w:t>
            </w:r>
          </w:p>
          <w:p w:rsidR="00E028B8" w:rsidRPr="00E6461C" w:rsidRDefault="00E028B8" w:rsidP="003B6CC7">
            <w:pPr>
              <w:pStyle w:val="c0e1e7e0f6f1efe8f1eae0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6461C">
              <w:rPr>
                <w:rFonts w:ascii="Times New Roman" w:hAnsi="Times New Roman" w:cs="Times New Roman"/>
                <w:b/>
                <w:sz w:val="28"/>
                <w:szCs w:val="24"/>
              </w:rPr>
              <w:t>профессионального стандарта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28B8" w:rsidRPr="00E6461C" w:rsidRDefault="00E028B8" w:rsidP="003B6CC7">
            <w:pPr>
              <w:rPr>
                <w:rFonts w:ascii="Times New Roman" w:hAnsi="Times New Roman"/>
                <w:szCs w:val="24"/>
              </w:rPr>
            </w:pPr>
          </w:p>
        </w:tc>
      </w:tr>
      <w:tr w:rsidR="00E028B8" w:rsidRPr="00E6461C" w:rsidTr="00047062">
        <w:trPr>
          <w:gridAfter w:val="1"/>
          <w:wAfter w:w="25" w:type="dxa"/>
          <w:trHeight w:val="568"/>
        </w:trPr>
        <w:tc>
          <w:tcPr>
            <w:tcW w:w="912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028B8" w:rsidRPr="00E6461C" w:rsidRDefault="00E028B8" w:rsidP="003B6CC7">
            <w:pPr>
              <w:spacing w:after="0" w:line="240" w:lineRule="auto"/>
              <w:ind w:left="360"/>
              <w:rPr>
                <w:rFonts w:ascii="Times New Roman" w:hAnsi="Times New Roman"/>
                <w:szCs w:val="24"/>
              </w:rPr>
            </w:pPr>
            <w:r w:rsidRPr="00E6461C"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  <w:r w:rsidRPr="00E6461C">
              <w:rPr>
                <w:rFonts w:ascii="Times New Roman" w:hAnsi="Times New Roman"/>
                <w:sz w:val="24"/>
                <w:szCs w:val="24"/>
              </w:rPr>
              <w:t xml:space="preserve"> Ответственная организация – разработчик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28B8" w:rsidRPr="00E6461C" w:rsidRDefault="00E028B8" w:rsidP="003B6CC7">
            <w:pPr>
              <w:rPr>
                <w:rFonts w:ascii="Times New Roman" w:hAnsi="Times New Roman"/>
                <w:szCs w:val="24"/>
              </w:rPr>
            </w:pPr>
          </w:p>
        </w:tc>
      </w:tr>
      <w:tr w:rsidR="00E028B8" w:rsidRPr="00E6461C" w:rsidTr="00047062">
        <w:trPr>
          <w:trHeight w:val="561"/>
        </w:trPr>
        <w:tc>
          <w:tcPr>
            <w:tcW w:w="10060" w:type="dxa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028B8" w:rsidRPr="00E6461C" w:rsidRDefault="00047062" w:rsidP="003B6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ООР «Российский союз промышленников и предпринимателей», город Москва</w:t>
            </w:r>
          </w:p>
        </w:tc>
        <w:tc>
          <w:tcPr>
            <w:tcW w:w="2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28B8" w:rsidRPr="00E6461C" w:rsidRDefault="00E028B8" w:rsidP="003B6CC7">
            <w:pPr>
              <w:rPr>
                <w:rFonts w:ascii="Times New Roman" w:hAnsi="Times New Roman"/>
                <w:szCs w:val="24"/>
              </w:rPr>
            </w:pPr>
          </w:p>
        </w:tc>
      </w:tr>
      <w:tr w:rsidR="00E028B8" w:rsidRPr="00E6461C" w:rsidTr="00047062">
        <w:trPr>
          <w:trHeight w:val="295"/>
        </w:trPr>
        <w:tc>
          <w:tcPr>
            <w:tcW w:w="10060" w:type="dxa"/>
            <w:gridSpan w:val="6"/>
            <w:tcBorders>
              <w:top w:val="single" w:sz="4" w:space="0" w:color="808080"/>
              <w:left w:val="single" w:sz="2" w:space="0" w:color="808080"/>
              <w:bottom w:val="nil"/>
              <w:right w:val="nil"/>
            </w:tcBorders>
            <w:vAlign w:val="center"/>
          </w:tcPr>
          <w:p w:rsidR="00E028B8" w:rsidRPr="00E6461C" w:rsidRDefault="00E028B8" w:rsidP="003B6C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461C">
              <w:rPr>
                <w:rFonts w:ascii="Times New Roman" w:hAnsi="Times New Roman"/>
                <w:sz w:val="18"/>
                <w:szCs w:val="24"/>
              </w:rPr>
              <w:t>(наименование организации)</w:t>
            </w:r>
          </w:p>
        </w:tc>
        <w:tc>
          <w:tcPr>
            <w:tcW w:w="2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28B8" w:rsidRPr="00E6461C" w:rsidRDefault="00E028B8" w:rsidP="003B6CC7">
            <w:pPr>
              <w:rPr>
                <w:rFonts w:ascii="Times New Roman" w:hAnsi="Times New Roman"/>
                <w:szCs w:val="24"/>
              </w:rPr>
            </w:pPr>
          </w:p>
        </w:tc>
      </w:tr>
      <w:tr w:rsidR="00E028B8" w:rsidRPr="00E6461C" w:rsidTr="00047062">
        <w:trPr>
          <w:trHeight w:val="563"/>
        </w:trPr>
        <w:tc>
          <w:tcPr>
            <w:tcW w:w="497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028B8" w:rsidRPr="00E6461C" w:rsidRDefault="00E028B8" w:rsidP="003B6C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18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028B8" w:rsidRPr="00E6461C" w:rsidRDefault="00047062" w:rsidP="003B6C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2EEB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полнительный вице-президент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982EEB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8B8" w:rsidRPr="00E6461C" w:rsidRDefault="00E028B8" w:rsidP="003B6C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028B8" w:rsidRPr="00E6461C" w:rsidRDefault="00E028B8" w:rsidP="003B6CC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28B8" w:rsidRPr="00E6461C" w:rsidRDefault="00E028B8" w:rsidP="003B6CC7">
            <w:pPr>
              <w:rPr>
                <w:rFonts w:ascii="Times New Roman" w:hAnsi="Times New Roman"/>
                <w:szCs w:val="24"/>
              </w:rPr>
            </w:pPr>
          </w:p>
        </w:tc>
      </w:tr>
      <w:tr w:rsidR="00E028B8" w:rsidRPr="00E6461C" w:rsidTr="00047062">
        <w:trPr>
          <w:trHeight w:val="557"/>
        </w:trPr>
        <w:tc>
          <w:tcPr>
            <w:tcW w:w="497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028B8" w:rsidRPr="00E6461C" w:rsidRDefault="00E028B8" w:rsidP="003B6C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518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028B8" w:rsidRPr="00E6461C" w:rsidRDefault="00E028B8" w:rsidP="003B6CC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6461C">
              <w:rPr>
                <w:rFonts w:ascii="Times New Roman" w:hAnsi="Times New Roman"/>
                <w:sz w:val="18"/>
                <w:szCs w:val="24"/>
              </w:rPr>
              <w:t>(должность и ФИО руководителя)</w:t>
            </w:r>
          </w:p>
        </w:tc>
        <w:tc>
          <w:tcPr>
            <w:tcW w:w="20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028B8" w:rsidRPr="00E6461C" w:rsidRDefault="00E028B8" w:rsidP="003B6C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028B8" w:rsidRPr="00E6461C" w:rsidRDefault="00E028B8" w:rsidP="003B6C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28B8" w:rsidRPr="00E6461C" w:rsidRDefault="00E028B8" w:rsidP="003B6CC7">
            <w:pPr>
              <w:rPr>
                <w:rFonts w:ascii="Times New Roman" w:hAnsi="Times New Roman"/>
                <w:szCs w:val="24"/>
              </w:rPr>
            </w:pPr>
          </w:p>
        </w:tc>
      </w:tr>
      <w:tr w:rsidR="00E028B8" w:rsidRPr="00E6461C" w:rsidTr="00047062">
        <w:trPr>
          <w:gridAfter w:val="1"/>
          <w:wAfter w:w="25" w:type="dxa"/>
          <w:trHeight w:val="700"/>
        </w:trPr>
        <w:tc>
          <w:tcPr>
            <w:tcW w:w="9128" w:type="dxa"/>
            <w:gridSpan w:val="3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028B8" w:rsidRPr="00E6461C" w:rsidRDefault="00E028B8" w:rsidP="003B6CC7">
            <w:pPr>
              <w:pStyle w:val="c0e1e7e0f6f1efe8f1eae0"/>
              <w:spacing w:after="0" w:line="240" w:lineRule="auto"/>
              <w:ind w:left="792"/>
              <w:rPr>
                <w:rFonts w:ascii="Times New Roman" w:hAnsi="Times New Roman" w:cs="Times New Roman"/>
                <w:szCs w:val="24"/>
              </w:rPr>
            </w:pPr>
            <w:r w:rsidRPr="00E64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  <w:r w:rsidRPr="00E6461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 организаций – разработчиков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028B8" w:rsidRPr="00E6461C" w:rsidRDefault="00E028B8" w:rsidP="003B6CC7">
            <w:pPr>
              <w:rPr>
                <w:rFonts w:ascii="Times New Roman" w:hAnsi="Times New Roman"/>
                <w:szCs w:val="24"/>
              </w:rPr>
            </w:pPr>
          </w:p>
        </w:tc>
      </w:tr>
      <w:tr w:rsidR="00E21697" w:rsidRPr="00E6461C" w:rsidTr="00375DCF">
        <w:trPr>
          <w:gridAfter w:val="1"/>
          <w:wAfter w:w="25" w:type="dxa"/>
          <w:trHeight w:val="249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21697" w:rsidRPr="00E6461C" w:rsidRDefault="00E21697" w:rsidP="0037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61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71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nil"/>
            </w:tcBorders>
          </w:tcPr>
          <w:p w:rsidR="00E21697" w:rsidRPr="00982EEB" w:rsidRDefault="00E21697" w:rsidP="0037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науки Институт проблем рынка Российской Академии Наук (ИПР РАН)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  <w:tc>
          <w:tcPr>
            <w:tcW w:w="2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1697" w:rsidRPr="00E6461C" w:rsidRDefault="00E21697" w:rsidP="003B6CC7">
            <w:pPr>
              <w:rPr>
                <w:rFonts w:ascii="Times New Roman" w:hAnsi="Times New Roman"/>
                <w:szCs w:val="24"/>
              </w:rPr>
            </w:pPr>
          </w:p>
        </w:tc>
      </w:tr>
      <w:tr w:rsidR="00E21697" w:rsidRPr="00E6461C" w:rsidTr="00DE298D">
        <w:trPr>
          <w:gridAfter w:val="1"/>
          <w:wAfter w:w="25" w:type="dxa"/>
          <w:trHeight w:val="70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21697" w:rsidRPr="00E6461C" w:rsidRDefault="00E21697" w:rsidP="0037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6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71" w:type="dxa"/>
            <w:gridSpan w:val="3"/>
            <w:tcBorders>
              <w:top w:val="nil"/>
              <w:left w:val="single" w:sz="4" w:space="0" w:color="808080"/>
              <w:bottom w:val="single" w:sz="2" w:space="0" w:color="808080"/>
              <w:right w:val="nil"/>
            </w:tcBorders>
          </w:tcPr>
          <w:p w:rsidR="00E21697" w:rsidRDefault="00E21697" w:rsidP="00375D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Российская ассоциация водоснабжения и водоотведения (РАВВ), г. Москва</w:t>
            </w:r>
          </w:p>
        </w:tc>
        <w:tc>
          <w:tcPr>
            <w:tcW w:w="2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1697" w:rsidRPr="00E6461C" w:rsidRDefault="00E21697" w:rsidP="003B6CC7">
            <w:pPr>
              <w:rPr>
                <w:rFonts w:ascii="Times New Roman" w:hAnsi="Times New Roman"/>
                <w:szCs w:val="24"/>
              </w:rPr>
            </w:pPr>
          </w:p>
        </w:tc>
      </w:tr>
      <w:tr w:rsidR="00E21697" w:rsidRPr="00E6461C" w:rsidTr="00DE298D">
        <w:trPr>
          <w:gridAfter w:val="1"/>
          <w:wAfter w:w="25" w:type="dxa"/>
          <w:trHeight w:val="201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21697" w:rsidRPr="00E6461C" w:rsidRDefault="00E21697" w:rsidP="0037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61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7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21697" w:rsidRDefault="00DE298D" w:rsidP="00375D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ГУП «Водоканал </w:t>
            </w:r>
            <w:r w:rsidR="00E21697" w:rsidRPr="007767D9">
              <w:rPr>
                <w:rFonts w:ascii="Times New Roman" w:hAnsi="Times New Roman"/>
                <w:sz w:val="24"/>
                <w:szCs w:val="24"/>
              </w:rPr>
              <w:t>Санкт-Петербурга», город Санкт-Петербург</w:t>
            </w:r>
          </w:p>
        </w:tc>
        <w:tc>
          <w:tcPr>
            <w:tcW w:w="2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1697" w:rsidRPr="00E6461C" w:rsidRDefault="00E21697" w:rsidP="003B6CC7">
            <w:pPr>
              <w:rPr>
                <w:rFonts w:ascii="Times New Roman" w:hAnsi="Times New Roman"/>
                <w:szCs w:val="24"/>
              </w:rPr>
            </w:pPr>
          </w:p>
        </w:tc>
      </w:tr>
      <w:tr w:rsidR="00E21697" w:rsidRPr="00E6461C" w:rsidTr="00375DCF">
        <w:trPr>
          <w:gridAfter w:val="1"/>
          <w:wAfter w:w="25" w:type="dxa"/>
          <w:trHeight w:val="116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21697" w:rsidRPr="00E6461C" w:rsidRDefault="00E21697" w:rsidP="0037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61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7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21697" w:rsidRPr="00E22D0D" w:rsidRDefault="00E21697" w:rsidP="00375DC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67D9">
              <w:rPr>
                <w:rFonts w:ascii="Times New Roman" w:hAnsi="Times New Roman"/>
                <w:sz w:val="24"/>
                <w:szCs w:val="24"/>
              </w:rPr>
              <w:t>МУП «Домодедовский водоканал», город Домодедово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7D9">
              <w:rPr>
                <w:rFonts w:ascii="Times New Roman" w:hAnsi="Times New Roman"/>
                <w:sz w:val="24"/>
                <w:szCs w:val="24"/>
              </w:rPr>
              <w:t xml:space="preserve"> Московск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767D9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1697" w:rsidRPr="00E6461C" w:rsidRDefault="00E21697" w:rsidP="003B6CC7">
            <w:pPr>
              <w:rPr>
                <w:rFonts w:ascii="Times New Roman" w:hAnsi="Times New Roman"/>
                <w:szCs w:val="24"/>
              </w:rPr>
            </w:pPr>
          </w:p>
        </w:tc>
      </w:tr>
      <w:tr w:rsidR="00E21697" w:rsidRPr="00E6461C" w:rsidTr="00DE298D">
        <w:trPr>
          <w:gridAfter w:val="1"/>
          <w:wAfter w:w="25" w:type="dxa"/>
          <w:trHeight w:val="415"/>
        </w:trPr>
        <w:tc>
          <w:tcPr>
            <w:tcW w:w="564" w:type="dxa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21697" w:rsidRPr="00E6461C" w:rsidRDefault="00E21697" w:rsidP="0037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61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7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E21697" w:rsidRPr="00DE298D" w:rsidRDefault="00286F75" w:rsidP="00375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</w:t>
            </w:r>
            <w:r w:rsidRPr="00121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«Научно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21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исследовательский институт труда и социального страхования» Министерства труда и социальной защиты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город </w:t>
            </w:r>
            <w:r w:rsidRPr="00121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21697" w:rsidRPr="00E6461C" w:rsidRDefault="00E21697" w:rsidP="003B6CC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028B8" w:rsidRPr="00E6461C" w:rsidRDefault="00E028B8" w:rsidP="00E028B8">
      <w:pPr>
        <w:rPr>
          <w:rFonts w:ascii="Times New Roman" w:hAnsi="Times New Roman"/>
          <w:b/>
          <w:sz w:val="24"/>
          <w:szCs w:val="24"/>
        </w:rPr>
      </w:pPr>
    </w:p>
    <w:p w:rsidR="00E028B8" w:rsidRPr="00E6461C" w:rsidRDefault="00E028B8" w:rsidP="00E028B8">
      <w:pPr>
        <w:pStyle w:val="a7"/>
        <w:spacing w:before="0" w:beforeAutospacing="0" w:after="0" w:afterAutospacing="0"/>
        <w:ind w:right="-1"/>
        <w:rPr>
          <w:rFonts w:eastAsia="Calibri"/>
          <w:lang w:eastAsia="en-US"/>
        </w:rPr>
      </w:pPr>
      <w:r w:rsidRPr="00E6461C">
        <w:rPr>
          <w:rFonts w:eastAsia="Calibri"/>
          <w:lang w:eastAsia="en-US"/>
        </w:rPr>
        <w:t>_____________________</w:t>
      </w:r>
    </w:p>
    <w:p w:rsidR="007400AE" w:rsidRPr="00ED1842" w:rsidRDefault="007400AE" w:rsidP="007400A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vertAlign w:val="superscript"/>
        </w:rPr>
        <w:t>1</w:t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 xml:space="preserve"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</w:t>
      </w:r>
      <w:r>
        <w:rPr>
          <w:rFonts w:ascii="Times New Roman" w:hAnsi="Times New Roman"/>
        </w:rPr>
        <w:t xml:space="preserve">№ 01/66036-ЮЛ </w:t>
      </w:r>
      <w:r w:rsidRPr="00ED1842">
        <w:rPr>
          <w:rFonts w:ascii="Times New Roman" w:hAnsi="Times New Roman"/>
        </w:rPr>
        <w:t>не нуждается в государственной регистраци</w:t>
      </w:r>
      <w:r>
        <w:rPr>
          <w:rFonts w:ascii="Times New Roman" w:hAnsi="Times New Roman"/>
        </w:rPr>
        <w:t>и).</w:t>
      </w:r>
    </w:p>
    <w:p w:rsidR="007400AE" w:rsidRPr="00E17235" w:rsidRDefault="007400AE" w:rsidP="007400A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  <w:p w:rsidR="007400AE" w:rsidRDefault="007400AE" w:rsidP="007400AE">
      <w:pPr>
        <w:pStyle w:val="ad"/>
        <w:ind w:left="180" w:hanging="18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2"/>
          <w:vertAlign w:val="superscript"/>
        </w:rPr>
        <w:t>3</w:t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  <w:p w:rsidR="007400AE" w:rsidRDefault="007400AE" w:rsidP="007400A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4501"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413445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413445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>Минюстом России</w:t>
      </w:r>
      <w:proofErr w:type="gramEnd"/>
      <w:r w:rsidRPr="0041344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13445">
        <w:rPr>
          <w:rFonts w:ascii="Times New Roman" w:hAnsi="Times New Roman"/>
          <w:sz w:val="20"/>
          <w:szCs w:val="20"/>
        </w:rPr>
        <w:t>21 октября 2011 г., регистрационный № 22111), с изменением, внесенным приказом Минздрава России от 15 мая 2013 г. № 296н (зарегистрирован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3445">
        <w:rPr>
          <w:rFonts w:ascii="Times New Roman" w:hAnsi="Times New Roman"/>
          <w:sz w:val="20"/>
          <w:szCs w:val="20"/>
        </w:rPr>
        <w:t>Минюстом России 3 июля 2013 г., регистрационный № 28970)</w:t>
      </w:r>
      <w:r w:rsidRPr="00413445">
        <w:rPr>
          <w:rFonts w:ascii="Times New Roman" w:hAnsi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413445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№1, ст.3; 2004, №35, ст.3607; 2006, №27, ст.2878; 2008, №30, ст.3616;</w:t>
      </w:r>
      <w:proofErr w:type="gramEnd"/>
      <w:r w:rsidRPr="0041344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13445">
        <w:rPr>
          <w:rFonts w:ascii="Times New Roman" w:hAnsi="Times New Roman"/>
          <w:sz w:val="20"/>
          <w:szCs w:val="20"/>
        </w:rPr>
        <w:t>2011, №49, ст.7031; 2013, №48, ст.6165, №52, ст.6986).</w:t>
      </w:r>
      <w:proofErr w:type="gramEnd"/>
    </w:p>
    <w:p w:rsidR="007400AE" w:rsidRPr="00497DC8" w:rsidRDefault="007400AE" w:rsidP="007400AE">
      <w:pPr>
        <w:pStyle w:val="a9"/>
        <w:jc w:val="both"/>
        <w:rPr>
          <w:rFonts w:ascii="Times New Roman" w:hAnsi="Times New Roman"/>
        </w:rPr>
      </w:pPr>
      <w:r w:rsidRPr="00497DC8">
        <w:rPr>
          <w:rFonts w:ascii="Times New Roman" w:hAnsi="Times New Roman"/>
          <w:vertAlign w:val="superscript"/>
        </w:rPr>
        <w:t>5</w:t>
      </w:r>
      <w:r w:rsidRPr="00497DC8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2011, № 26, ст. 3803); статья 265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  <w:p w:rsidR="007400AE" w:rsidRPr="00497DC8" w:rsidRDefault="007400AE" w:rsidP="007400AE">
      <w:pPr>
        <w:pStyle w:val="ad"/>
        <w:ind w:left="180" w:hanging="180"/>
        <w:jc w:val="both"/>
        <w:rPr>
          <w:rFonts w:ascii="Times New Roman" w:hAnsi="Times New Roman"/>
          <w:lang w:eastAsia="ru-RU"/>
        </w:rPr>
      </w:pPr>
      <w:r w:rsidRPr="00497DC8">
        <w:rPr>
          <w:rFonts w:ascii="Times New Roman" w:hAnsi="Times New Roman"/>
          <w:sz w:val="22"/>
          <w:vertAlign w:val="superscript"/>
        </w:rPr>
        <w:t>6</w:t>
      </w:r>
      <w:r w:rsidRPr="00497DC8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рабочих.</w:t>
      </w:r>
    </w:p>
    <w:p w:rsidR="007400AE" w:rsidRPr="00833300" w:rsidRDefault="00375DCF" w:rsidP="007400AE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t>7</w:t>
      </w:r>
      <w:r w:rsidR="007400AE">
        <w:t xml:space="preserve"> </w:t>
      </w:r>
      <w:r w:rsidR="007400AE"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r w:rsidR="007400AE">
        <w:rPr>
          <w:rFonts w:ascii="Times New Roman" w:hAnsi="Times New Roman"/>
        </w:rPr>
        <w:t xml:space="preserve">               </w:t>
      </w:r>
      <w:r w:rsidR="007400AE" w:rsidRPr="00311CF4">
        <w:rPr>
          <w:rFonts w:ascii="Times New Roman" w:hAnsi="Times New Roman"/>
        </w:rPr>
        <w:t>ОК 016-94</w:t>
      </w:r>
      <w:r w:rsidR="007400AE">
        <w:rPr>
          <w:rFonts w:ascii="Times New Roman" w:hAnsi="Times New Roman"/>
        </w:rPr>
        <w:t>.</w:t>
      </w:r>
    </w:p>
    <w:p w:rsidR="00E2114D" w:rsidRPr="007400AE" w:rsidRDefault="00375DCF" w:rsidP="007400AE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vertAlign w:val="superscript"/>
        </w:rPr>
        <w:t>8</w:t>
      </w:r>
      <w:r w:rsidR="007400AE" w:rsidRPr="00325397">
        <w:rPr>
          <w:rFonts w:ascii="Times New Roman" w:hAnsi="Times New Roman"/>
          <w:sz w:val="22"/>
          <w:vertAlign w:val="superscript"/>
        </w:rPr>
        <w:t xml:space="preserve"> </w:t>
      </w:r>
      <w:r w:rsidR="007400AE">
        <w:rPr>
          <w:rFonts w:ascii="Times New Roman" w:hAnsi="Times New Roman"/>
        </w:rPr>
        <w:t xml:space="preserve"> </w:t>
      </w:r>
      <w:r w:rsidR="007400AE" w:rsidRPr="00E17235">
        <w:rPr>
          <w:rFonts w:ascii="Times New Roman" w:hAnsi="Times New Roman"/>
        </w:rPr>
        <w:t>Общероссийский классификато</w:t>
      </w:r>
      <w:r w:rsidR="007400AE">
        <w:rPr>
          <w:rFonts w:ascii="Times New Roman" w:hAnsi="Times New Roman"/>
        </w:rPr>
        <w:t>р специальностей по образованию.</w:t>
      </w:r>
    </w:p>
    <w:sectPr w:rsidR="00E2114D" w:rsidRPr="007400AE" w:rsidSect="006617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55" w:rsidRDefault="00564C55">
      <w:pPr>
        <w:spacing w:after="0" w:line="240" w:lineRule="auto"/>
      </w:pPr>
      <w:r>
        <w:separator/>
      </w:r>
    </w:p>
  </w:endnote>
  <w:endnote w:type="continuationSeparator" w:id="0">
    <w:p w:rsidR="00564C55" w:rsidRDefault="0056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55" w:rsidRDefault="00564C55">
      <w:pPr>
        <w:spacing w:after="0" w:line="240" w:lineRule="auto"/>
      </w:pPr>
      <w:r>
        <w:separator/>
      </w:r>
    </w:p>
  </w:footnote>
  <w:footnote w:type="continuationSeparator" w:id="0">
    <w:p w:rsidR="00564C55" w:rsidRDefault="0056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993482"/>
      <w:docPartObj>
        <w:docPartGallery w:val="Page Numbers (Top of Page)"/>
        <w:docPartUnique/>
      </w:docPartObj>
    </w:sdtPr>
    <w:sdtContent>
      <w:p w:rsidR="00A87E56" w:rsidRDefault="00292D85">
        <w:pPr>
          <w:pStyle w:val="a5"/>
          <w:jc w:val="center"/>
        </w:pPr>
        <w:fldSimple w:instr="PAGE   \* MERGEFORMAT">
          <w:r w:rsidR="0007018E">
            <w:rPr>
              <w:noProof/>
            </w:rPr>
            <w:t>18</w:t>
          </w:r>
        </w:fldSimple>
      </w:p>
    </w:sdtContent>
  </w:sdt>
  <w:p w:rsidR="00A87E56" w:rsidRDefault="00A87E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26A41"/>
    <w:multiLevelType w:val="multilevel"/>
    <w:tmpl w:val="01B611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62502"/>
    <w:rsid w:val="0000758A"/>
    <w:rsid w:val="00034775"/>
    <w:rsid w:val="0003555E"/>
    <w:rsid w:val="00047062"/>
    <w:rsid w:val="000649F0"/>
    <w:rsid w:val="00065F63"/>
    <w:rsid w:val="0007018E"/>
    <w:rsid w:val="000815F9"/>
    <w:rsid w:val="000A23A4"/>
    <w:rsid w:val="001628BB"/>
    <w:rsid w:val="001673F4"/>
    <w:rsid w:val="001911F1"/>
    <w:rsid w:val="001D50C2"/>
    <w:rsid w:val="001F5D62"/>
    <w:rsid w:val="00217433"/>
    <w:rsid w:val="002241F5"/>
    <w:rsid w:val="00254420"/>
    <w:rsid w:val="002567F7"/>
    <w:rsid w:val="00257884"/>
    <w:rsid w:val="002616AB"/>
    <w:rsid w:val="00272997"/>
    <w:rsid w:val="002763A6"/>
    <w:rsid w:val="00286F75"/>
    <w:rsid w:val="00292D85"/>
    <w:rsid w:val="002A0771"/>
    <w:rsid w:val="002B738A"/>
    <w:rsid w:val="002C5FD6"/>
    <w:rsid w:val="0031575B"/>
    <w:rsid w:val="0032056B"/>
    <w:rsid w:val="00325EA7"/>
    <w:rsid w:val="00345339"/>
    <w:rsid w:val="00375DCF"/>
    <w:rsid w:val="003B4055"/>
    <w:rsid w:val="003B6CC7"/>
    <w:rsid w:val="003C5848"/>
    <w:rsid w:val="004004DB"/>
    <w:rsid w:val="0043271A"/>
    <w:rsid w:val="00444DC8"/>
    <w:rsid w:val="00447017"/>
    <w:rsid w:val="00462FA7"/>
    <w:rsid w:val="004663BE"/>
    <w:rsid w:val="00495BB5"/>
    <w:rsid w:val="004A070D"/>
    <w:rsid w:val="004B43D7"/>
    <w:rsid w:val="004B7C99"/>
    <w:rsid w:val="004D29F5"/>
    <w:rsid w:val="004F4170"/>
    <w:rsid w:val="005127A1"/>
    <w:rsid w:val="00554D30"/>
    <w:rsid w:val="00560CC5"/>
    <w:rsid w:val="00562FFE"/>
    <w:rsid w:val="00564C55"/>
    <w:rsid w:val="0056739C"/>
    <w:rsid w:val="00571471"/>
    <w:rsid w:val="005A170D"/>
    <w:rsid w:val="005A352B"/>
    <w:rsid w:val="005A37F7"/>
    <w:rsid w:val="005A45B5"/>
    <w:rsid w:val="005A7452"/>
    <w:rsid w:val="005F1E63"/>
    <w:rsid w:val="00631E6B"/>
    <w:rsid w:val="006369D6"/>
    <w:rsid w:val="0064289A"/>
    <w:rsid w:val="0066173A"/>
    <w:rsid w:val="00683990"/>
    <w:rsid w:val="00697138"/>
    <w:rsid w:val="006D2B9D"/>
    <w:rsid w:val="006D37EF"/>
    <w:rsid w:val="006D55D6"/>
    <w:rsid w:val="006E0727"/>
    <w:rsid w:val="006F02A5"/>
    <w:rsid w:val="0070207C"/>
    <w:rsid w:val="00721D7D"/>
    <w:rsid w:val="007256E3"/>
    <w:rsid w:val="007400AE"/>
    <w:rsid w:val="007459D0"/>
    <w:rsid w:val="00745B87"/>
    <w:rsid w:val="00790B9C"/>
    <w:rsid w:val="00797BD1"/>
    <w:rsid w:val="007A10B3"/>
    <w:rsid w:val="007A1B2A"/>
    <w:rsid w:val="007C5D8B"/>
    <w:rsid w:val="007E3894"/>
    <w:rsid w:val="007F0E4C"/>
    <w:rsid w:val="00800548"/>
    <w:rsid w:val="008018B2"/>
    <w:rsid w:val="00802D20"/>
    <w:rsid w:val="00835167"/>
    <w:rsid w:val="0084400D"/>
    <w:rsid w:val="00854105"/>
    <w:rsid w:val="008D72BE"/>
    <w:rsid w:val="008F58E4"/>
    <w:rsid w:val="00907F92"/>
    <w:rsid w:val="009143AE"/>
    <w:rsid w:val="00915D17"/>
    <w:rsid w:val="009522E4"/>
    <w:rsid w:val="009A2870"/>
    <w:rsid w:val="009A56BE"/>
    <w:rsid w:val="009B49C9"/>
    <w:rsid w:val="009D6A5B"/>
    <w:rsid w:val="009E1FE2"/>
    <w:rsid w:val="009E20EB"/>
    <w:rsid w:val="009E60E6"/>
    <w:rsid w:val="00A23582"/>
    <w:rsid w:val="00A37994"/>
    <w:rsid w:val="00A6444C"/>
    <w:rsid w:val="00A67152"/>
    <w:rsid w:val="00A83A8B"/>
    <w:rsid w:val="00A85731"/>
    <w:rsid w:val="00A87E56"/>
    <w:rsid w:val="00A91F23"/>
    <w:rsid w:val="00AA1406"/>
    <w:rsid w:val="00AA3E52"/>
    <w:rsid w:val="00AD03B2"/>
    <w:rsid w:val="00B0035A"/>
    <w:rsid w:val="00B032B1"/>
    <w:rsid w:val="00B42B10"/>
    <w:rsid w:val="00B9776E"/>
    <w:rsid w:val="00BB77B3"/>
    <w:rsid w:val="00BC5AA0"/>
    <w:rsid w:val="00BE0484"/>
    <w:rsid w:val="00BF1D7D"/>
    <w:rsid w:val="00C00955"/>
    <w:rsid w:val="00C1154A"/>
    <w:rsid w:val="00C23099"/>
    <w:rsid w:val="00C62502"/>
    <w:rsid w:val="00C82BBD"/>
    <w:rsid w:val="00C92401"/>
    <w:rsid w:val="00CC1E26"/>
    <w:rsid w:val="00CC41BE"/>
    <w:rsid w:val="00CD52EF"/>
    <w:rsid w:val="00CE1372"/>
    <w:rsid w:val="00CE2760"/>
    <w:rsid w:val="00CE2A04"/>
    <w:rsid w:val="00CF4F2F"/>
    <w:rsid w:val="00CF58FB"/>
    <w:rsid w:val="00D442C9"/>
    <w:rsid w:val="00D519CF"/>
    <w:rsid w:val="00D552EE"/>
    <w:rsid w:val="00D860F9"/>
    <w:rsid w:val="00D90398"/>
    <w:rsid w:val="00DA5441"/>
    <w:rsid w:val="00DB2C84"/>
    <w:rsid w:val="00DD76EA"/>
    <w:rsid w:val="00DE298D"/>
    <w:rsid w:val="00E028B8"/>
    <w:rsid w:val="00E05272"/>
    <w:rsid w:val="00E2114D"/>
    <w:rsid w:val="00E21697"/>
    <w:rsid w:val="00E244B3"/>
    <w:rsid w:val="00E279B8"/>
    <w:rsid w:val="00E63DE8"/>
    <w:rsid w:val="00E65778"/>
    <w:rsid w:val="00EB10CD"/>
    <w:rsid w:val="00EE58A9"/>
    <w:rsid w:val="00EE7074"/>
    <w:rsid w:val="00EF5E3F"/>
    <w:rsid w:val="00F12145"/>
    <w:rsid w:val="00F21CC9"/>
    <w:rsid w:val="00F71C9D"/>
    <w:rsid w:val="00F829E9"/>
    <w:rsid w:val="00F84C68"/>
    <w:rsid w:val="00F9633A"/>
    <w:rsid w:val="00FB6EC8"/>
    <w:rsid w:val="00FC3D37"/>
    <w:rsid w:val="00FD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25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2502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C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E26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02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e1e7e0f6f1efe8f1eae01">
    <w:name w:val="Аc0бe1зe7аe0цf6 сf1пefиe8сf1кeaаe01"/>
    <w:basedOn w:val="a"/>
    <w:uiPriority w:val="99"/>
    <w:rsid w:val="00E028B8"/>
    <w:pPr>
      <w:autoSpaceDE w:val="0"/>
      <w:autoSpaceDN w:val="0"/>
      <w:adjustRightInd w:val="0"/>
      <w:ind w:left="720"/>
      <w:contextualSpacing/>
    </w:pPr>
    <w:rPr>
      <w:rFonts w:eastAsia="Times New Roman" w:hAnsi="Liberation Serif" w:cs="Calibri"/>
      <w:lang w:eastAsia="zh-CN"/>
    </w:rPr>
  </w:style>
  <w:style w:type="paragraph" w:customStyle="1" w:styleId="c0e1e7e0f6f1efe8f1eae0">
    <w:name w:val="Аc0бe1зe7аe0цf6 сf1пefиe8сf1кeaаe0"/>
    <w:basedOn w:val="a"/>
    <w:uiPriority w:val="99"/>
    <w:rsid w:val="00E028B8"/>
    <w:pPr>
      <w:autoSpaceDE w:val="0"/>
      <w:autoSpaceDN w:val="0"/>
      <w:adjustRightInd w:val="0"/>
      <w:ind w:left="720"/>
      <w:contextualSpacing/>
    </w:pPr>
    <w:rPr>
      <w:rFonts w:eastAsia="Times New Roman" w:hAnsi="Liberation Serif" w:cs="Calibri"/>
      <w:lang w:eastAsia="zh-CN"/>
    </w:rPr>
  </w:style>
  <w:style w:type="paragraph" w:styleId="a8">
    <w:name w:val="List Paragraph"/>
    <w:basedOn w:val="a"/>
    <w:uiPriority w:val="34"/>
    <w:qFormat/>
    <w:rsid w:val="002763A6"/>
    <w:pPr>
      <w:ind w:left="720"/>
      <w:contextualSpacing/>
    </w:pPr>
  </w:style>
  <w:style w:type="paragraph" w:customStyle="1" w:styleId="Default">
    <w:name w:val="Default"/>
    <w:rsid w:val="002763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toc 1"/>
    <w:basedOn w:val="a"/>
    <w:next w:val="a"/>
    <w:autoRedefine/>
    <w:uiPriority w:val="39"/>
    <w:rsid w:val="005127A1"/>
    <w:rPr>
      <w:rFonts w:eastAsia="Times New Roman" w:cs="Calibri"/>
      <w:lang w:eastAsia="ru-RU"/>
    </w:rPr>
  </w:style>
  <w:style w:type="paragraph" w:styleId="2">
    <w:name w:val="toc 2"/>
    <w:basedOn w:val="a"/>
    <w:next w:val="a"/>
    <w:autoRedefine/>
    <w:uiPriority w:val="39"/>
    <w:rsid w:val="005127A1"/>
    <w:pPr>
      <w:ind w:left="220"/>
    </w:pPr>
    <w:rPr>
      <w:rFonts w:eastAsia="Times New Roman" w:cs="Calibri"/>
      <w:lang w:eastAsia="ru-RU"/>
    </w:rPr>
  </w:style>
  <w:style w:type="paragraph" w:styleId="a9">
    <w:name w:val="endnote text"/>
    <w:aliases w:val="Знак4"/>
    <w:basedOn w:val="a"/>
    <w:link w:val="aa"/>
    <w:uiPriority w:val="99"/>
    <w:rsid w:val="00E216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концевой сноски Знак"/>
    <w:aliases w:val="Знак4 Знак"/>
    <w:basedOn w:val="a0"/>
    <w:link w:val="a9"/>
    <w:uiPriority w:val="99"/>
    <w:rsid w:val="00E21697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rsid w:val="00E21697"/>
    <w:rPr>
      <w:rFonts w:cs="Times New Roman"/>
      <w:vertAlign w:val="superscript"/>
    </w:rPr>
  </w:style>
  <w:style w:type="character" w:styleId="ac">
    <w:name w:val="Hyperlink"/>
    <w:basedOn w:val="a0"/>
    <w:uiPriority w:val="99"/>
    <w:semiHidden/>
    <w:unhideWhenUsed/>
    <w:rsid w:val="00E21697"/>
    <w:rPr>
      <w:color w:val="000099"/>
      <w:u w:val="single"/>
    </w:rPr>
  </w:style>
  <w:style w:type="paragraph" w:styleId="ad">
    <w:name w:val="footnote text"/>
    <w:aliases w:val="Знак6"/>
    <w:basedOn w:val="a"/>
    <w:link w:val="ae"/>
    <w:uiPriority w:val="99"/>
    <w:semiHidden/>
    <w:rsid w:val="007400AE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Текст сноски Знак"/>
    <w:aliases w:val="Знак6 Знак"/>
    <w:basedOn w:val="a0"/>
    <w:link w:val="ad"/>
    <w:uiPriority w:val="99"/>
    <w:semiHidden/>
    <w:rsid w:val="007400AE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625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2502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C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E26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02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e1e7e0f6f1efe8f1eae01">
    <w:name w:val="Аc0бe1зe7аe0цf6 сf1пefиe8сf1кeaаe01"/>
    <w:basedOn w:val="a"/>
    <w:uiPriority w:val="99"/>
    <w:rsid w:val="00E028B8"/>
    <w:pPr>
      <w:autoSpaceDE w:val="0"/>
      <w:autoSpaceDN w:val="0"/>
      <w:adjustRightInd w:val="0"/>
      <w:ind w:left="720"/>
      <w:contextualSpacing/>
    </w:pPr>
    <w:rPr>
      <w:rFonts w:eastAsia="Times New Roman" w:hAnsi="Liberation Serif" w:cs="Calibri"/>
      <w:lang w:eastAsia="zh-CN"/>
    </w:rPr>
  </w:style>
  <w:style w:type="paragraph" w:customStyle="1" w:styleId="c0e1e7e0f6f1efe8f1eae0">
    <w:name w:val="Аc0бe1зe7аe0цf6 сf1пefиe8сf1кeaаe0"/>
    <w:basedOn w:val="a"/>
    <w:uiPriority w:val="99"/>
    <w:rsid w:val="00E028B8"/>
    <w:pPr>
      <w:autoSpaceDE w:val="0"/>
      <w:autoSpaceDN w:val="0"/>
      <w:adjustRightInd w:val="0"/>
      <w:ind w:left="720"/>
      <w:contextualSpacing/>
    </w:pPr>
    <w:rPr>
      <w:rFonts w:eastAsia="Times New Roman" w:hAnsi="Liberation Serif" w:cs="Calibri"/>
      <w:lang w:eastAsia="zh-CN"/>
    </w:rPr>
  </w:style>
  <w:style w:type="paragraph" w:styleId="a8">
    <w:name w:val="List Paragraph"/>
    <w:basedOn w:val="a"/>
    <w:uiPriority w:val="34"/>
    <w:qFormat/>
    <w:rsid w:val="002763A6"/>
    <w:pPr>
      <w:ind w:left="720"/>
      <w:contextualSpacing/>
    </w:pPr>
  </w:style>
  <w:style w:type="paragraph" w:customStyle="1" w:styleId="Default">
    <w:name w:val="Default"/>
    <w:rsid w:val="002763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6611</Words>
  <Characters>37685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Президент</dc:creator>
  <cp:lastModifiedBy>l.chernyshov</cp:lastModifiedBy>
  <cp:revision>25</cp:revision>
  <cp:lastPrinted>2015-07-30T14:44:00Z</cp:lastPrinted>
  <dcterms:created xsi:type="dcterms:W3CDTF">2015-07-30T14:53:00Z</dcterms:created>
  <dcterms:modified xsi:type="dcterms:W3CDTF">2015-09-09T14:56:00Z</dcterms:modified>
</cp:coreProperties>
</file>